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94" w:rsidRPr="006B3B21" w:rsidRDefault="00135894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6B3B21">
        <w:rPr>
          <w:rFonts w:ascii="Times New Roman" w:hAnsi="Times New Roman" w:cs="Times New Roman"/>
          <w:b/>
          <w:sz w:val="26"/>
          <w:szCs w:val="26"/>
          <w:lang w:val="pl-PL"/>
        </w:rPr>
        <w:t>Osnovne primijenjene studije: Mediteransko voćarstvo</w:t>
      </w:r>
    </w:p>
    <w:p w:rsidR="001715FE" w:rsidRDefault="00135894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6B3B21">
        <w:rPr>
          <w:rFonts w:ascii="Times New Roman" w:hAnsi="Times New Roman" w:cs="Times New Roman"/>
          <w:b/>
          <w:sz w:val="26"/>
          <w:szCs w:val="26"/>
          <w:lang w:val="pl-PL"/>
        </w:rPr>
        <w:t xml:space="preserve">Termini polaganja </w:t>
      </w:r>
      <w:r w:rsidR="00370FBC">
        <w:rPr>
          <w:rFonts w:ascii="Times New Roman" w:hAnsi="Times New Roman" w:cs="Times New Roman"/>
          <w:b/>
          <w:sz w:val="26"/>
          <w:szCs w:val="26"/>
          <w:lang w:val="pl-PL"/>
        </w:rPr>
        <w:t>ispita u septembarskom roku 2022/23</w:t>
      </w:r>
    </w:p>
    <w:p w:rsidR="006B3B21" w:rsidRPr="006B3B21" w:rsidRDefault="006B3B21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842"/>
        <w:gridCol w:w="851"/>
      </w:tblGrid>
      <w:tr w:rsidR="00620F07" w:rsidRPr="006B3B21" w:rsidTr="0012630F">
        <w:tc>
          <w:tcPr>
            <w:tcW w:w="2518" w:type="dxa"/>
          </w:tcPr>
          <w:p w:rsidR="00620F07" w:rsidRPr="00F304C8" w:rsidRDefault="00620F07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1843" w:type="dxa"/>
          </w:tcPr>
          <w:p w:rsidR="00620F07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842" w:type="dxa"/>
          </w:tcPr>
          <w:p w:rsidR="00620F07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851" w:type="dxa"/>
          </w:tcPr>
          <w:p w:rsidR="00620F07" w:rsidRPr="00F304C8" w:rsidRDefault="0012630F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spellEnd"/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Pedologija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01.09.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18.09. u 10h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A7C98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 u 15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42" w:type="dxa"/>
          </w:tcPr>
          <w:p w:rsidR="00620F07" w:rsidRPr="00F304C8" w:rsidRDefault="006A7C98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 u 15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620F07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Topalović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08.09. u 10h</w:t>
            </w:r>
          </w:p>
        </w:tc>
        <w:tc>
          <w:tcPr>
            <w:tcW w:w="1842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15.09.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Agrohemija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Topalović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 h</w:t>
            </w:r>
          </w:p>
        </w:tc>
        <w:tc>
          <w:tcPr>
            <w:tcW w:w="1842" w:type="dxa"/>
          </w:tcPr>
          <w:p w:rsidR="00620F07" w:rsidRPr="00F304C8" w:rsidRDefault="005F14D1" w:rsidP="00D668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 u 14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Melioracije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uređenje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14D1">
              <w:rPr>
                <w:rFonts w:ascii="Times New Roman" w:hAnsi="Times New Roman" w:cs="Times New Roman"/>
                <w:sz w:val="24"/>
                <w:szCs w:val="24"/>
              </w:rPr>
              <w:t>.09. u 14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11h</w:t>
            </w:r>
          </w:p>
        </w:tc>
        <w:tc>
          <w:tcPr>
            <w:tcW w:w="851" w:type="dxa"/>
          </w:tcPr>
          <w:p w:rsidR="00620F07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98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20F07" w:rsidRPr="00F304C8" w:rsidRDefault="00620F07" w:rsidP="00986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11h</w:t>
            </w:r>
          </w:p>
        </w:tc>
        <w:tc>
          <w:tcPr>
            <w:tcW w:w="851" w:type="dxa"/>
          </w:tcPr>
          <w:p w:rsidR="00620F07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E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Mikrobiologija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E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 Pajović</w:t>
            </w:r>
          </w:p>
        </w:tc>
        <w:tc>
          <w:tcPr>
            <w:tcW w:w="1843" w:type="dxa"/>
          </w:tcPr>
          <w:p w:rsidR="00620F07" w:rsidRPr="00F304C8" w:rsidRDefault="00620F07" w:rsidP="00EC1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30.08. u 10h</w:t>
            </w:r>
          </w:p>
        </w:tc>
        <w:tc>
          <w:tcPr>
            <w:tcW w:w="1842" w:type="dxa"/>
          </w:tcPr>
          <w:p w:rsidR="00620F07" w:rsidRPr="00F304C8" w:rsidRDefault="00620F07" w:rsidP="00EC1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0F07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620F07" w:rsidRPr="006B3B21" w:rsidTr="0012630F">
        <w:tc>
          <w:tcPr>
            <w:tcW w:w="2518" w:type="dxa"/>
            <w:shd w:val="clear" w:color="auto" w:fill="EEECE1" w:themeFill="background2"/>
            <w:vAlign w:val="center"/>
          </w:tcPr>
          <w:p w:rsidR="00620F07" w:rsidRPr="00F304C8" w:rsidRDefault="00620F07" w:rsidP="00EC14D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620F07" w:rsidRPr="00F304C8" w:rsidRDefault="00620F07" w:rsidP="00EC14D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620F07" w:rsidRPr="00F304C8" w:rsidRDefault="00620F07" w:rsidP="00EC14D5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620F07" w:rsidRPr="00F304C8" w:rsidRDefault="00620F07" w:rsidP="00EC14D5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Opšte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620F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29.08. u 10h</w:t>
            </w:r>
          </w:p>
        </w:tc>
        <w:tc>
          <w:tcPr>
            <w:tcW w:w="1842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11.09. u 10h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Specijalno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5F14D1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 u 15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2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13.09. u </w:t>
            </w:r>
            <w:r w:rsidR="005F1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Listopadno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suptropsko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:rsidR="00620F07" w:rsidRPr="00F304C8" w:rsidRDefault="005900F1" w:rsidP="00EA7D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 u 15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:rsidR="00620F07" w:rsidRPr="00F304C8" w:rsidRDefault="00620F07" w:rsidP="00EA7D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 u 10h 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obuka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:rsidR="00620F07" w:rsidRPr="00F304C8" w:rsidRDefault="005900F1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 u 16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 u 11h 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Štetočine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</w:p>
        </w:tc>
        <w:tc>
          <w:tcPr>
            <w:tcW w:w="2410" w:type="dxa"/>
          </w:tcPr>
          <w:p w:rsidR="00620F07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</w:p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Hrnčić</w:t>
            </w:r>
          </w:p>
        </w:tc>
        <w:tc>
          <w:tcPr>
            <w:tcW w:w="1843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06.09.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 u 10h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Rasadnička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14.09. u 10h</w:t>
            </w:r>
          </w:p>
        </w:tc>
        <w:tc>
          <w:tcPr>
            <w:tcW w:w="1842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0F07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5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Bolesti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2556DC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  <w:tc>
          <w:tcPr>
            <w:tcW w:w="1842" w:type="dxa"/>
          </w:tcPr>
          <w:p w:rsidR="00620F07" w:rsidRPr="00F304C8" w:rsidRDefault="002556DC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.09. u 10h 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voćarstvu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01.09.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15.09. u 10h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shd w:val="clear" w:color="auto" w:fill="EEECE1" w:themeFill="background2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620F07" w:rsidRPr="00F304C8" w:rsidRDefault="00620F07" w:rsidP="001263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Maslinarstvo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F4443F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1842" w:type="dxa"/>
          </w:tcPr>
          <w:p w:rsidR="00620F07" w:rsidRPr="00F304C8" w:rsidRDefault="00D50322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0F07" w:rsidRDefault="00572B96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572B96" w:rsidRPr="006B3B21" w:rsidTr="0012630F">
        <w:tc>
          <w:tcPr>
            <w:tcW w:w="2518" w:type="dxa"/>
            <w:vAlign w:val="center"/>
          </w:tcPr>
          <w:p w:rsidR="00572B96" w:rsidRPr="00F304C8" w:rsidRDefault="00572B96" w:rsidP="0057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Ekonomski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aspekti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ekološke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proizvodnje</w:t>
            </w:r>
            <w:proofErr w:type="spellEnd"/>
          </w:p>
        </w:tc>
        <w:tc>
          <w:tcPr>
            <w:tcW w:w="2410" w:type="dxa"/>
          </w:tcPr>
          <w:p w:rsidR="00572B96" w:rsidRPr="00F304C8" w:rsidRDefault="00572B96" w:rsidP="00572B96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Despotović</w:t>
            </w:r>
            <w:proofErr w:type="spellEnd"/>
          </w:p>
          <w:p w:rsidR="00572B96" w:rsidRPr="00F304C8" w:rsidRDefault="00572B96" w:rsidP="0057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1843" w:type="dxa"/>
          </w:tcPr>
          <w:p w:rsidR="00572B96" w:rsidRPr="00F304C8" w:rsidRDefault="00572B96" w:rsidP="0057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u 10h</w:t>
            </w:r>
          </w:p>
        </w:tc>
        <w:tc>
          <w:tcPr>
            <w:tcW w:w="1842" w:type="dxa"/>
          </w:tcPr>
          <w:p w:rsidR="00572B96" w:rsidRPr="00F304C8" w:rsidRDefault="00572B96" w:rsidP="0057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15.09. u 10h </w:t>
            </w:r>
          </w:p>
        </w:tc>
        <w:tc>
          <w:tcPr>
            <w:tcW w:w="851" w:type="dxa"/>
          </w:tcPr>
          <w:p w:rsidR="00572B96" w:rsidRDefault="00572B96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</w:tr>
      <w:tr w:rsidR="00620F07" w:rsidRPr="006B3B21" w:rsidTr="0012630F">
        <w:tc>
          <w:tcPr>
            <w:tcW w:w="2518" w:type="dxa"/>
            <w:vAlign w:val="center"/>
          </w:tcPr>
          <w:p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Agrobiodiverzitet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C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biljni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genetički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:rsidR="00620F07" w:rsidRPr="00F304C8" w:rsidRDefault="005900F1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 u 15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42" w:type="dxa"/>
          </w:tcPr>
          <w:p w:rsidR="00620F07" w:rsidRPr="00F304C8" w:rsidRDefault="00620F07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 u 10h </w:t>
            </w:r>
          </w:p>
        </w:tc>
        <w:tc>
          <w:tcPr>
            <w:tcW w:w="851" w:type="dxa"/>
          </w:tcPr>
          <w:p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:rsidTr="0012630F">
        <w:tc>
          <w:tcPr>
            <w:tcW w:w="2518" w:type="dxa"/>
            <w:shd w:val="clear" w:color="auto" w:fill="EEECE1" w:themeFill="background2"/>
            <w:vAlign w:val="center"/>
          </w:tcPr>
          <w:p w:rsidR="00620F07" w:rsidRPr="0052189D" w:rsidRDefault="00620F07" w:rsidP="007E069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620F07" w:rsidRPr="0052189D" w:rsidRDefault="00620F07" w:rsidP="00F304C8">
            <w:pPr>
              <w:ind w:left="-108" w:right="-5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620F07" w:rsidRPr="0052189D" w:rsidRDefault="00620F07" w:rsidP="00EA7D0E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620F07" w:rsidRPr="0052189D" w:rsidRDefault="00620F07" w:rsidP="00EA7D0E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620F07" w:rsidRPr="0052189D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20F07" w:rsidRPr="006B3B21" w:rsidTr="0012630F">
        <w:tc>
          <w:tcPr>
            <w:tcW w:w="2518" w:type="dxa"/>
          </w:tcPr>
          <w:p w:rsidR="00620F07" w:rsidRPr="0052189D" w:rsidRDefault="00620F07" w:rsidP="005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Tržište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 xml:space="preserve"> marketing</w:t>
            </w:r>
          </w:p>
        </w:tc>
        <w:tc>
          <w:tcPr>
            <w:tcW w:w="2410" w:type="dxa"/>
          </w:tcPr>
          <w:p w:rsidR="00620F07" w:rsidRPr="00F304C8" w:rsidRDefault="00620F07" w:rsidP="0052189D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10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ovanović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u 11</w:t>
            </w:r>
            <w:r w:rsidR="0012630F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42" w:type="dxa"/>
          </w:tcPr>
          <w:p w:rsidR="00620F07" w:rsidRPr="00F304C8" w:rsidRDefault="00620F0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11</w:t>
            </w:r>
            <w:r w:rsidR="0012630F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851" w:type="dxa"/>
          </w:tcPr>
          <w:p w:rsidR="00620F07" w:rsidRDefault="00572B96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</w:tr>
      <w:tr w:rsidR="00620F07" w:rsidRPr="006B3B21" w:rsidTr="0012630F">
        <w:tc>
          <w:tcPr>
            <w:tcW w:w="2518" w:type="dxa"/>
          </w:tcPr>
          <w:p w:rsidR="00620F07" w:rsidRPr="0052189D" w:rsidRDefault="00620F07" w:rsidP="005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kalkulacije</w:t>
            </w:r>
            <w:proofErr w:type="spellEnd"/>
          </w:p>
        </w:tc>
        <w:tc>
          <w:tcPr>
            <w:tcW w:w="2410" w:type="dxa"/>
          </w:tcPr>
          <w:p w:rsidR="00620F07" w:rsidRPr="00F304C8" w:rsidRDefault="00620F07" w:rsidP="0052189D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1843" w:type="dxa"/>
          </w:tcPr>
          <w:p w:rsidR="00620F07" w:rsidRPr="00F304C8" w:rsidRDefault="00620F0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630F">
              <w:rPr>
                <w:rFonts w:ascii="Times New Roman" w:hAnsi="Times New Roman" w:cs="Times New Roman"/>
                <w:sz w:val="24"/>
                <w:szCs w:val="24"/>
              </w:rPr>
              <w:t xml:space="preserve">.09. u 12h </w:t>
            </w:r>
          </w:p>
        </w:tc>
        <w:tc>
          <w:tcPr>
            <w:tcW w:w="1842" w:type="dxa"/>
          </w:tcPr>
          <w:p w:rsidR="00620F07" w:rsidRPr="00F304C8" w:rsidRDefault="00620F0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630F">
              <w:rPr>
                <w:rFonts w:ascii="Times New Roman" w:hAnsi="Times New Roman" w:cs="Times New Roman"/>
                <w:sz w:val="24"/>
                <w:szCs w:val="24"/>
              </w:rPr>
              <w:t>.09. u 12h</w:t>
            </w:r>
          </w:p>
        </w:tc>
        <w:tc>
          <w:tcPr>
            <w:tcW w:w="851" w:type="dxa"/>
          </w:tcPr>
          <w:p w:rsidR="00620F07" w:rsidRDefault="00572B96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</w:tr>
    </w:tbl>
    <w:p w:rsidR="004A13C4" w:rsidRDefault="004A13C4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B21" w:rsidRPr="006B3B21" w:rsidRDefault="006B3B21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3B21" w:rsidRPr="006B3B21" w:rsidSect="00CF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5F1C"/>
    <w:rsid w:val="0001067B"/>
    <w:rsid w:val="00010971"/>
    <w:rsid w:val="000340C3"/>
    <w:rsid w:val="000717C9"/>
    <w:rsid w:val="000734D5"/>
    <w:rsid w:val="0008480E"/>
    <w:rsid w:val="000D3DE4"/>
    <w:rsid w:val="00100DBD"/>
    <w:rsid w:val="00106900"/>
    <w:rsid w:val="0012630F"/>
    <w:rsid w:val="001325AC"/>
    <w:rsid w:val="00135894"/>
    <w:rsid w:val="00152018"/>
    <w:rsid w:val="00154CC3"/>
    <w:rsid w:val="001715FE"/>
    <w:rsid w:val="00180E0F"/>
    <w:rsid w:val="001A2E63"/>
    <w:rsid w:val="001C7230"/>
    <w:rsid w:val="002020EE"/>
    <w:rsid w:val="002100E0"/>
    <w:rsid w:val="00225200"/>
    <w:rsid w:val="00243D2E"/>
    <w:rsid w:val="002556DC"/>
    <w:rsid w:val="00291F11"/>
    <w:rsid w:val="00300A19"/>
    <w:rsid w:val="00315FB8"/>
    <w:rsid w:val="00316D83"/>
    <w:rsid w:val="00316FFB"/>
    <w:rsid w:val="003407BD"/>
    <w:rsid w:val="00360B99"/>
    <w:rsid w:val="003617C9"/>
    <w:rsid w:val="00370FBC"/>
    <w:rsid w:val="00381F5F"/>
    <w:rsid w:val="00393C6F"/>
    <w:rsid w:val="0041634D"/>
    <w:rsid w:val="00492D3D"/>
    <w:rsid w:val="004A13C4"/>
    <w:rsid w:val="004A2B69"/>
    <w:rsid w:val="004B282D"/>
    <w:rsid w:val="004E639F"/>
    <w:rsid w:val="00517FFC"/>
    <w:rsid w:val="0052189D"/>
    <w:rsid w:val="0055282B"/>
    <w:rsid w:val="00572B96"/>
    <w:rsid w:val="00574E01"/>
    <w:rsid w:val="005900F1"/>
    <w:rsid w:val="005A5362"/>
    <w:rsid w:val="005C6743"/>
    <w:rsid w:val="005C7E06"/>
    <w:rsid w:val="005E031E"/>
    <w:rsid w:val="005F14D1"/>
    <w:rsid w:val="00620F07"/>
    <w:rsid w:val="00644DB7"/>
    <w:rsid w:val="00647BAC"/>
    <w:rsid w:val="006557B3"/>
    <w:rsid w:val="00663D0F"/>
    <w:rsid w:val="00672C8C"/>
    <w:rsid w:val="00686392"/>
    <w:rsid w:val="00697764"/>
    <w:rsid w:val="006A7C98"/>
    <w:rsid w:val="006B3B21"/>
    <w:rsid w:val="006D535F"/>
    <w:rsid w:val="006E12CB"/>
    <w:rsid w:val="006F7B27"/>
    <w:rsid w:val="00713818"/>
    <w:rsid w:val="007549EE"/>
    <w:rsid w:val="007551A0"/>
    <w:rsid w:val="00766CF7"/>
    <w:rsid w:val="007826E7"/>
    <w:rsid w:val="00792537"/>
    <w:rsid w:val="007C2254"/>
    <w:rsid w:val="007E069A"/>
    <w:rsid w:val="00801C00"/>
    <w:rsid w:val="00811007"/>
    <w:rsid w:val="00820429"/>
    <w:rsid w:val="00844526"/>
    <w:rsid w:val="008676C6"/>
    <w:rsid w:val="008709AB"/>
    <w:rsid w:val="008718A7"/>
    <w:rsid w:val="00875D8F"/>
    <w:rsid w:val="0088085E"/>
    <w:rsid w:val="00890D50"/>
    <w:rsid w:val="008962DF"/>
    <w:rsid w:val="008F5F1C"/>
    <w:rsid w:val="00913721"/>
    <w:rsid w:val="00951C9C"/>
    <w:rsid w:val="00983C29"/>
    <w:rsid w:val="009850F2"/>
    <w:rsid w:val="00986305"/>
    <w:rsid w:val="00992E66"/>
    <w:rsid w:val="00996A01"/>
    <w:rsid w:val="009B03FF"/>
    <w:rsid w:val="009B09CD"/>
    <w:rsid w:val="009E4D3A"/>
    <w:rsid w:val="00A001DB"/>
    <w:rsid w:val="00A14753"/>
    <w:rsid w:val="00A67FAF"/>
    <w:rsid w:val="00A72615"/>
    <w:rsid w:val="00A8220B"/>
    <w:rsid w:val="00A87C64"/>
    <w:rsid w:val="00A90F5E"/>
    <w:rsid w:val="00AC3B7C"/>
    <w:rsid w:val="00AC68D3"/>
    <w:rsid w:val="00AC774B"/>
    <w:rsid w:val="00B11D6C"/>
    <w:rsid w:val="00B33446"/>
    <w:rsid w:val="00B57017"/>
    <w:rsid w:val="00B85A7B"/>
    <w:rsid w:val="00B86293"/>
    <w:rsid w:val="00B90007"/>
    <w:rsid w:val="00BA3ED1"/>
    <w:rsid w:val="00BB20D2"/>
    <w:rsid w:val="00BC48F8"/>
    <w:rsid w:val="00BC7D4F"/>
    <w:rsid w:val="00BE767F"/>
    <w:rsid w:val="00C24AA8"/>
    <w:rsid w:val="00C6516E"/>
    <w:rsid w:val="00C95D07"/>
    <w:rsid w:val="00CB12CD"/>
    <w:rsid w:val="00CC29F6"/>
    <w:rsid w:val="00CD1FA7"/>
    <w:rsid w:val="00CD7661"/>
    <w:rsid w:val="00CE194C"/>
    <w:rsid w:val="00CF3E36"/>
    <w:rsid w:val="00D2715C"/>
    <w:rsid w:val="00D50322"/>
    <w:rsid w:val="00D66873"/>
    <w:rsid w:val="00DA0471"/>
    <w:rsid w:val="00DD42FE"/>
    <w:rsid w:val="00E17739"/>
    <w:rsid w:val="00E17A46"/>
    <w:rsid w:val="00E47D75"/>
    <w:rsid w:val="00E51004"/>
    <w:rsid w:val="00E556ED"/>
    <w:rsid w:val="00E76CE4"/>
    <w:rsid w:val="00E81971"/>
    <w:rsid w:val="00E85EA2"/>
    <w:rsid w:val="00EA1EAD"/>
    <w:rsid w:val="00EC14D5"/>
    <w:rsid w:val="00ED5FA2"/>
    <w:rsid w:val="00F0277C"/>
    <w:rsid w:val="00F304C8"/>
    <w:rsid w:val="00F33172"/>
    <w:rsid w:val="00F4443F"/>
    <w:rsid w:val="00F5265D"/>
    <w:rsid w:val="00F81F74"/>
    <w:rsid w:val="00F958D5"/>
    <w:rsid w:val="00FA4494"/>
    <w:rsid w:val="00FB25F7"/>
    <w:rsid w:val="00FB5448"/>
    <w:rsid w:val="00FE3C01"/>
    <w:rsid w:val="00FE4CE8"/>
    <w:rsid w:val="00FF121C"/>
    <w:rsid w:val="00FF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F146"/>
  <w15:docId w15:val="{D3102241-FFD1-4818-B7FA-09BE7805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tperovic</cp:lastModifiedBy>
  <cp:revision>55</cp:revision>
  <dcterms:created xsi:type="dcterms:W3CDTF">2022-02-14T09:18:00Z</dcterms:created>
  <dcterms:modified xsi:type="dcterms:W3CDTF">2023-07-21T10:31:00Z</dcterms:modified>
</cp:coreProperties>
</file>