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5" w:rsidRPr="001B3135" w:rsidRDefault="00C95447" w:rsidP="003E51E7">
      <w:pPr>
        <w:jc w:val="center"/>
        <w:rPr>
          <w:b/>
          <w:color w:val="17365D" w:themeColor="text2" w:themeShade="BF"/>
          <w:sz w:val="32"/>
          <w:szCs w:val="32"/>
          <w:lang w:val="sr-Latn-RS"/>
        </w:rPr>
      </w:pPr>
      <w:r w:rsidRPr="001B3135">
        <w:rPr>
          <w:b/>
          <w:color w:val="17365D" w:themeColor="text2" w:themeShade="BF"/>
          <w:sz w:val="32"/>
          <w:szCs w:val="32"/>
          <w:lang w:val="pl-PL"/>
        </w:rPr>
        <w:t xml:space="preserve">Osnovne </w:t>
      </w:r>
      <w:r w:rsidR="00920ECF" w:rsidRPr="001B3135">
        <w:rPr>
          <w:b/>
          <w:color w:val="17365D" w:themeColor="text2" w:themeShade="BF"/>
          <w:sz w:val="32"/>
          <w:szCs w:val="32"/>
          <w:lang w:val="pl-PL"/>
        </w:rPr>
        <w:t>primijenjen</w:t>
      </w:r>
      <w:r w:rsidRPr="001B3135">
        <w:rPr>
          <w:b/>
          <w:color w:val="17365D" w:themeColor="text2" w:themeShade="BF"/>
          <w:sz w:val="32"/>
          <w:szCs w:val="32"/>
          <w:lang w:val="pl-PL"/>
        </w:rPr>
        <w:t>e studije</w:t>
      </w:r>
      <w:r w:rsidR="00E374D6" w:rsidRPr="001B3135">
        <w:rPr>
          <w:b/>
          <w:color w:val="17365D" w:themeColor="text2" w:themeShade="BF"/>
          <w:sz w:val="32"/>
          <w:szCs w:val="32"/>
          <w:lang w:val="pl-PL"/>
        </w:rPr>
        <w:t>:</w:t>
      </w:r>
      <w:r w:rsidRPr="001B3135">
        <w:rPr>
          <w:b/>
          <w:color w:val="17365D" w:themeColor="text2" w:themeShade="BF"/>
          <w:sz w:val="32"/>
          <w:szCs w:val="32"/>
          <w:lang w:val="pl-PL"/>
        </w:rPr>
        <w:t xml:space="preserve"> </w:t>
      </w:r>
      <w:r w:rsidR="00920ECF" w:rsidRPr="001B3135">
        <w:rPr>
          <w:b/>
          <w:color w:val="17365D" w:themeColor="text2" w:themeShade="BF"/>
          <w:sz w:val="32"/>
          <w:szCs w:val="32"/>
          <w:lang w:val="pl-PL"/>
        </w:rPr>
        <w:t>Kontinentalno v</w:t>
      </w:r>
      <w:r w:rsidR="00920ECF" w:rsidRPr="001B3135">
        <w:rPr>
          <w:b/>
          <w:color w:val="17365D" w:themeColor="text2" w:themeShade="BF"/>
          <w:sz w:val="32"/>
          <w:szCs w:val="32"/>
          <w:lang w:val="sr-Latn-RS"/>
        </w:rPr>
        <w:t>oćarstvo i ljekovito</w:t>
      </w:r>
      <w:r w:rsidR="00A40658">
        <w:rPr>
          <w:b/>
          <w:color w:val="17365D" w:themeColor="text2" w:themeShade="BF"/>
          <w:sz w:val="32"/>
          <w:szCs w:val="32"/>
          <w:lang w:val="sr-Latn-RS"/>
        </w:rPr>
        <w:t xml:space="preserve"> bilje</w:t>
      </w:r>
    </w:p>
    <w:p w:rsidR="00C95447" w:rsidRPr="00F36259" w:rsidRDefault="001B3135" w:rsidP="00F36259">
      <w:pPr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 xml:space="preserve">Termini polaganja ispita </w:t>
      </w:r>
      <w:r w:rsidR="00C95447" w:rsidRPr="00CB1D93">
        <w:rPr>
          <w:b/>
          <w:sz w:val="26"/>
          <w:szCs w:val="26"/>
          <w:lang w:val="pl-PL"/>
        </w:rPr>
        <w:t xml:space="preserve">u </w:t>
      </w:r>
      <w:r w:rsidR="00393642">
        <w:rPr>
          <w:b/>
          <w:sz w:val="26"/>
          <w:szCs w:val="26"/>
          <w:lang w:val="pl-PL"/>
        </w:rPr>
        <w:t>janua</w:t>
      </w:r>
      <w:r w:rsidR="00E374D6">
        <w:rPr>
          <w:b/>
          <w:sz w:val="26"/>
          <w:szCs w:val="26"/>
          <w:lang w:val="pl-PL"/>
        </w:rPr>
        <w:t xml:space="preserve">rskom </w:t>
      </w:r>
      <w:r w:rsidR="00C95447" w:rsidRPr="00CB1D93">
        <w:rPr>
          <w:b/>
          <w:sz w:val="26"/>
          <w:szCs w:val="26"/>
          <w:lang w:val="pl-PL"/>
        </w:rPr>
        <w:t xml:space="preserve">roku </w:t>
      </w:r>
      <w:r w:rsidR="00C95447">
        <w:rPr>
          <w:b/>
          <w:sz w:val="26"/>
          <w:szCs w:val="26"/>
          <w:lang w:val="pl-PL"/>
        </w:rPr>
        <w:t>20</w:t>
      </w:r>
      <w:r w:rsidR="00783CB5">
        <w:rPr>
          <w:b/>
          <w:sz w:val="26"/>
          <w:szCs w:val="26"/>
          <w:lang w:val="pl-PL"/>
        </w:rPr>
        <w:t>2</w:t>
      </w:r>
      <w:r w:rsidR="00964B94">
        <w:rPr>
          <w:b/>
          <w:sz w:val="26"/>
          <w:szCs w:val="26"/>
          <w:lang w:val="pl-PL"/>
        </w:rPr>
        <w:t>3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</w:t>
      </w:r>
      <w:r w:rsidR="00964B94">
        <w:rPr>
          <w:b/>
          <w:sz w:val="26"/>
          <w:szCs w:val="26"/>
          <w:lang w:val="pl-PL"/>
        </w:rPr>
        <w:t>4</w:t>
      </w: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B1657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964B94" w:rsidP="00920ECF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24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3C6496" w:rsidP="00964B9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7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.02. u 10h u P1</w:t>
            </w:r>
          </w:p>
        </w:tc>
      </w:tr>
      <w:tr w:rsidR="004C2891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C74AE1" w:rsidRDefault="004C2891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DB1657" w:rsidRDefault="004C2891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DB1657">
              <w:rPr>
                <w:b/>
                <w:color w:val="auto"/>
                <w:sz w:val="22"/>
                <w:szCs w:val="22"/>
                <w:lang w:val="hr-HR"/>
              </w:rPr>
              <w:t>Biohemija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964B94" w:rsidP="00964B94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10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BA00AD" w:rsidP="00964B9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B6471A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4C2891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C74AE1" w:rsidRDefault="004C2891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B6471A" w:rsidRDefault="004C2891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B6471A">
              <w:rPr>
                <w:b/>
                <w:sz w:val="22"/>
                <w:szCs w:val="22"/>
                <w:lang w:val="hr-HR"/>
              </w:rPr>
              <w:t>Fiziologija biljaka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B6471A" w:rsidP="00964B94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5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0A6E12" w:rsidP="00964B9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5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B3527" w:rsidRDefault="0039364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4B3527">
              <w:rPr>
                <w:b/>
                <w:sz w:val="22"/>
                <w:szCs w:val="22"/>
                <w:lang w:val="hr-HR"/>
              </w:rPr>
              <w:t>Pedologija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4C2891" w:rsidP="00964B94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7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</w:t>
            </w:r>
            <w:r w:rsidRPr="00811D41">
              <w:rPr>
                <w:b/>
                <w:color w:val="auto"/>
              </w:rPr>
              <w:t xml:space="preserve"> 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964B94" w:rsidP="00964B9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31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. u 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>h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 u P1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9E6323" w:rsidRDefault="00393642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9E6323">
              <w:rPr>
                <w:b/>
                <w:sz w:val="22"/>
                <w:szCs w:val="22"/>
                <w:lang w:val="hr-HR"/>
              </w:rPr>
              <w:t>Statistika u poljoprivredi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C60138" w:rsidP="00964B94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64B94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964B94" w:rsidP="009E632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26</w:t>
            </w:r>
            <w:r w:rsidR="00671C24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C60138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671C24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C60138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0E14F7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>P1</w:t>
            </w:r>
          </w:p>
        </w:tc>
      </w:tr>
      <w:tr w:rsidR="0044086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DB1657" w:rsidRDefault="0039364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Poljoprivredna botanika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811D41" w:rsidRDefault="00964B94" w:rsidP="00CA4151">
            <w:pPr>
              <w:spacing w:before="120"/>
              <w:jc w:val="center"/>
              <w:rPr>
                <w:b/>
                <w:color w:val="auto"/>
                <w:sz w:val="22"/>
                <w:lang w:val="hr-HR"/>
              </w:rPr>
            </w:pPr>
            <w:r>
              <w:rPr>
                <w:b/>
                <w:color w:val="auto"/>
                <w:sz w:val="22"/>
                <w:lang w:val="hr-HR"/>
              </w:rPr>
              <w:t>22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.01. u 1</w:t>
            </w:r>
            <w:r w:rsidR="00EE155D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40866" w:rsidRPr="00811D41" w:rsidRDefault="00964B94" w:rsidP="00A054E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lang w:val="hr-HR"/>
              </w:rPr>
            </w:pPr>
            <w:r>
              <w:rPr>
                <w:b/>
                <w:color w:val="auto"/>
                <w:sz w:val="22"/>
                <w:lang w:val="hr-HR"/>
              </w:rPr>
              <w:t>03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.0</w:t>
            </w:r>
            <w:r w:rsidR="00F8042C" w:rsidRPr="00811D41">
              <w:rPr>
                <w:b/>
                <w:color w:val="auto"/>
                <w:sz w:val="22"/>
                <w:lang w:val="hr-HR"/>
              </w:rPr>
              <w:t>2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 u 1</w:t>
            </w:r>
            <w:r w:rsidR="00A054EB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</w:tr>
    </w:tbl>
    <w:p w:rsidR="001B3135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</w:t>
      </w:r>
      <w:r w:rsidR="00BE0247" w:rsidRPr="00BE0247">
        <w:rPr>
          <w:b/>
          <w:lang w:val="hr-HR"/>
        </w:rPr>
        <w:t xml:space="preserve">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DB1657" w:rsidRDefault="00393642" w:rsidP="0039364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Opšte vinogradarstvo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A054EB" w:rsidP="006F4CD2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6F4CD2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783CB5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E16CEC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6F4CD2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6779FD" w:rsidRPr="00811D41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386080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811D41" w:rsidRDefault="006F4CD2" w:rsidP="006F4CD2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</w:t>
            </w:r>
            <w:r w:rsidR="00783CB5" w:rsidRPr="00811D41">
              <w:rPr>
                <w:b/>
                <w:sz w:val="22"/>
                <w:szCs w:val="22"/>
                <w:lang w:val="hr-HR"/>
              </w:rPr>
              <w:t>.0</w:t>
            </w:r>
            <w:r>
              <w:rPr>
                <w:b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sz w:val="22"/>
                <w:szCs w:val="22"/>
                <w:lang w:val="hr-HR"/>
              </w:rPr>
              <w:t>. u 1</w:t>
            </w:r>
            <w:r>
              <w:rPr>
                <w:b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sz w:val="22"/>
                <w:szCs w:val="22"/>
                <w:lang w:val="hr-HR"/>
              </w:rPr>
              <w:t xml:space="preserve">h u </w:t>
            </w:r>
            <w:r w:rsidR="00CD4DB0" w:rsidRPr="00811D41">
              <w:rPr>
                <w:b/>
                <w:sz w:val="22"/>
                <w:szCs w:val="22"/>
                <w:lang w:val="hr-HR"/>
              </w:rPr>
              <w:t>P</w:t>
            </w:r>
            <w:r w:rsidR="00386080" w:rsidRPr="00811D41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A054EB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Opšte voćarstvo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6F4CD2" w:rsidP="001E56BD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26</w:t>
            </w:r>
            <w:r w:rsidR="005C4ABB"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B738CA" w:rsidRPr="00811D41">
              <w:rPr>
                <w:b/>
                <w:color w:val="auto"/>
              </w:rPr>
              <w:t xml:space="preserve"> 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1E56BD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811D41" w:rsidRDefault="006F4CD2" w:rsidP="001E56BD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12</w:t>
            </w:r>
            <w:r w:rsidR="00B738CA" w:rsidRPr="00811D41">
              <w:rPr>
                <w:b/>
                <w:sz w:val="22"/>
                <w:szCs w:val="22"/>
                <w:lang w:val="hr-HR"/>
              </w:rPr>
              <w:t>.0</w:t>
            </w:r>
            <w:r>
              <w:rPr>
                <w:b/>
                <w:sz w:val="22"/>
                <w:szCs w:val="22"/>
                <w:lang w:val="hr-HR"/>
              </w:rPr>
              <w:t>2</w:t>
            </w:r>
            <w:r w:rsidR="00B738CA" w:rsidRPr="00811D41">
              <w:rPr>
                <w:b/>
                <w:sz w:val="22"/>
                <w:szCs w:val="22"/>
                <w:lang w:val="hr-HR"/>
              </w:rPr>
              <w:t>. u 1</w:t>
            </w:r>
            <w:r w:rsidR="001E56BD">
              <w:rPr>
                <w:b/>
                <w:sz w:val="22"/>
                <w:szCs w:val="22"/>
                <w:lang w:val="hr-HR"/>
              </w:rPr>
              <w:t>2</w:t>
            </w:r>
            <w:r w:rsidR="00B738CA" w:rsidRPr="00811D41">
              <w:rPr>
                <w:b/>
                <w:sz w:val="22"/>
                <w:szCs w:val="22"/>
                <w:lang w:val="hr-HR"/>
              </w:rPr>
              <w:t>h u P</w:t>
            </w:r>
            <w:r w:rsidR="001E56BD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A054EB" w:rsidRDefault="00393642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Proizvodnja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6F4CD2" w:rsidP="003C2F05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>
              <w:rPr>
                <w:b/>
                <w:color w:val="auto"/>
                <w:sz w:val="22"/>
                <w:lang w:val="hr-HR"/>
              </w:rPr>
              <w:t>15</w:t>
            </w:r>
            <w:r w:rsidR="00B92B3C" w:rsidRPr="00811D41">
              <w:rPr>
                <w:b/>
                <w:color w:val="auto"/>
                <w:sz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lang w:val="hr-HR"/>
              </w:rPr>
              <w:t>. u 1</w:t>
            </w:r>
            <w:r>
              <w:rPr>
                <w:b/>
                <w:color w:val="auto"/>
                <w:sz w:val="22"/>
                <w:lang w:val="hr-HR"/>
              </w:rPr>
              <w:t>0</w:t>
            </w:r>
            <w:r w:rsidR="00C61401" w:rsidRPr="00811D41">
              <w:rPr>
                <w:b/>
                <w:color w:val="auto"/>
                <w:sz w:val="22"/>
                <w:lang w:val="hr-HR"/>
              </w:rPr>
              <w:t>h u P</w:t>
            </w:r>
            <w:r w:rsidR="003C2F05">
              <w:rPr>
                <w:b/>
                <w:color w:val="auto"/>
                <w:sz w:val="22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E6707" w:rsidRPr="00811D41" w:rsidRDefault="00A054EB" w:rsidP="009D4818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811D41">
              <w:rPr>
                <w:b/>
                <w:sz w:val="22"/>
                <w:lang w:val="hr-HR"/>
              </w:rPr>
              <w:t>0</w:t>
            </w:r>
            <w:r w:rsidR="006F4CD2">
              <w:rPr>
                <w:b/>
                <w:sz w:val="22"/>
                <w:lang w:val="hr-HR"/>
              </w:rPr>
              <w:t>5</w:t>
            </w:r>
            <w:r w:rsidR="00746C50" w:rsidRPr="00811D41">
              <w:rPr>
                <w:b/>
                <w:sz w:val="22"/>
                <w:lang w:val="hr-HR"/>
              </w:rPr>
              <w:t>.0</w:t>
            </w:r>
            <w:r w:rsidR="000A6E12" w:rsidRPr="00811D41">
              <w:rPr>
                <w:b/>
                <w:sz w:val="22"/>
                <w:lang w:val="hr-HR"/>
              </w:rPr>
              <w:t>2</w:t>
            </w:r>
            <w:r w:rsidR="00C61401" w:rsidRPr="00811D41">
              <w:rPr>
                <w:b/>
                <w:sz w:val="22"/>
                <w:lang w:val="hr-HR"/>
              </w:rPr>
              <w:t>. u 1</w:t>
            </w:r>
            <w:r w:rsidR="006F4CD2">
              <w:rPr>
                <w:b/>
                <w:sz w:val="22"/>
                <w:lang w:val="hr-HR"/>
              </w:rPr>
              <w:t>0</w:t>
            </w:r>
            <w:r w:rsidR="00C61401" w:rsidRPr="00811D41">
              <w:rPr>
                <w:b/>
                <w:sz w:val="22"/>
                <w:lang w:val="hr-HR"/>
              </w:rPr>
              <w:t>h u P</w:t>
            </w:r>
            <w:r w:rsidR="003C2F05">
              <w:rPr>
                <w:b/>
                <w:sz w:val="22"/>
                <w:lang w:val="hr-HR"/>
              </w:rPr>
              <w:t>2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A054EB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Mehanizacija u biljnoj proizvodnji</w:t>
            </w:r>
            <w:r w:rsidR="00B45AF1" w:rsidRPr="00A054EB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811D41" w:rsidRDefault="009E6323" w:rsidP="006F4CD2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6F4CD2">
              <w:rPr>
                <w:b/>
                <w:color w:val="auto"/>
                <w:sz w:val="22"/>
                <w:lang w:val="hr-HR"/>
              </w:rPr>
              <w:t>1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 xml:space="preserve">.01. u </w:t>
            </w:r>
            <w:r w:rsidR="006F4CD2">
              <w:rPr>
                <w:b/>
                <w:color w:val="auto"/>
                <w:sz w:val="22"/>
                <w:lang w:val="hr-HR"/>
              </w:rPr>
              <w:t>09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811D41" w:rsidRDefault="006F4CD2" w:rsidP="00BD62B8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01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>.0</w:t>
            </w:r>
            <w:r>
              <w:rPr>
                <w:b/>
                <w:sz w:val="22"/>
                <w:szCs w:val="22"/>
                <w:lang w:val="hr-HR"/>
              </w:rPr>
              <w:t>2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 xml:space="preserve">. u </w:t>
            </w:r>
            <w:r>
              <w:rPr>
                <w:b/>
                <w:sz w:val="22"/>
                <w:szCs w:val="22"/>
                <w:lang w:val="hr-HR"/>
              </w:rPr>
              <w:t>09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>h u P</w:t>
            </w:r>
            <w:r w:rsidR="00BD62B8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393642" w:rsidRPr="000421DC" w:rsidTr="00B6471A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Default="001B3135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93642" w:rsidRPr="00B6471A" w:rsidRDefault="001B3135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B6471A">
              <w:rPr>
                <w:b/>
                <w:sz w:val="22"/>
                <w:szCs w:val="22"/>
                <w:lang w:val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Pr="00811D41" w:rsidRDefault="006F4CD2" w:rsidP="001E56BD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>
              <w:rPr>
                <w:b/>
                <w:color w:val="auto"/>
                <w:sz w:val="22"/>
                <w:lang w:val="hr-HR"/>
              </w:rPr>
              <w:t>17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 xml:space="preserve">.01. u </w:t>
            </w:r>
            <w:r>
              <w:rPr>
                <w:b/>
                <w:color w:val="auto"/>
                <w:sz w:val="22"/>
                <w:lang w:val="hr-HR"/>
              </w:rPr>
              <w:t>11h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 xml:space="preserve"> u P</w:t>
            </w:r>
            <w:r w:rsidR="001E56BD">
              <w:rPr>
                <w:b/>
                <w:color w:val="auto"/>
                <w:sz w:val="22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93642" w:rsidRPr="00811D41" w:rsidRDefault="006F4CD2" w:rsidP="001E56BD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31</w:t>
            </w:r>
            <w:r w:rsidR="003C6496" w:rsidRPr="00811D41">
              <w:rPr>
                <w:b/>
                <w:sz w:val="22"/>
                <w:lang w:val="hr-HR"/>
              </w:rPr>
              <w:t>.0</w:t>
            </w:r>
            <w:r>
              <w:rPr>
                <w:b/>
                <w:sz w:val="22"/>
                <w:lang w:val="hr-HR"/>
              </w:rPr>
              <w:t>1</w:t>
            </w:r>
            <w:r w:rsidR="003C6496" w:rsidRPr="00811D41">
              <w:rPr>
                <w:b/>
                <w:sz w:val="22"/>
                <w:lang w:val="hr-HR"/>
              </w:rPr>
              <w:t xml:space="preserve">. u </w:t>
            </w:r>
            <w:r>
              <w:rPr>
                <w:b/>
                <w:sz w:val="22"/>
                <w:lang w:val="hr-HR"/>
              </w:rPr>
              <w:t>11</w:t>
            </w:r>
            <w:r w:rsidR="003C6496" w:rsidRPr="00811D41">
              <w:rPr>
                <w:b/>
                <w:sz w:val="22"/>
                <w:lang w:val="hr-HR"/>
              </w:rPr>
              <w:t>h u P</w:t>
            </w:r>
            <w:r w:rsidR="001E56BD">
              <w:rPr>
                <w:b/>
                <w:sz w:val="22"/>
                <w:lang w:val="hr-HR"/>
              </w:rPr>
              <w:t>2</w:t>
            </w:r>
          </w:p>
        </w:tc>
      </w:tr>
      <w:tr w:rsidR="00CC1E17" w:rsidRPr="00C74AE1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C74AE1" w:rsidRDefault="001B3135" w:rsidP="0034207C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CC1E17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C1E17" w:rsidRPr="00A054EB" w:rsidRDefault="00393642" w:rsidP="00CC1E17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Samoniklo kontinentalno ljekovito bilje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811D41" w:rsidRDefault="006F4CD2" w:rsidP="001E56B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  <w:r w:rsidR="00746C50" w:rsidRPr="00811D41">
              <w:rPr>
                <w:b/>
                <w:color w:val="auto"/>
              </w:rPr>
              <w:t>.01.</w:t>
            </w:r>
            <w:r w:rsidR="00B43EEF" w:rsidRPr="00811D41">
              <w:rPr>
                <w:b/>
                <w:color w:val="auto"/>
              </w:rPr>
              <w:t xml:space="preserve"> u 1</w:t>
            </w:r>
            <w:r w:rsidR="001E56BD">
              <w:rPr>
                <w:b/>
                <w:color w:val="auto"/>
              </w:rPr>
              <w:t>2</w:t>
            </w:r>
            <w:r w:rsidR="00B43EEF" w:rsidRPr="00811D41">
              <w:rPr>
                <w:b/>
                <w:color w:val="auto"/>
              </w:rPr>
              <w:t>h u P</w:t>
            </w:r>
            <w:r w:rsidR="00386080" w:rsidRPr="00811D41">
              <w:rPr>
                <w:b/>
                <w:color w:val="auto"/>
              </w:rPr>
              <w:t>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CC1E17" w:rsidRPr="00811D41" w:rsidRDefault="006F4CD2" w:rsidP="001E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03</w:t>
            </w:r>
            <w:r w:rsidR="00746C50" w:rsidRPr="00811D41">
              <w:rPr>
                <w:b/>
              </w:rPr>
              <w:t>.02</w:t>
            </w:r>
            <w:r w:rsidR="00B43EEF" w:rsidRPr="00811D41">
              <w:rPr>
                <w:b/>
              </w:rPr>
              <w:t>. u 1</w:t>
            </w:r>
            <w:r w:rsidR="001E56BD">
              <w:rPr>
                <w:b/>
              </w:rPr>
              <w:t>2</w:t>
            </w:r>
            <w:r w:rsidR="00B43EEF" w:rsidRPr="00811D41">
              <w:rPr>
                <w:b/>
              </w:rPr>
              <w:t>h u P</w:t>
            </w:r>
            <w:r w:rsidR="00386080" w:rsidRPr="00811D41">
              <w:rPr>
                <w:b/>
              </w:rPr>
              <w:t>1</w:t>
            </w:r>
          </w:p>
        </w:tc>
      </w:tr>
    </w:tbl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</w:p>
    <w:tbl>
      <w:tblPr>
        <w:tblStyle w:val="ColorfulGrid-Accent5"/>
        <w:tblW w:w="5115" w:type="pct"/>
        <w:tblLook w:val="0000" w:firstRow="0" w:lastRow="0" w:firstColumn="0" w:lastColumn="0" w:noHBand="0" w:noVBand="0"/>
      </w:tblPr>
      <w:tblGrid>
        <w:gridCol w:w="959"/>
        <w:gridCol w:w="3922"/>
        <w:gridCol w:w="2753"/>
        <w:gridCol w:w="2904"/>
      </w:tblGrid>
      <w:tr w:rsidR="002B463D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4C2891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0421DC" w:rsidRDefault="004C2891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B6471A" w:rsidRDefault="004C2891" w:rsidP="001B31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sr-Latn-CS"/>
              </w:rPr>
            </w:pPr>
            <w:r w:rsidRPr="00B6471A">
              <w:rPr>
                <w:b/>
                <w:color w:val="auto"/>
                <w:sz w:val="22"/>
                <w:szCs w:val="22"/>
                <w:lang w:val="sr-Latn-CS"/>
              </w:rPr>
              <w:t>Jabu</w:t>
            </w:r>
            <w:r w:rsidRPr="00B6471A">
              <w:rPr>
                <w:b/>
                <w:color w:val="auto"/>
                <w:sz w:val="22"/>
                <w:szCs w:val="22"/>
                <w:lang w:val="sr-Latn-RS"/>
              </w:rPr>
              <w:t>č</w:t>
            </w:r>
            <w:r w:rsidRPr="00B6471A">
              <w:rPr>
                <w:b/>
                <w:color w:val="auto"/>
                <w:sz w:val="22"/>
                <w:szCs w:val="22"/>
                <w:lang w:val="sr-Latn-CS"/>
              </w:rPr>
              <w:t>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717EC8" w:rsidP="001E56BD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83331F" w:rsidRPr="00811D41">
              <w:rPr>
                <w:b/>
                <w:color w:val="auto"/>
                <w:sz w:val="22"/>
                <w:szCs w:val="22"/>
                <w:lang w:val="hr-HR"/>
              </w:rPr>
              <w:t>9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 w:rsidR="001E56BD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A054EB" w:rsidP="001E56B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746C50" w:rsidRPr="00811D41">
              <w:rPr>
                <w:b/>
                <w:color w:val="auto"/>
                <w:sz w:val="22"/>
                <w:szCs w:val="22"/>
                <w:lang w:val="hr-HR"/>
              </w:rPr>
              <w:t>.02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1E56BD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1B3135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0421DC" w:rsidRDefault="001B3135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B3135" w:rsidRPr="0054644C" w:rsidRDefault="001B3135" w:rsidP="007C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54644C">
              <w:rPr>
                <w:color w:val="auto"/>
              </w:rPr>
              <w:t>Koštičave</w:t>
            </w:r>
            <w:proofErr w:type="spellEnd"/>
            <w:r w:rsidRPr="0054644C">
              <w:rPr>
                <w:color w:val="auto"/>
              </w:rPr>
              <w:t xml:space="preserve"> </w:t>
            </w:r>
            <w:proofErr w:type="spellStart"/>
            <w:r w:rsidRPr="0054644C">
              <w:rPr>
                <w:color w:val="auto"/>
              </w:rPr>
              <w:t>voćke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811D41" w:rsidRDefault="001C5D38" w:rsidP="00F436A5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1A2C89"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F436A5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1B3135" w:rsidRPr="00811D41" w:rsidRDefault="001A2C89" w:rsidP="00272676">
            <w:pPr>
              <w:tabs>
                <w:tab w:val="left" w:pos="315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C61401" w:rsidRPr="00811D41">
              <w:rPr>
                <w:b/>
                <w:color w:val="auto"/>
              </w:rPr>
              <w:t xml:space="preserve"> 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272676">
              <w:rPr>
                <w:b/>
                <w:color w:val="auto"/>
                <w:sz w:val="22"/>
                <w:szCs w:val="22"/>
                <w:lang w:val="hr-HR"/>
              </w:rPr>
              <w:t>2</w:t>
            </w:r>
          </w:p>
        </w:tc>
      </w:tr>
      <w:tr w:rsidR="001B3135" w:rsidRPr="00C74AE1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C74AE1" w:rsidRDefault="001B3135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B3135" w:rsidRPr="0054644C" w:rsidRDefault="001B3135" w:rsidP="007C4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54644C">
              <w:rPr>
                <w:color w:val="auto"/>
              </w:rPr>
              <w:t>Jezgraste</w:t>
            </w:r>
            <w:proofErr w:type="spellEnd"/>
            <w:r w:rsidRPr="0054644C">
              <w:rPr>
                <w:color w:val="auto"/>
              </w:rPr>
              <w:t xml:space="preserve"> </w:t>
            </w:r>
            <w:proofErr w:type="spellStart"/>
            <w:r w:rsidRPr="0054644C">
              <w:rPr>
                <w:color w:val="auto"/>
              </w:rPr>
              <w:t>voćke</w:t>
            </w:r>
            <w:proofErr w:type="spellEnd"/>
            <w:r w:rsidRPr="0054644C">
              <w:rPr>
                <w:color w:val="aut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811D41" w:rsidRDefault="001C5D38" w:rsidP="00272676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746C50" w:rsidRPr="00811D41">
              <w:rPr>
                <w:b/>
                <w:color w:val="auto"/>
                <w:sz w:val="22"/>
                <w:szCs w:val="22"/>
                <w:lang w:val="hr-HR"/>
              </w:rPr>
              <w:t>.01.</w:t>
            </w:r>
            <w:r w:rsidR="00717EC8">
              <w:rPr>
                <w:b/>
                <w:color w:val="auto"/>
                <w:sz w:val="22"/>
                <w:szCs w:val="22"/>
                <w:lang w:val="hr-HR"/>
              </w:rPr>
              <w:t xml:space="preserve"> u 1</w:t>
            </w:r>
            <w:r w:rsidR="00272676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272676">
              <w:rPr>
                <w:b/>
                <w:color w:val="auto"/>
                <w:sz w:val="22"/>
                <w:szCs w:val="22"/>
                <w:lang w:val="hr-HR"/>
              </w:rPr>
              <w:t>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1B3135" w:rsidRPr="00811D41" w:rsidRDefault="001A2C89" w:rsidP="0027267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AD0944" w:rsidRPr="00811D41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272676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2B463D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179FB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440866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54644C" w:rsidRDefault="001B3135" w:rsidP="001B313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sr-Latn-CS"/>
              </w:rPr>
            </w:pPr>
            <w:r w:rsidRPr="0054644C">
              <w:rPr>
                <w:color w:val="auto"/>
                <w:sz w:val="22"/>
                <w:szCs w:val="22"/>
                <w:lang w:val="sr-Latn-CS"/>
              </w:rPr>
              <w:t>Jagodaste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811D41" w:rsidRDefault="00E16CEC" w:rsidP="00717EC8">
            <w:pPr>
              <w:spacing w:before="12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717EC8">
              <w:rPr>
                <w:b/>
                <w:color w:val="auto"/>
                <w:sz w:val="22"/>
                <w:lang w:val="hr-HR"/>
              </w:rPr>
              <w:t>9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.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717EC8">
              <w:rPr>
                <w:b/>
                <w:color w:val="auto"/>
                <w:sz w:val="22"/>
                <w:lang w:val="hr-HR"/>
              </w:rPr>
              <w:t>0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h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P</w:t>
            </w:r>
            <w:r w:rsidR="00586769" w:rsidRPr="00811D41">
              <w:rPr>
                <w:b/>
                <w:color w:val="auto"/>
                <w:sz w:val="22"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440866" w:rsidRPr="00811D41" w:rsidRDefault="00717EC8" w:rsidP="00717E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lang w:val="hr-HR"/>
              </w:rPr>
            </w:pPr>
            <w:r>
              <w:rPr>
                <w:b/>
                <w:color w:val="auto"/>
                <w:sz w:val="22"/>
                <w:lang w:val="hr-HR"/>
              </w:rPr>
              <w:t>02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>.0</w:t>
            </w:r>
            <w:r>
              <w:rPr>
                <w:b/>
                <w:color w:val="auto"/>
                <w:sz w:val="22"/>
                <w:lang w:val="hr-HR"/>
              </w:rPr>
              <w:t>2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.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1</w:t>
            </w:r>
            <w:r>
              <w:rPr>
                <w:b/>
                <w:color w:val="auto"/>
                <w:sz w:val="22"/>
                <w:lang w:val="hr-HR"/>
              </w:rPr>
              <w:t>0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h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P</w:t>
            </w:r>
            <w:r w:rsidR="00586769" w:rsidRPr="00811D41">
              <w:rPr>
                <w:b/>
                <w:color w:val="auto"/>
                <w:sz w:val="22"/>
                <w:lang w:val="hr-HR"/>
              </w:rPr>
              <w:t>2</w:t>
            </w:r>
          </w:p>
        </w:tc>
      </w:tr>
      <w:tr w:rsidR="00C60138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60138" w:rsidRPr="000421DC" w:rsidRDefault="00C60138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60138" w:rsidRPr="009E6323" w:rsidRDefault="00C60138" w:rsidP="007C4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9E6323">
              <w:rPr>
                <w:b/>
                <w:color w:val="auto"/>
              </w:rPr>
              <w:t>Sredstva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za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zaštitu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bilja</w:t>
            </w:r>
            <w:proofErr w:type="spellEnd"/>
            <w:r w:rsidRPr="009E6323">
              <w:rPr>
                <w:b/>
                <w:color w:val="auto"/>
              </w:rPr>
              <w:t xml:space="preserve"> u </w:t>
            </w:r>
            <w:proofErr w:type="spellStart"/>
            <w:r w:rsidRPr="009E6323">
              <w:rPr>
                <w:b/>
                <w:color w:val="auto"/>
              </w:rPr>
              <w:t>kontinentalnom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voćarstvu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60138" w:rsidRPr="00811D41" w:rsidRDefault="00C60138" w:rsidP="00717EC8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</w:t>
            </w:r>
            <w:r w:rsidR="00717EC8">
              <w:rPr>
                <w:b/>
                <w:color w:val="auto"/>
              </w:rPr>
              <w:t>8</w:t>
            </w:r>
            <w:r w:rsidRPr="00811D41">
              <w:rPr>
                <w:b/>
                <w:color w:val="auto"/>
              </w:rPr>
              <w:t>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C60138" w:rsidRPr="00811D41" w:rsidRDefault="00717EC8" w:rsidP="00BD6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01.02</w:t>
            </w:r>
            <w:r w:rsidR="00C60138" w:rsidRPr="00811D41">
              <w:rPr>
                <w:b/>
                <w:color w:val="auto"/>
              </w:rPr>
              <w:t>. u 1</w:t>
            </w:r>
            <w:r w:rsidR="0013754D" w:rsidRPr="00811D41">
              <w:rPr>
                <w:b/>
                <w:color w:val="auto"/>
              </w:rPr>
              <w:t>0</w:t>
            </w:r>
            <w:r w:rsidR="00C60138" w:rsidRPr="00811D41">
              <w:rPr>
                <w:b/>
                <w:color w:val="auto"/>
              </w:rPr>
              <w:t>h u P</w:t>
            </w:r>
            <w:r w:rsidR="00BD62B8">
              <w:rPr>
                <w:b/>
                <w:color w:val="auto"/>
              </w:rPr>
              <w:t>1</w:t>
            </w:r>
          </w:p>
        </w:tc>
      </w:tr>
      <w:tr w:rsidR="00EC6519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Default="00EC6519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C6519" w:rsidRPr="003E51E7" w:rsidRDefault="00EC6519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sr-Latn-RS"/>
              </w:rPr>
            </w:pPr>
            <w:r w:rsidRPr="003E51E7">
              <w:rPr>
                <w:b/>
                <w:color w:val="auto"/>
                <w:lang w:val="sr-Latn-RS"/>
              </w:rPr>
              <w:t>Stari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272676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72676" w:rsidRDefault="00272676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72676" w:rsidRPr="0013754D" w:rsidRDefault="00272676" w:rsidP="003E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Sistemi uzgoja i rezidba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72676" w:rsidRPr="00811D41" w:rsidRDefault="00272676" w:rsidP="007C4B6C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 xml:space="preserve"> u 10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272676" w:rsidRPr="00811D41" w:rsidRDefault="00272676" w:rsidP="007C4B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06.02. u 1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3A7074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Default="003A7074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A7074" w:rsidRPr="0013754D" w:rsidRDefault="003A7074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3754D">
              <w:rPr>
                <w:color w:val="auto"/>
              </w:rPr>
              <w:t>Berba</w:t>
            </w:r>
            <w:proofErr w:type="spellEnd"/>
            <w:r w:rsidRPr="0013754D">
              <w:rPr>
                <w:color w:val="auto"/>
              </w:rPr>
              <w:t xml:space="preserve">, </w:t>
            </w:r>
            <w:proofErr w:type="spellStart"/>
            <w:r w:rsidRPr="0013754D">
              <w:rPr>
                <w:color w:val="auto"/>
              </w:rPr>
              <w:t>čuvanje</w:t>
            </w:r>
            <w:proofErr w:type="spellEnd"/>
            <w:r w:rsidRPr="0013754D">
              <w:rPr>
                <w:color w:val="auto"/>
              </w:rPr>
              <w:t xml:space="preserve"> i </w:t>
            </w:r>
            <w:proofErr w:type="spellStart"/>
            <w:r w:rsidRPr="0013754D">
              <w:rPr>
                <w:color w:val="auto"/>
              </w:rPr>
              <w:t>pakovanje</w:t>
            </w:r>
            <w:proofErr w:type="spellEnd"/>
            <w:r w:rsidRPr="0013754D">
              <w:rPr>
                <w:color w:val="auto"/>
              </w:rPr>
              <w:t xml:space="preserve"> </w:t>
            </w:r>
            <w:proofErr w:type="spellStart"/>
            <w:r w:rsidRPr="0013754D">
              <w:rPr>
                <w:color w:val="auto"/>
              </w:rPr>
              <w:t>voća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  <w:r w:rsidRPr="00811D41">
              <w:rPr>
                <w:b/>
                <w:color w:val="auto"/>
              </w:rPr>
              <w:t>.01. u 1</w:t>
            </w:r>
            <w:r>
              <w:rPr>
                <w:b/>
                <w:color w:val="auto"/>
              </w:rPr>
              <w:t>1</w:t>
            </w:r>
            <w:r w:rsidRPr="00811D41">
              <w:rPr>
                <w:b/>
                <w:color w:val="auto"/>
              </w:rPr>
              <w:t>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3A7074" w:rsidRPr="00811D41" w:rsidRDefault="003A7074" w:rsidP="003A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03</w:t>
            </w:r>
            <w:r w:rsidRPr="00811D41">
              <w:rPr>
                <w:b/>
              </w:rPr>
              <w:t>.02. u 1</w:t>
            </w:r>
            <w:r>
              <w:rPr>
                <w:b/>
              </w:rPr>
              <w:t>1</w:t>
            </w:r>
            <w:r w:rsidRPr="00811D41">
              <w:rPr>
                <w:b/>
              </w:rPr>
              <w:t>h u P1</w:t>
            </w:r>
          </w:p>
        </w:tc>
      </w:tr>
      <w:tr w:rsidR="003A7074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Default="003A7074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A7074" w:rsidRPr="00A054EB" w:rsidRDefault="003A7074" w:rsidP="007C4B6C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 xml:space="preserve">Mehanizacija u biljnoj proizvodnji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>
              <w:rPr>
                <w:b/>
                <w:color w:val="auto"/>
                <w:sz w:val="22"/>
                <w:lang w:val="hr-HR"/>
              </w:rPr>
              <w:t>1</w:t>
            </w:r>
            <w:r w:rsidRPr="00811D41">
              <w:rPr>
                <w:b/>
                <w:color w:val="auto"/>
                <w:sz w:val="22"/>
                <w:lang w:val="hr-HR"/>
              </w:rPr>
              <w:t xml:space="preserve">.01. u </w:t>
            </w:r>
            <w:r>
              <w:rPr>
                <w:b/>
                <w:color w:val="auto"/>
                <w:sz w:val="22"/>
                <w:lang w:val="hr-HR"/>
              </w:rPr>
              <w:t>09</w:t>
            </w:r>
            <w:r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01</w:t>
            </w:r>
            <w:r w:rsidRPr="00811D41">
              <w:rPr>
                <w:b/>
                <w:sz w:val="22"/>
                <w:szCs w:val="22"/>
                <w:lang w:val="hr-HR"/>
              </w:rPr>
              <w:t>.0</w:t>
            </w:r>
            <w:r>
              <w:rPr>
                <w:b/>
                <w:sz w:val="22"/>
                <w:szCs w:val="22"/>
                <w:lang w:val="hr-HR"/>
              </w:rPr>
              <w:t>2</w:t>
            </w:r>
            <w:r w:rsidRPr="00811D41">
              <w:rPr>
                <w:b/>
                <w:sz w:val="22"/>
                <w:szCs w:val="22"/>
                <w:lang w:val="hr-HR"/>
              </w:rPr>
              <w:t xml:space="preserve">. u </w:t>
            </w:r>
            <w:r>
              <w:rPr>
                <w:b/>
                <w:sz w:val="22"/>
                <w:szCs w:val="22"/>
                <w:lang w:val="hr-HR"/>
              </w:rPr>
              <w:t>09</w:t>
            </w:r>
            <w:r w:rsidRPr="00811D41">
              <w:rPr>
                <w:b/>
                <w:sz w:val="22"/>
                <w:szCs w:val="22"/>
                <w:lang w:val="hr-HR"/>
              </w:rPr>
              <w:t>h u P</w:t>
            </w:r>
            <w:r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3A7074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Default="003A7074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proofErr w:type="spellStart"/>
            <w:r>
              <w:t>Agromenadžment</w:t>
            </w:r>
            <w:proofErr w:type="spellEnd"/>
            <w:r>
              <w:t xml:space="preserve"> </w:t>
            </w:r>
            <w:r w:rsidRPr="00811D41">
              <w:rPr>
                <w:lang w:val="sr-Latn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26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</w:tr>
      <w:tr w:rsidR="003A7074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Default="003A7074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A7074" w:rsidRPr="00811D41" w:rsidRDefault="003A7074" w:rsidP="007C4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11D41">
              <w:t>Fitofarmacija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A7074" w:rsidRPr="00811D41" w:rsidRDefault="007C4B6C" w:rsidP="007C4B6C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18.01.u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3A7074" w:rsidRPr="00811D41" w:rsidRDefault="007C4B6C" w:rsidP="007C4B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</w:rPr>
              <w:t>01.02</w:t>
            </w:r>
            <w:r w:rsidRPr="00811D41">
              <w:rPr>
                <w:b/>
                <w:color w:val="auto"/>
              </w:rPr>
              <w:t>. u 10h u P</w:t>
            </w:r>
            <w:r>
              <w:rPr>
                <w:b/>
                <w:color w:val="auto"/>
              </w:rPr>
              <w:t>1</w:t>
            </w:r>
          </w:p>
        </w:tc>
      </w:tr>
    </w:tbl>
    <w:p w:rsidR="004D2154" w:rsidRDefault="004D2154" w:rsidP="00811D41">
      <w:pPr>
        <w:rPr>
          <w:lang w:val="sr-Latn-CS"/>
        </w:rPr>
      </w:pPr>
      <w:bookmarkStart w:id="0" w:name="_GoBack"/>
      <w:bookmarkEnd w:id="0"/>
    </w:p>
    <w:sectPr w:rsidR="004D215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23A4"/>
    <w:rsid w:val="00046A8A"/>
    <w:rsid w:val="00051BB9"/>
    <w:rsid w:val="00065B82"/>
    <w:rsid w:val="000811A2"/>
    <w:rsid w:val="000836A2"/>
    <w:rsid w:val="00086FC1"/>
    <w:rsid w:val="000A3F7F"/>
    <w:rsid w:val="000A6E12"/>
    <w:rsid w:val="000B554C"/>
    <w:rsid w:val="000D4C73"/>
    <w:rsid w:val="000D69AF"/>
    <w:rsid w:val="000E14F7"/>
    <w:rsid w:val="000E3402"/>
    <w:rsid w:val="00100D99"/>
    <w:rsid w:val="00103C7F"/>
    <w:rsid w:val="00116AE3"/>
    <w:rsid w:val="00126390"/>
    <w:rsid w:val="0013754D"/>
    <w:rsid w:val="001466E8"/>
    <w:rsid w:val="001A2C89"/>
    <w:rsid w:val="001B3135"/>
    <w:rsid w:val="001C0D6E"/>
    <w:rsid w:val="001C5D38"/>
    <w:rsid w:val="001D68C7"/>
    <w:rsid w:val="001D7C1E"/>
    <w:rsid w:val="001E56BD"/>
    <w:rsid w:val="00220885"/>
    <w:rsid w:val="00224309"/>
    <w:rsid w:val="00236136"/>
    <w:rsid w:val="00263CA1"/>
    <w:rsid w:val="00272676"/>
    <w:rsid w:val="00272872"/>
    <w:rsid w:val="00287112"/>
    <w:rsid w:val="0029086B"/>
    <w:rsid w:val="002B439F"/>
    <w:rsid w:val="002B463D"/>
    <w:rsid w:val="002E646E"/>
    <w:rsid w:val="002F53AF"/>
    <w:rsid w:val="0034207C"/>
    <w:rsid w:val="00345DBA"/>
    <w:rsid w:val="0035656A"/>
    <w:rsid w:val="003623C9"/>
    <w:rsid w:val="00386080"/>
    <w:rsid w:val="003866A9"/>
    <w:rsid w:val="00393642"/>
    <w:rsid w:val="003A7074"/>
    <w:rsid w:val="003C284A"/>
    <w:rsid w:val="003C2F05"/>
    <w:rsid w:val="003C6496"/>
    <w:rsid w:val="003E51E7"/>
    <w:rsid w:val="003E581F"/>
    <w:rsid w:val="004179FB"/>
    <w:rsid w:val="00440866"/>
    <w:rsid w:val="004435FB"/>
    <w:rsid w:val="004657ED"/>
    <w:rsid w:val="00466973"/>
    <w:rsid w:val="004747E7"/>
    <w:rsid w:val="004772F8"/>
    <w:rsid w:val="00490456"/>
    <w:rsid w:val="004B3527"/>
    <w:rsid w:val="004B37BA"/>
    <w:rsid w:val="004B5CF4"/>
    <w:rsid w:val="004C2891"/>
    <w:rsid w:val="004D2154"/>
    <w:rsid w:val="004D6360"/>
    <w:rsid w:val="004E77EA"/>
    <w:rsid w:val="005253CD"/>
    <w:rsid w:val="00542597"/>
    <w:rsid w:val="0054644C"/>
    <w:rsid w:val="005530C4"/>
    <w:rsid w:val="00554CED"/>
    <w:rsid w:val="005605C2"/>
    <w:rsid w:val="00571386"/>
    <w:rsid w:val="00582F6C"/>
    <w:rsid w:val="005861E3"/>
    <w:rsid w:val="00586769"/>
    <w:rsid w:val="00587D2B"/>
    <w:rsid w:val="005C4ABB"/>
    <w:rsid w:val="005D1448"/>
    <w:rsid w:val="005D1BFF"/>
    <w:rsid w:val="005D3651"/>
    <w:rsid w:val="005E6707"/>
    <w:rsid w:val="00627452"/>
    <w:rsid w:val="0063374D"/>
    <w:rsid w:val="00633E81"/>
    <w:rsid w:val="0064371D"/>
    <w:rsid w:val="0064554D"/>
    <w:rsid w:val="00666F7E"/>
    <w:rsid w:val="00671C24"/>
    <w:rsid w:val="006760EA"/>
    <w:rsid w:val="006779FD"/>
    <w:rsid w:val="00677ADB"/>
    <w:rsid w:val="006C2732"/>
    <w:rsid w:val="006C6C2F"/>
    <w:rsid w:val="006D775B"/>
    <w:rsid w:val="006F027A"/>
    <w:rsid w:val="006F4CD2"/>
    <w:rsid w:val="00717EC8"/>
    <w:rsid w:val="00724469"/>
    <w:rsid w:val="0072710A"/>
    <w:rsid w:val="007413AA"/>
    <w:rsid w:val="00743713"/>
    <w:rsid w:val="00746C50"/>
    <w:rsid w:val="00752976"/>
    <w:rsid w:val="007703C4"/>
    <w:rsid w:val="0077795E"/>
    <w:rsid w:val="00783CB5"/>
    <w:rsid w:val="007851AF"/>
    <w:rsid w:val="00793B08"/>
    <w:rsid w:val="007A45F4"/>
    <w:rsid w:val="007C0834"/>
    <w:rsid w:val="007C4B6C"/>
    <w:rsid w:val="007C7B9C"/>
    <w:rsid w:val="007D791D"/>
    <w:rsid w:val="007E4985"/>
    <w:rsid w:val="007E568F"/>
    <w:rsid w:val="007F31CA"/>
    <w:rsid w:val="00811D41"/>
    <w:rsid w:val="00822A4D"/>
    <w:rsid w:val="0083331F"/>
    <w:rsid w:val="0083384E"/>
    <w:rsid w:val="00834A15"/>
    <w:rsid w:val="00863483"/>
    <w:rsid w:val="00885207"/>
    <w:rsid w:val="008901D2"/>
    <w:rsid w:val="008C0F26"/>
    <w:rsid w:val="008C5FC3"/>
    <w:rsid w:val="008D24F1"/>
    <w:rsid w:val="008F16AB"/>
    <w:rsid w:val="00920ECF"/>
    <w:rsid w:val="00924902"/>
    <w:rsid w:val="00932A14"/>
    <w:rsid w:val="00936287"/>
    <w:rsid w:val="009539F1"/>
    <w:rsid w:val="00964B94"/>
    <w:rsid w:val="009745AC"/>
    <w:rsid w:val="00981918"/>
    <w:rsid w:val="009B4D61"/>
    <w:rsid w:val="009B6EA5"/>
    <w:rsid w:val="009D0C12"/>
    <w:rsid w:val="009D4818"/>
    <w:rsid w:val="009E6323"/>
    <w:rsid w:val="00A054EB"/>
    <w:rsid w:val="00A07FF3"/>
    <w:rsid w:val="00A14A5E"/>
    <w:rsid w:val="00A23EE4"/>
    <w:rsid w:val="00A40658"/>
    <w:rsid w:val="00A5134E"/>
    <w:rsid w:val="00A52CC6"/>
    <w:rsid w:val="00A60425"/>
    <w:rsid w:val="00A82559"/>
    <w:rsid w:val="00AC10FA"/>
    <w:rsid w:val="00AC18A7"/>
    <w:rsid w:val="00AC45DA"/>
    <w:rsid w:val="00AD0944"/>
    <w:rsid w:val="00AF53EB"/>
    <w:rsid w:val="00B04B0A"/>
    <w:rsid w:val="00B05907"/>
    <w:rsid w:val="00B322F9"/>
    <w:rsid w:val="00B3761A"/>
    <w:rsid w:val="00B43EEF"/>
    <w:rsid w:val="00B45AF1"/>
    <w:rsid w:val="00B6471A"/>
    <w:rsid w:val="00B738CA"/>
    <w:rsid w:val="00B92B3C"/>
    <w:rsid w:val="00BA00AD"/>
    <w:rsid w:val="00BB0634"/>
    <w:rsid w:val="00BC2623"/>
    <w:rsid w:val="00BD62B8"/>
    <w:rsid w:val="00BE0247"/>
    <w:rsid w:val="00BE0C15"/>
    <w:rsid w:val="00BE7334"/>
    <w:rsid w:val="00BF0657"/>
    <w:rsid w:val="00C27E73"/>
    <w:rsid w:val="00C33C03"/>
    <w:rsid w:val="00C60138"/>
    <w:rsid w:val="00C60272"/>
    <w:rsid w:val="00C61401"/>
    <w:rsid w:val="00C747F4"/>
    <w:rsid w:val="00C74AE1"/>
    <w:rsid w:val="00C95447"/>
    <w:rsid w:val="00C966EC"/>
    <w:rsid w:val="00CA4151"/>
    <w:rsid w:val="00CA79D0"/>
    <w:rsid w:val="00CC1E17"/>
    <w:rsid w:val="00CC3938"/>
    <w:rsid w:val="00CD0314"/>
    <w:rsid w:val="00CD178B"/>
    <w:rsid w:val="00CD1A8F"/>
    <w:rsid w:val="00CD4DB0"/>
    <w:rsid w:val="00CD5C5B"/>
    <w:rsid w:val="00CD6AF8"/>
    <w:rsid w:val="00CF4591"/>
    <w:rsid w:val="00CF4DAB"/>
    <w:rsid w:val="00D31EE4"/>
    <w:rsid w:val="00D46927"/>
    <w:rsid w:val="00D46A98"/>
    <w:rsid w:val="00D6209B"/>
    <w:rsid w:val="00D748B5"/>
    <w:rsid w:val="00D85FB9"/>
    <w:rsid w:val="00DB1657"/>
    <w:rsid w:val="00DF5685"/>
    <w:rsid w:val="00E042F5"/>
    <w:rsid w:val="00E1648D"/>
    <w:rsid w:val="00E16CEC"/>
    <w:rsid w:val="00E374D6"/>
    <w:rsid w:val="00E57EC9"/>
    <w:rsid w:val="00E64DF3"/>
    <w:rsid w:val="00E8498A"/>
    <w:rsid w:val="00E91D98"/>
    <w:rsid w:val="00E9245C"/>
    <w:rsid w:val="00EB63E9"/>
    <w:rsid w:val="00EC1FBC"/>
    <w:rsid w:val="00EC6519"/>
    <w:rsid w:val="00EE155D"/>
    <w:rsid w:val="00EF228C"/>
    <w:rsid w:val="00F00D3F"/>
    <w:rsid w:val="00F1591E"/>
    <w:rsid w:val="00F17119"/>
    <w:rsid w:val="00F25713"/>
    <w:rsid w:val="00F36259"/>
    <w:rsid w:val="00F406CF"/>
    <w:rsid w:val="00F42F20"/>
    <w:rsid w:val="00F436A5"/>
    <w:rsid w:val="00F468ED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Windows User</cp:lastModifiedBy>
  <cp:revision>22</cp:revision>
  <dcterms:created xsi:type="dcterms:W3CDTF">2021-07-24T08:05:00Z</dcterms:created>
  <dcterms:modified xsi:type="dcterms:W3CDTF">2023-12-25T18:52:00Z</dcterms:modified>
</cp:coreProperties>
</file>