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AE" w:rsidRDefault="00496DAE" w:rsidP="00496DAE">
      <w:pPr>
        <w:jc w:val="center"/>
        <w:rPr>
          <w:b/>
          <w:lang w:val="es-ES_tradnl"/>
        </w:rPr>
      </w:pPr>
      <w:bookmarkStart w:id="0" w:name="_GoBack"/>
      <w:bookmarkEnd w:id="0"/>
      <w:r>
        <w:rPr>
          <w:b/>
          <w:lang w:val="es-ES_tradnl"/>
        </w:rPr>
        <w:t xml:space="preserve">AVGUSTOVSKO-SEPTEMBARSKI ROK 2018. </w:t>
      </w:r>
      <w:proofErr w:type="spellStart"/>
      <w:r>
        <w:rPr>
          <w:b/>
          <w:lang w:val="es-ES_tradnl"/>
        </w:rPr>
        <w:t>godine</w:t>
      </w:r>
      <w:proofErr w:type="spellEnd"/>
    </w:p>
    <w:tbl>
      <w:tblPr>
        <w:tblW w:w="765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758"/>
        <w:gridCol w:w="2003"/>
        <w:gridCol w:w="2091"/>
      </w:tblGrid>
      <w:tr w:rsidR="00496DAE" w:rsidTr="00496DAE">
        <w:trPr>
          <w:trHeight w:val="555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Red.</w:t>
            </w:r>
          </w:p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Br.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Naziv predmeta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rPr>
                <w:b/>
                <w:sz w:val="22"/>
                <w:szCs w:val="22"/>
                <w:lang w:val="sr-Latn-ME" w:eastAsia="en-GB"/>
              </w:rPr>
            </w:pPr>
            <w:r>
              <w:rPr>
                <w:b/>
                <w:sz w:val="22"/>
                <w:szCs w:val="22"/>
                <w:lang w:val="hr-HR" w:eastAsia="en-GB"/>
              </w:rPr>
              <w:t>ZAVR</w:t>
            </w:r>
            <w:r>
              <w:rPr>
                <w:b/>
                <w:sz w:val="22"/>
                <w:szCs w:val="22"/>
                <w:lang w:val="sr-Latn-ME" w:eastAsia="en-GB"/>
              </w:rPr>
              <w:t>ŠNI ISPIT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jc w:val="center"/>
              <w:rPr>
                <w:b/>
                <w:sz w:val="22"/>
                <w:szCs w:val="22"/>
                <w:lang w:val="sl-SI" w:eastAsia="en-GB"/>
              </w:rPr>
            </w:pPr>
            <w:r>
              <w:rPr>
                <w:b/>
                <w:sz w:val="22"/>
                <w:szCs w:val="22"/>
                <w:lang w:val="sl-SI" w:eastAsia="en-GB"/>
              </w:rPr>
              <w:t>POPRAVNI ISPIT</w:t>
            </w:r>
          </w:p>
        </w:tc>
      </w:tr>
      <w:tr w:rsidR="00496DAE" w:rsidTr="00496DAE">
        <w:trPr>
          <w:trHeight w:val="374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nb-NO" w:eastAsia="en-GB"/>
              </w:rPr>
              <w:t>Crnogorski-srpski, bosanski, hrvatski jezik I (fonetika i morfologija)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30. VIII u 11 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3. IX u 11 h</w:t>
            </w:r>
          </w:p>
        </w:tc>
      </w:tr>
      <w:tr w:rsidR="00496DAE" w:rsidTr="00496DAE">
        <w:trPr>
          <w:trHeight w:val="315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2.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Matematika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 9.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14. 9. u 10h</w:t>
            </w:r>
          </w:p>
        </w:tc>
      </w:tr>
      <w:tr w:rsidR="00496DAE" w:rsidTr="00496DAE">
        <w:trPr>
          <w:trHeight w:val="298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3.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Osnovi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pedagogije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</w:p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Savremeni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obrazovni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sistemi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5.9. u 12h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11.9. u 12h</w:t>
            </w:r>
          </w:p>
        </w:tc>
      </w:tr>
      <w:tr w:rsidR="00496DAE" w:rsidTr="00496DAE">
        <w:trPr>
          <w:trHeight w:val="294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4.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Interdisciplinarne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osnove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prirodnih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nauka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   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10.9 u 12:00 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21.9. u 12:00 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5.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Istorija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6. IX u 12h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18. IX u 12h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6.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Uvod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filozofiju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29.8. u 12h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5.9.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Engleski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jezik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30. 8.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6.9.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Crnogorski-srpski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bosanski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hrvatski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jezik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II (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sintaksa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31. 8. u 10:00h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7. 9. u 10:00 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2.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Matematika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II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6. 9.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20. 9. u 10 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3.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Pedagoška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komunikologija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 u 12:30h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4 9. u 12:30h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4.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Pr="00496DAE" w:rsidRDefault="00496DAE">
            <w:pPr>
              <w:rPr>
                <w:sz w:val="20"/>
                <w:szCs w:val="20"/>
                <w:lang w:val="fr-FR" w:eastAsia="en-GB"/>
              </w:rPr>
            </w:pPr>
            <w:r w:rsidRPr="00496DAE">
              <w:rPr>
                <w:sz w:val="20"/>
                <w:szCs w:val="20"/>
                <w:lang w:val="fr-FR" w:eastAsia="en-GB"/>
              </w:rPr>
              <w:t>Opšta psihologija sa psihologijom ličnosti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28. 8. u 11h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sr-Latn-ME" w:eastAsia="en-GB"/>
              </w:rPr>
            </w:pPr>
            <w:r>
              <w:rPr>
                <w:lang w:val="sr-Latn-ME" w:eastAsia="en-GB"/>
              </w:rPr>
              <w:t xml:space="preserve">Između 3–8. 9. po dogovoru sa predmetnim nastavnikom. 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5.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Geografija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27.08.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3.09.2018.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6.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Uvod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logiku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 8. u 12:00 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5.9.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7.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Engleski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jezik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II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30. 8.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6.9.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8.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sz w:val="20"/>
                <w:szCs w:val="20"/>
                <w:lang w:val="en-GB" w:eastAsia="en-GB"/>
              </w:rPr>
              <w:t>Hemija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4. 9. u 9h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18. 9. u 9h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 xml:space="preserve">II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godina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Srpski jezik III (sintaksa rečenice)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10:00h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 9. u 10:00 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2.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Matematika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III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 9. u 12h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21. 9. u 8h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3.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Uvod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književnost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29.08. u 12.00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6. 9.  u 12.00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4.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Didaktika I (uvod u didaktiku)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31.8.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4. 9. u 10h 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>5.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Razvojna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psihologija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8. u 12h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6. 9. u 12h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6.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 xml:space="preserve">Osnovi informatike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29.8. u 10h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5.9.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7.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Engleski jezik III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12:00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 9. u 12:00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496DAE" w:rsidRDefault="00496DAE">
            <w:p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</w:tr>
    </w:tbl>
    <w:p w:rsidR="00496DAE" w:rsidRDefault="00496DAE" w:rsidP="00496DAE">
      <w:pPr>
        <w:jc w:val="center"/>
        <w:rPr>
          <w:b/>
          <w:lang w:val="es-ES_tradnl"/>
        </w:rPr>
      </w:pPr>
    </w:p>
    <w:tbl>
      <w:tblPr>
        <w:tblpPr w:leftFromText="180" w:rightFromText="180" w:vertAnchor="text" w:horzAnchor="page" w:tblpXSpec="center" w:tblpY="-43"/>
        <w:tblW w:w="797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3204"/>
        <w:gridCol w:w="1804"/>
        <w:gridCol w:w="2160"/>
      </w:tblGrid>
      <w:tr w:rsidR="00496DAE" w:rsidTr="00496DAE">
        <w:trPr>
          <w:trHeight w:val="555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Red.</w:t>
            </w:r>
          </w:p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Br.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Naziv predmeta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rPr>
                <w:b/>
                <w:sz w:val="22"/>
                <w:szCs w:val="22"/>
                <w:lang w:val="hr-HR" w:eastAsia="en-GB"/>
              </w:rPr>
            </w:pPr>
            <w:r>
              <w:rPr>
                <w:b/>
                <w:sz w:val="22"/>
                <w:szCs w:val="22"/>
                <w:lang w:val="hr-HR" w:eastAsia="en-GB"/>
              </w:rPr>
              <w:t>ZAVRŠNI ISPIT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jc w:val="center"/>
              <w:rPr>
                <w:b/>
                <w:sz w:val="22"/>
                <w:szCs w:val="22"/>
                <w:lang w:val="hr-HR" w:eastAsia="en-GB"/>
              </w:rPr>
            </w:pPr>
            <w:r>
              <w:rPr>
                <w:b/>
                <w:sz w:val="22"/>
                <w:szCs w:val="22"/>
                <w:lang w:val="hr-HR" w:eastAsia="en-GB"/>
              </w:rPr>
              <w:t>POPRAVNI ISPIT</w:t>
            </w:r>
          </w:p>
        </w:tc>
      </w:tr>
      <w:tr w:rsidR="00496DAE" w:rsidTr="00496DAE">
        <w:trPr>
          <w:trHeight w:val="374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>Srpski jezik IV(sintaksa padeža i glagola)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10:00h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 9. u 10:00 h</w:t>
            </w:r>
          </w:p>
        </w:tc>
      </w:tr>
      <w:tr w:rsidR="00496DAE" w:rsidTr="00496DAE">
        <w:trPr>
          <w:trHeight w:val="315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Matematika IV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6. 9. u 14h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21. 9. u 8h</w:t>
            </w:r>
          </w:p>
        </w:tc>
      </w:tr>
      <w:tr w:rsidR="00496DAE" w:rsidTr="00496DAE">
        <w:trPr>
          <w:trHeight w:val="298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Didaktika II (organizacija nastave)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31.8. u 10:30h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4. 9. u 10:30h </w:t>
            </w:r>
          </w:p>
        </w:tc>
      </w:tr>
      <w:tr w:rsidR="00496DAE" w:rsidTr="00496DAE">
        <w:trPr>
          <w:trHeight w:val="294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Razvojna psihologija II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8. u 12h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6. 9. u 12h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Tehnika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sa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informatikom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28.08.2018. u 11:00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03.09.2018. u 11:00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Književnost za djecu i omladinu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30. VIII 2018. g. u 9h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 xml:space="preserve">13. IX 2018. g. u 9h 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8"/>
              </w:numPr>
              <w:spacing w:line="220" w:lineRule="auto"/>
              <w:jc w:val="center"/>
              <w:rPr>
                <w:sz w:val="20"/>
                <w:szCs w:val="20"/>
                <w:lang w:val="pl-PL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bCs/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>Engleski jezik IV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15:00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7.9.u 15:00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  <w:vAlign w:val="center"/>
          </w:tcPr>
          <w:p w:rsidR="00496DAE" w:rsidRDefault="00496DAE">
            <w:pPr>
              <w:ind w:left="360"/>
              <w:jc w:val="center"/>
              <w:rPr>
                <w:lang w:val="sr-Latn-CS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  <w:hideMark/>
          </w:tcPr>
          <w:p w:rsidR="00496DAE" w:rsidRDefault="00496DAE">
            <w:pPr>
              <w:rPr>
                <w:sz w:val="20"/>
                <w:szCs w:val="20"/>
                <w:lang w:val="es-ES_tradnl" w:eastAsia="en-GB"/>
              </w:rPr>
            </w:pPr>
            <w:r>
              <w:rPr>
                <w:sz w:val="20"/>
                <w:szCs w:val="20"/>
                <w:lang w:val="es-ES_tradnl" w:eastAsia="en-GB"/>
              </w:rPr>
              <w:t xml:space="preserve">III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godina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</w:tcPr>
          <w:p w:rsidR="00496DAE" w:rsidRDefault="00496DAE">
            <w:pPr>
              <w:rPr>
                <w:lang w:val="hr-HR" w:eastAsia="en-GB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</w:tcPr>
          <w:p w:rsidR="00496DAE" w:rsidRDefault="00496DAE">
            <w:pPr>
              <w:rPr>
                <w:lang w:val="hr-HR" w:eastAsia="en-GB"/>
              </w:rPr>
            </w:pP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1.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Porodična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školska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pedagogija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31. 8. u 11:30h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4. 9. u 11:30h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2.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Pedagoška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psihologija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 (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učenje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>)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VIII 2018. g. u 10h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10. IX 2018. g.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3.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it-IT" w:eastAsia="en-GB"/>
              </w:rPr>
            </w:pPr>
            <w:r>
              <w:rPr>
                <w:sz w:val="20"/>
                <w:szCs w:val="20"/>
                <w:lang w:val="it-IT" w:eastAsia="en-GB"/>
              </w:rPr>
              <w:t>Metodologija pedagoških istraživanja I (teorijske osnove)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28.08. 2018. u 8h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3. 09. 2018. </w:t>
            </w:r>
            <w:proofErr w:type="gramStart"/>
            <w:r>
              <w:rPr>
                <w:lang w:val="en-GB" w:eastAsia="en-GB"/>
              </w:rPr>
              <w:t>u</w:t>
            </w:r>
            <w:proofErr w:type="gramEnd"/>
            <w:r>
              <w:rPr>
                <w:lang w:val="en-GB" w:eastAsia="en-GB"/>
              </w:rPr>
              <w:t xml:space="preserve"> 10h.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4.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 xml:space="preserve">Metodika nastave srpskog jezika I 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31. 8. u 10h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7. 9.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pl-PL" w:eastAsia="en-GB"/>
              </w:rPr>
            </w:pPr>
            <w:r>
              <w:rPr>
                <w:sz w:val="22"/>
                <w:szCs w:val="22"/>
                <w:lang w:val="pl-PL" w:eastAsia="en-GB"/>
              </w:rPr>
              <w:t>5.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 xml:space="preserve">Metodika nastave matematike I 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 8. u 10h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 9.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6.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it-IT" w:eastAsia="en-GB"/>
              </w:rPr>
            </w:pPr>
            <w:r>
              <w:rPr>
                <w:sz w:val="20"/>
                <w:szCs w:val="20"/>
                <w:lang w:val="it-IT" w:eastAsia="en-GB"/>
              </w:rPr>
              <w:t>Osnovi muzičke teorije i kulture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VIII u 9h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3. 9. u 9h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7.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Teorija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likovne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forme I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28. 8. u 10:00h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 9.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de-DE" w:eastAsia="en-GB"/>
              </w:rPr>
            </w:pPr>
            <w:r>
              <w:rPr>
                <w:sz w:val="22"/>
                <w:szCs w:val="22"/>
                <w:lang w:val="de-DE" w:eastAsia="en-GB"/>
              </w:rPr>
              <w:t>8.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de-DE" w:eastAsia="en-GB"/>
              </w:rPr>
            </w:pPr>
            <w:proofErr w:type="spellStart"/>
            <w:r>
              <w:rPr>
                <w:sz w:val="20"/>
                <w:szCs w:val="20"/>
                <w:lang w:val="de-DE" w:eastAsia="en-GB"/>
              </w:rPr>
              <w:t>Teorijske</w:t>
            </w:r>
            <w:proofErr w:type="spellEnd"/>
            <w:r>
              <w:rPr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GB"/>
              </w:rPr>
              <w:t>osnove</w:t>
            </w:r>
            <w:proofErr w:type="spellEnd"/>
            <w:r>
              <w:rPr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GB"/>
              </w:rPr>
              <w:t>fizičke</w:t>
            </w:r>
            <w:proofErr w:type="spellEnd"/>
            <w:r>
              <w:rPr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GB"/>
              </w:rPr>
              <w:t>kulture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30. 8. u 14h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5. 9. u 14h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de-DE" w:eastAsia="en-GB"/>
              </w:rPr>
            </w:pPr>
            <w:r>
              <w:rPr>
                <w:sz w:val="22"/>
                <w:szCs w:val="22"/>
                <w:lang w:val="de-DE" w:eastAsia="en-GB"/>
              </w:rPr>
              <w:t>9.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de-DE" w:eastAsia="en-GB"/>
              </w:rPr>
            </w:pPr>
            <w:proofErr w:type="spellStart"/>
            <w:r>
              <w:rPr>
                <w:sz w:val="20"/>
                <w:szCs w:val="20"/>
                <w:lang w:val="de-DE" w:eastAsia="en-GB"/>
              </w:rPr>
              <w:t>Logika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29.8. u 12h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5.9. 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de-DE" w:eastAsia="en-GB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de-DE" w:eastAsia="en-GB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1.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 xml:space="preserve">Pedagoška psihologija II 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28. VIII 2018. g. u 10h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11. IX 2018. g.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2.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Metodologija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pedagoških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istraživanja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II 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 8. 2018. u 12h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4. 9. 2018.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3.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 xml:space="preserve">Metodika nastave srpskog jezika II 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10:30h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 9. u 10:30h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pl-PL" w:eastAsia="en-GB"/>
              </w:rPr>
            </w:pPr>
            <w:r>
              <w:rPr>
                <w:sz w:val="22"/>
                <w:szCs w:val="22"/>
                <w:lang w:val="pl-PL" w:eastAsia="en-GB"/>
              </w:rPr>
              <w:t>4.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 xml:space="preserve">Metodika nastave matematike II 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29. 8. u 10h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5. 9. u 10h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5.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l-SI" w:eastAsia="en-GB"/>
              </w:rPr>
            </w:pPr>
            <w:r>
              <w:rPr>
                <w:sz w:val="20"/>
                <w:szCs w:val="20"/>
                <w:lang w:val="it-IT" w:eastAsia="en-GB"/>
              </w:rPr>
              <w:t>Metodika nastave PP i PD    I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30.08.2018. u 11.30h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05.09.2018. u 12.00h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6.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Vokalno-instrumentalna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nastava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VIII u 11h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3. 9. u 9h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7.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Teorija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likovne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forme II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sr-Latn-ME" w:eastAsia="en-GB"/>
              </w:rPr>
            </w:pPr>
            <w:r>
              <w:rPr>
                <w:lang w:val="en-GB" w:eastAsia="en-GB"/>
              </w:rPr>
              <w:t>28. 8. u 10</w:t>
            </w:r>
            <w:r>
              <w:rPr>
                <w:lang w:val="sr-Latn-ME" w:eastAsia="en-GB"/>
              </w:rPr>
              <w:t>:30h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 9. u 10:30h</w:t>
            </w:r>
          </w:p>
        </w:tc>
      </w:tr>
      <w:tr w:rsidR="00496DAE" w:rsidTr="00496DAE">
        <w:trPr>
          <w:trHeight w:val="357"/>
          <w:tblCellSpacing w:w="8" w:type="dxa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 xml:space="preserve">8. 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Fizičko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vaspitanje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sa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vježbama</w:t>
            </w:r>
            <w:proofErr w:type="spellEnd"/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jc w:val="both"/>
              <w:rPr>
                <w:lang w:val="hr-HR" w:eastAsia="en-GB"/>
              </w:rPr>
            </w:pPr>
            <w:r>
              <w:rPr>
                <w:lang w:val="hr-HR" w:eastAsia="en-GB"/>
              </w:rPr>
              <w:t>31. 08. u 9:00h (sala)</w:t>
            </w:r>
          </w:p>
          <w:p w:rsidR="00496DAE" w:rsidRDefault="00496DAE">
            <w:pPr>
              <w:rPr>
                <w:lang w:val="sr-Latn-ME" w:eastAsia="en-GB"/>
              </w:rPr>
            </w:pPr>
            <w:r>
              <w:rPr>
                <w:lang w:val="hr-HR" w:eastAsia="en-GB"/>
              </w:rPr>
              <w:t>31. 08. u 9:45h (337)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sr-Latn-ME" w:eastAsia="en-GB"/>
              </w:rPr>
            </w:pPr>
            <w:r>
              <w:rPr>
                <w:lang w:val="hr-HR" w:eastAsia="en-GB"/>
              </w:rPr>
              <w:t>5. 9. u 13</w:t>
            </w:r>
            <w:r>
              <w:rPr>
                <w:lang w:val="sr-Latn-ME" w:eastAsia="en-GB"/>
              </w:rPr>
              <w:t>:30h</w:t>
            </w:r>
          </w:p>
        </w:tc>
      </w:tr>
    </w:tbl>
    <w:p w:rsidR="00496DAE" w:rsidRDefault="00496DAE" w:rsidP="00496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496DAE" w:rsidRDefault="00496DAE" w:rsidP="00496DAE">
      <w:pPr>
        <w:tabs>
          <w:tab w:val="left" w:pos="2850"/>
        </w:tabs>
        <w:rPr>
          <w:lang w:val="pl-PL"/>
        </w:rPr>
      </w:pPr>
    </w:p>
    <w:tbl>
      <w:tblPr>
        <w:tblW w:w="792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5"/>
        <w:gridCol w:w="3121"/>
        <w:gridCol w:w="1800"/>
        <w:gridCol w:w="2250"/>
      </w:tblGrid>
      <w:tr w:rsidR="00496DAE" w:rsidTr="00496DAE">
        <w:trPr>
          <w:trHeight w:val="555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Red.</w:t>
            </w:r>
          </w:p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Br.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DAE" w:rsidRDefault="00496DAE">
            <w:pPr>
              <w:jc w:val="center"/>
              <w:rPr>
                <w:b/>
                <w:lang w:val="hr-HR" w:eastAsia="en-GB"/>
              </w:rPr>
            </w:pPr>
            <w:r>
              <w:rPr>
                <w:b/>
                <w:lang w:val="hr-HR" w:eastAsia="en-GB"/>
              </w:rPr>
              <w:t>Naziv predmeta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rPr>
                <w:b/>
                <w:sz w:val="22"/>
                <w:szCs w:val="22"/>
                <w:lang w:val="hr-HR" w:eastAsia="en-GB"/>
              </w:rPr>
            </w:pPr>
            <w:r>
              <w:rPr>
                <w:b/>
                <w:sz w:val="22"/>
                <w:szCs w:val="22"/>
                <w:lang w:val="hr-HR" w:eastAsia="en-GB"/>
              </w:rPr>
              <w:t>ZAVRŠNI ISPIT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DAE" w:rsidRDefault="00496DAE">
            <w:pPr>
              <w:jc w:val="center"/>
              <w:rPr>
                <w:b/>
                <w:sz w:val="22"/>
                <w:szCs w:val="22"/>
                <w:lang w:val="hr-HR" w:eastAsia="en-GB"/>
              </w:rPr>
            </w:pPr>
            <w:r>
              <w:rPr>
                <w:b/>
                <w:sz w:val="22"/>
                <w:szCs w:val="22"/>
                <w:lang w:val="hr-HR" w:eastAsia="en-GB"/>
              </w:rPr>
              <w:t>POPRAVNI ISPIT</w:t>
            </w:r>
          </w:p>
        </w:tc>
      </w:tr>
      <w:tr w:rsidR="00496DAE" w:rsidTr="00496DAE">
        <w:trPr>
          <w:trHeight w:val="374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1.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Metodika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nastave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srpskog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jezika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III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11h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 9. u 11h</w:t>
            </w:r>
          </w:p>
        </w:tc>
      </w:tr>
      <w:tr w:rsidR="00496DAE" w:rsidTr="00496DAE">
        <w:trPr>
          <w:trHeight w:val="315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2.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 xml:space="preserve">Metodika nastave matematike III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31.08.2018. u 08:00h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6.09.2018. u 08:00h</w:t>
            </w:r>
          </w:p>
        </w:tc>
      </w:tr>
      <w:tr w:rsidR="00496DAE" w:rsidTr="00496DAE">
        <w:trPr>
          <w:trHeight w:val="298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3.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 xml:space="preserve">Metodika nastave PP i PD II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31.08.2018. u 11.30h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05.09.2018. u 12.30h</w:t>
            </w:r>
          </w:p>
        </w:tc>
      </w:tr>
      <w:tr w:rsidR="00496DAE" w:rsidTr="00496DAE">
        <w:trPr>
          <w:trHeight w:val="294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pl-PL" w:eastAsia="en-GB"/>
              </w:rPr>
            </w:pPr>
            <w:r>
              <w:rPr>
                <w:sz w:val="22"/>
                <w:szCs w:val="22"/>
                <w:lang w:val="pl-PL" w:eastAsia="en-GB"/>
              </w:rPr>
              <w:lastRenderedPageBreak/>
              <w:t>4.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 xml:space="preserve">Metodika nastave muzičke kulture I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8 u 10h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3. 9. u 9h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pl-PL" w:eastAsia="en-GB"/>
              </w:rPr>
            </w:pPr>
            <w:r>
              <w:rPr>
                <w:sz w:val="22"/>
                <w:szCs w:val="22"/>
                <w:lang w:val="pl-PL" w:eastAsia="en-GB"/>
              </w:rPr>
              <w:t>5.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>Metodika nastave likovne kulture I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28. 8. u 11h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3. IX 2018. g. u 10:30h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pl-PL" w:eastAsia="en-GB"/>
              </w:rPr>
            </w:pPr>
            <w:r>
              <w:rPr>
                <w:sz w:val="22"/>
                <w:szCs w:val="22"/>
                <w:lang w:val="pl-PL" w:eastAsia="en-GB"/>
              </w:rPr>
              <w:t>6.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it-IT" w:eastAsia="en-GB"/>
              </w:rPr>
            </w:pPr>
            <w:r>
              <w:rPr>
                <w:sz w:val="20"/>
                <w:szCs w:val="20"/>
                <w:lang w:val="it-IT" w:eastAsia="en-GB"/>
              </w:rPr>
              <w:t>Metodika nastave fizičkog vaspitanja I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29. 8. u 13:30h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5. 9. u 14:30h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7.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Andragogija</w:t>
            </w:r>
            <w:proofErr w:type="spellEnd"/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28. 8. u 10h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21. 9.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  <w:r>
              <w:rPr>
                <w:sz w:val="22"/>
                <w:szCs w:val="22"/>
                <w:lang w:val="es-ES_tradnl" w:eastAsia="en-GB"/>
              </w:rPr>
              <w:t>8.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Specijalna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pedagogija</w:t>
            </w:r>
            <w:proofErr w:type="spellEnd"/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7. 9. u 9h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20. 9. u 9h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spacing w:line="220" w:lineRule="auto"/>
              <w:rPr>
                <w:sz w:val="20"/>
                <w:szCs w:val="20"/>
                <w:lang w:val="es-ES_tradnl" w:eastAsia="en-GB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</w:tcPr>
          <w:p w:rsidR="00496DAE" w:rsidRDefault="00496DAE">
            <w:pPr>
              <w:jc w:val="center"/>
              <w:rPr>
                <w:lang w:val="hr-HR" w:eastAsia="en-GB"/>
              </w:rPr>
            </w:pP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 xml:space="preserve">Metodika nastave srpskog jezika IV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 8. u 12h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7. 9. u 12h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 xml:space="preserve">Metodika nastave matematike IV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31.08.2018. u 08:00h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6.09.2018. u 08:00h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>Metodika nastave PP i PD III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3.09.2018. u 12.30h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05.09. u 13h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>Metodika nastave muzičke kulture II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27. 8. u 12h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3. 9. u 9h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 w:eastAsia="en-GB"/>
              </w:rPr>
              <w:t>Metodika nastave likovne kulture II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28. 8. u 11:30h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5. IX 2018. g. 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it-IT" w:eastAsia="en-GB"/>
              </w:rPr>
            </w:pPr>
            <w:r>
              <w:rPr>
                <w:sz w:val="20"/>
                <w:szCs w:val="20"/>
                <w:lang w:val="it-IT" w:eastAsia="en-GB"/>
              </w:rPr>
              <w:t>Metodika nastave fizičkog vaspitanja II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31. 8. u 9:45h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5. 9. u 14:30h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bCs/>
                <w:sz w:val="20"/>
                <w:szCs w:val="20"/>
                <w:lang w:val="es-ES_tradnl" w:eastAsia="en-GB"/>
              </w:rPr>
            </w:pPr>
            <w:proofErr w:type="spellStart"/>
            <w:r>
              <w:rPr>
                <w:sz w:val="20"/>
                <w:szCs w:val="20"/>
                <w:lang w:val="es-ES_tradnl" w:eastAsia="en-GB"/>
              </w:rPr>
              <w:t>Savremena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obrazovna</w:t>
            </w:r>
            <w:proofErr w:type="spellEnd"/>
            <w:r>
              <w:rPr>
                <w:sz w:val="20"/>
                <w:szCs w:val="20"/>
                <w:lang w:val="es-ES_tradnl"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 w:eastAsia="en-GB"/>
              </w:rPr>
              <w:t>tehnologija</w:t>
            </w:r>
            <w:proofErr w:type="spellEnd"/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29.08.2018. u 11.30h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05.09.2018.u 10h</w:t>
            </w:r>
          </w:p>
        </w:tc>
      </w:tr>
      <w:tr w:rsidR="00496DAE" w:rsidTr="00496DAE">
        <w:trPr>
          <w:trHeight w:val="357"/>
          <w:tblCellSpacing w:w="8" w:type="dxa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6DAE" w:rsidRDefault="00496DAE" w:rsidP="00496DAE">
            <w:pPr>
              <w:numPr>
                <w:ilvl w:val="0"/>
                <w:numId w:val="19"/>
              </w:numPr>
              <w:spacing w:line="220" w:lineRule="auto"/>
              <w:jc w:val="center"/>
              <w:rPr>
                <w:sz w:val="22"/>
                <w:szCs w:val="22"/>
                <w:lang w:val="es-ES_tradnl" w:eastAsia="en-GB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sz w:val="20"/>
                <w:szCs w:val="20"/>
                <w:lang w:val="pl-PL" w:eastAsia="en-GB"/>
              </w:rPr>
            </w:pPr>
            <w:r>
              <w:rPr>
                <w:sz w:val="20"/>
                <w:szCs w:val="20"/>
                <w:lang w:val="pl-PL" w:eastAsia="en-GB"/>
              </w:rPr>
              <w:t xml:space="preserve">Metodika specijalnog rada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 w:rsidP="00496DAE">
            <w:pPr>
              <w:pStyle w:val="ListParagraph"/>
              <w:numPr>
                <w:ilvl w:val="1"/>
                <w:numId w:val="18"/>
              </w:numPr>
              <w:jc w:val="both"/>
              <w:rPr>
                <w:lang w:val="hr-HR" w:eastAsia="en-GB"/>
              </w:rPr>
            </w:pPr>
            <w:r>
              <w:rPr>
                <w:lang w:val="hr-HR" w:eastAsia="en-GB"/>
              </w:rPr>
              <w:t>u 10h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6DAE" w:rsidRDefault="00496DAE">
            <w:pPr>
              <w:rPr>
                <w:lang w:val="hr-HR" w:eastAsia="en-GB"/>
              </w:rPr>
            </w:pPr>
            <w:r>
              <w:rPr>
                <w:lang w:val="hr-HR" w:eastAsia="en-GB"/>
              </w:rPr>
              <w:t>20.9. u 10h</w:t>
            </w:r>
          </w:p>
        </w:tc>
      </w:tr>
    </w:tbl>
    <w:p w:rsidR="00496DAE" w:rsidRDefault="00496DAE" w:rsidP="00496DAE">
      <w:pPr>
        <w:tabs>
          <w:tab w:val="left" w:pos="2850"/>
        </w:tabs>
        <w:rPr>
          <w:lang w:val="pl-PL"/>
        </w:rPr>
      </w:pPr>
    </w:p>
    <w:p w:rsidR="000520BA" w:rsidRPr="00496DAE" w:rsidRDefault="000520BA" w:rsidP="00496DAE"/>
    <w:sectPr w:rsidR="000520BA" w:rsidRPr="00496DAE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410F"/>
    <w:rsid w:val="00045AF5"/>
    <w:rsid w:val="0004791F"/>
    <w:rsid w:val="000520BA"/>
    <w:rsid w:val="00052745"/>
    <w:rsid w:val="000719D4"/>
    <w:rsid w:val="00082C9F"/>
    <w:rsid w:val="00083A92"/>
    <w:rsid w:val="00087B9F"/>
    <w:rsid w:val="00091D0E"/>
    <w:rsid w:val="000952D4"/>
    <w:rsid w:val="000A1CCE"/>
    <w:rsid w:val="000A1E1B"/>
    <w:rsid w:val="000B00EE"/>
    <w:rsid w:val="000B38BA"/>
    <w:rsid w:val="000B638A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540"/>
    <w:rsid w:val="001B5733"/>
    <w:rsid w:val="001C76EC"/>
    <w:rsid w:val="001D2291"/>
    <w:rsid w:val="001F41AD"/>
    <w:rsid w:val="0023330F"/>
    <w:rsid w:val="00275D15"/>
    <w:rsid w:val="00283C51"/>
    <w:rsid w:val="00290046"/>
    <w:rsid w:val="00294AF7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207C6"/>
    <w:rsid w:val="00332576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6FF3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920B0"/>
    <w:rsid w:val="00493B66"/>
    <w:rsid w:val="004952EE"/>
    <w:rsid w:val="00496DA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6C36"/>
    <w:rsid w:val="00513BF5"/>
    <w:rsid w:val="00514F25"/>
    <w:rsid w:val="005205E1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602C5F"/>
    <w:rsid w:val="00606F91"/>
    <w:rsid w:val="00611E3C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B2540"/>
    <w:rsid w:val="006C2C92"/>
    <w:rsid w:val="006D0673"/>
    <w:rsid w:val="006E1971"/>
    <w:rsid w:val="006E52A7"/>
    <w:rsid w:val="006F44CA"/>
    <w:rsid w:val="00702974"/>
    <w:rsid w:val="00703057"/>
    <w:rsid w:val="00720A76"/>
    <w:rsid w:val="00721223"/>
    <w:rsid w:val="00725A46"/>
    <w:rsid w:val="00730C42"/>
    <w:rsid w:val="00765238"/>
    <w:rsid w:val="00780E84"/>
    <w:rsid w:val="00786568"/>
    <w:rsid w:val="00792701"/>
    <w:rsid w:val="00793D6F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61D52"/>
    <w:rsid w:val="00864106"/>
    <w:rsid w:val="0086424B"/>
    <w:rsid w:val="00873530"/>
    <w:rsid w:val="00873E41"/>
    <w:rsid w:val="00874712"/>
    <w:rsid w:val="0089285B"/>
    <w:rsid w:val="008A1360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760B"/>
    <w:rsid w:val="0092142B"/>
    <w:rsid w:val="00934045"/>
    <w:rsid w:val="00935365"/>
    <w:rsid w:val="009421C0"/>
    <w:rsid w:val="009462C4"/>
    <w:rsid w:val="00956D17"/>
    <w:rsid w:val="00966AC8"/>
    <w:rsid w:val="009701A3"/>
    <w:rsid w:val="00980284"/>
    <w:rsid w:val="00981F3B"/>
    <w:rsid w:val="00986996"/>
    <w:rsid w:val="009A00D9"/>
    <w:rsid w:val="009A0CC6"/>
    <w:rsid w:val="009A202F"/>
    <w:rsid w:val="009A41C0"/>
    <w:rsid w:val="009B2285"/>
    <w:rsid w:val="009C031C"/>
    <w:rsid w:val="009C558C"/>
    <w:rsid w:val="009E1BC1"/>
    <w:rsid w:val="009E3C3C"/>
    <w:rsid w:val="009E3FC8"/>
    <w:rsid w:val="009F1101"/>
    <w:rsid w:val="00A046D4"/>
    <w:rsid w:val="00A05BCA"/>
    <w:rsid w:val="00A11E04"/>
    <w:rsid w:val="00A164CF"/>
    <w:rsid w:val="00A17281"/>
    <w:rsid w:val="00A23B20"/>
    <w:rsid w:val="00A25A60"/>
    <w:rsid w:val="00A331B7"/>
    <w:rsid w:val="00A43A85"/>
    <w:rsid w:val="00A47DCE"/>
    <w:rsid w:val="00A50F6D"/>
    <w:rsid w:val="00A558F7"/>
    <w:rsid w:val="00A629B1"/>
    <w:rsid w:val="00A67E02"/>
    <w:rsid w:val="00A85639"/>
    <w:rsid w:val="00A8617F"/>
    <w:rsid w:val="00A87EA9"/>
    <w:rsid w:val="00A91527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678C"/>
    <w:rsid w:val="00AF0956"/>
    <w:rsid w:val="00B03B9F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74E06"/>
    <w:rsid w:val="00B8617F"/>
    <w:rsid w:val="00B9424B"/>
    <w:rsid w:val="00BA3F0B"/>
    <w:rsid w:val="00BB3492"/>
    <w:rsid w:val="00BB46AB"/>
    <w:rsid w:val="00BB7D57"/>
    <w:rsid w:val="00BC6A7E"/>
    <w:rsid w:val="00BD3E93"/>
    <w:rsid w:val="00BE3114"/>
    <w:rsid w:val="00BF11C0"/>
    <w:rsid w:val="00C03144"/>
    <w:rsid w:val="00C05A52"/>
    <w:rsid w:val="00C1693D"/>
    <w:rsid w:val="00C234D6"/>
    <w:rsid w:val="00C24C74"/>
    <w:rsid w:val="00C257B6"/>
    <w:rsid w:val="00C30BC8"/>
    <w:rsid w:val="00C32B0C"/>
    <w:rsid w:val="00C3403E"/>
    <w:rsid w:val="00C341DB"/>
    <w:rsid w:val="00C433BC"/>
    <w:rsid w:val="00C545FD"/>
    <w:rsid w:val="00C63DD5"/>
    <w:rsid w:val="00C7360F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6AA0"/>
    <w:rsid w:val="00CF024A"/>
    <w:rsid w:val="00D014CD"/>
    <w:rsid w:val="00D056C0"/>
    <w:rsid w:val="00D11B50"/>
    <w:rsid w:val="00D133E9"/>
    <w:rsid w:val="00D17725"/>
    <w:rsid w:val="00D208B1"/>
    <w:rsid w:val="00D272C1"/>
    <w:rsid w:val="00D30D82"/>
    <w:rsid w:val="00D434A7"/>
    <w:rsid w:val="00D44F4D"/>
    <w:rsid w:val="00D47B0F"/>
    <w:rsid w:val="00D62700"/>
    <w:rsid w:val="00D63B6B"/>
    <w:rsid w:val="00D71E6E"/>
    <w:rsid w:val="00D74A79"/>
    <w:rsid w:val="00D825C1"/>
    <w:rsid w:val="00D96389"/>
    <w:rsid w:val="00DA2586"/>
    <w:rsid w:val="00DA3920"/>
    <w:rsid w:val="00DA3C67"/>
    <w:rsid w:val="00DA6DE7"/>
    <w:rsid w:val="00DD13BD"/>
    <w:rsid w:val="00DD2D82"/>
    <w:rsid w:val="00DE43CF"/>
    <w:rsid w:val="00DF488D"/>
    <w:rsid w:val="00DF59F3"/>
    <w:rsid w:val="00DF7675"/>
    <w:rsid w:val="00E00385"/>
    <w:rsid w:val="00E17301"/>
    <w:rsid w:val="00E24180"/>
    <w:rsid w:val="00E2753A"/>
    <w:rsid w:val="00E31C36"/>
    <w:rsid w:val="00E3558A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966ED"/>
    <w:rsid w:val="00EA0ACA"/>
    <w:rsid w:val="00EB70EB"/>
    <w:rsid w:val="00EC11BC"/>
    <w:rsid w:val="00EC41AD"/>
    <w:rsid w:val="00EC5BDC"/>
    <w:rsid w:val="00EC5C40"/>
    <w:rsid w:val="00EE3469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511B"/>
    <w:rsid w:val="00F92F09"/>
    <w:rsid w:val="00F96183"/>
    <w:rsid w:val="00FA3C4C"/>
    <w:rsid w:val="00FA5A6A"/>
    <w:rsid w:val="00FB374E"/>
    <w:rsid w:val="00FC0352"/>
    <w:rsid w:val="00FC1BFB"/>
    <w:rsid w:val="00FD2AB5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67FACB-2DAC-4812-A3AA-AC50F2B0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ISFF</cp:lastModifiedBy>
  <cp:revision>36</cp:revision>
  <cp:lastPrinted>2011-11-28T13:23:00Z</cp:lastPrinted>
  <dcterms:created xsi:type="dcterms:W3CDTF">2018-06-13T09:39:00Z</dcterms:created>
  <dcterms:modified xsi:type="dcterms:W3CDTF">2018-07-18T08:57:00Z</dcterms:modified>
</cp:coreProperties>
</file>