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SPECIJALISTIČKI STUDIJSKI PROGRAM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 xml:space="preserve">„ZDRAVSTVENA NJEGA“ Visoka Medicinska škola 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 za studijsku 2019/20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17, 18, 19, 20.09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2019.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09,00 do 15,00 časova 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i 21.09.2019. godine od 9,00 – 12,00 časova, 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na Medicinskom fakultetu u Podgorici 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za studijski program Zdravstvena njega 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(Studentska služba)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i u prostorijama studijskog programa Primijenjena fizioterapija u Igalu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za studijski program Primijenjena fizioterapija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bookmarkStart w:id="0" w:name="_GoBack"/>
      <w:bookmarkEnd w:id="0"/>
    </w:p>
    <w:p w:rsidR="00C74C0F" w:rsidRP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C2760"/>
    <w:rsid w:val="00B02841"/>
    <w:rsid w:val="00C74C0F"/>
    <w:rsid w:val="00E6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2019-09-16T13:12:00Z</cp:lastPrinted>
  <dcterms:created xsi:type="dcterms:W3CDTF">2018-09-20T07:34:00Z</dcterms:created>
  <dcterms:modified xsi:type="dcterms:W3CDTF">2019-09-16T13:12:00Z</dcterms:modified>
</cp:coreProperties>
</file>