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26" w:rsidRPr="00296467" w:rsidRDefault="00296467">
      <w:pPr>
        <w:rPr>
          <w:b/>
          <w:i/>
        </w:rPr>
      </w:pPr>
      <w:r w:rsidRPr="00296467">
        <w:rPr>
          <w:b/>
          <w:i/>
        </w:rPr>
        <w:t>II REDOVNI KOLOKVIJUM</w:t>
      </w:r>
    </w:p>
    <w:p w:rsidR="00296467" w:rsidRPr="00296467" w:rsidRDefault="00296467">
      <w:pPr>
        <w:rPr>
          <w:b/>
          <w:i/>
        </w:rPr>
      </w:pPr>
      <w:r w:rsidRPr="00296467">
        <w:rPr>
          <w:b/>
          <w:i/>
        </w:rPr>
        <w:t>18.12.2017.</w:t>
      </w:r>
    </w:p>
    <w:p w:rsidR="00296467" w:rsidRPr="00296467" w:rsidRDefault="00296467">
      <w:pPr>
        <w:rPr>
          <w:b/>
          <w:i/>
        </w:rPr>
      </w:pPr>
      <w:r w:rsidRPr="00296467">
        <w:rPr>
          <w:b/>
          <w:i/>
        </w:rPr>
        <w:t xml:space="preserve">III GOD. </w:t>
      </w:r>
      <w:proofErr w:type="spellStart"/>
      <w:r w:rsidRPr="00296467">
        <w:rPr>
          <w:b/>
          <w:i/>
        </w:rPr>
        <w:t>Turizam</w:t>
      </w:r>
      <w:proofErr w:type="spellEnd"/>
      <w:r w:rsidRPr="00296467">
        <w:rPr>
          <w:b/>
          <w:i/>
        </w:rPr>
        <w:t xml:space="preserve"> I </w:t>
      </w:r>
      <w:proofErr w:type="spellStart"/>
      <w:r w:rsidRPr="00296467">
        <w:rPr>
          <w:b/>
          <w:i/>
        </w:rPr>
        <w:t>hotelijerstvo</w:t>
      </w:r>
      <w:proofErr w:type="spellEnd"/>
    </w:p>
    <w:p w:rsidR="00296467" w:rsidRDefault="00296467"/>
    <w:p w:rsidR="00296467" w:rsidRPr="00296467" w:rsidRDefault="00296467" w:rsidP="00296467">
      <w:pPr>
        <w:pStyle w:val="ListParagraph"/>
        <w:numPr>
          <w:ilvl w:val="0"/>
          <w:numId w:val="1"/>
        </w:numPr>
      </w:pPr>
      <w:proofErr w:type="spellStart"/>
      <w:r>
        <w:t>Nadica</w:t>
      </w:r>
      <w:proofErr w:type="spellEnd"/>
      <w:r>
        <w:t xml:space="preserve"> Bo</w:t>
      </w:r>
      <w:r>
        <w:rPr>
          <w:lang w:val="sr-Latn-ME"/>
        </w:rPr>
        <w:t>žović 30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Aleksandar Marković 30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Milena Raičević 30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Mileva Manojlović 30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Ivana Medojević 30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 xml:space="preserve">Irena Lazović 23 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Kata Bulatović 30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Marijana Tomović 30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Iva Šuković 30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Nikolina Drašković 24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Bojana Đurović 23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Marija Vujadinović 20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Dragana Vučetić 16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Nataša Đurković 23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Anđela Tadić 27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Majda Božović 24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Amina Duraković 28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Milivoje Šljivančanin 27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Jovana Mijanović 21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Jovana Vušurović 17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Adnan Luković 23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Alen Luković 23</w:t>
      </w:r>
    </w:p>
    <w:p w:rsidR="00296467" w:rsidRP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Mulić Erna 19</w:t>
      </w:r>
    </w:p>
    <w:p w:rsidR="00296467" w:rsidRDefault="00296467" w:rsidP="00296467">
      <w:pPr>
        <w:pStyle w:val="ListParagraph"/>
        <w:numPr>
          <w:ilvl w:val="0"/>
          <w:numId w:val="1"/>
        </w:numPr>
      </w:pPr>
      <w:r>
        <w:rPr>
          <w:lang w:val="sr-Latn-ME"/>
        </w:rPr>
        <w:t>Maja Milić 15</w:t>
      </w:r>
    </w:p>
    <w:p w:rsidR="00296467" w:rsidRDefault="00296467"/>
    <w:p w:rsidR="00296467" w:rsidRDefault="00296467">
      <w:r>
        <w:t xml:space="preserve">Max </w:t>
      </w:r>
      <w:proofErr w:type="spellStart"/>
      <w:r>
        <w:t>bodova</w:t>
      </w:r>
      <w:proofErr w:type="spellEnd"/>
      <w:r>
        <w:t>: 30</w:t>
      </w:r>
    </w:p>
    <w:p w:rsidR="00296467" w:rsidRDefault="00296467">
      <w:r>
        <w:t>15-18 E</w:t>
      </w:r>
    </w:p>
    <w:p w:rsidR="00296467" w:rsidRDefault="00296467">
      <w:r>
        <w:t>18-21 D</w:t>
      </w:r>
    </w:p>
    <w:p w:rsidR="00296467" w:rsidRDefault="00296467">
      <w:r>
        <w:t>21-24 C</w:t>
      </w:r>
    </w:p>
    <w:p w:rsidR="00296467" w:rsidRDefault="00296467">
      <w:r>
        <w:t>24-27 B</w:t>
      </w:r>
    </w:p>
    <w:p w:rsidR="00296467" w:rsidRDefault="00296467">
      <w:r>
        <w:t>27-30 A</w:t>
      </w:r>
      <w:bookmarkStart w:id="0" w:name="_GoBack"/>
      <w:bookmarkEnd w:id="0"/>
    </w:p>
    <w:sectPr w:rsidR="00296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A5953"/>
    <w:multiLevelType w:val="hybridMultilevel"/>
    <w:tmpl w:val="1BFE6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67"/>
    <w:rsid w:val="00296467"/>
    <w:rsid w:val="00322932"/>
    <w:rsid w:val="006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4D025-ECBB-47FD-B4E9-3F6BD3D0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2017-12-18T12:50:00Z</dcterms:created>
  <dcterms:modified xsi:type="dcterms:W3CDTF">2017-12-18T13:00:00Z</dcterms:modified>
</cp:coreProperties>
</file>