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C9A" w:rsidRPr="00005C9A" w:rsidRDefault="00005C9A" w:rsidP="00005C9A">
      <w:pPr>
        <w:rPr>
          <w:rFonts w:ascii="Arial" w:hAnsi="Arial" w:cs="Arial"/>
          <w:b/>
          <w:color w:val="000000"/>
          <w:sz w:val="22"/>
          <w:szCs w:val="22"/>
        </w:rPr>
      </w:pPr>
    </w:p>
    <w:p w:rsidR="00070A57" w:rsidRPr="00005C9A" w:rsidRDefault="00070A57" w:rsidP="00005C9A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44684" w:rsidRPr="00005C9A" w:rsidRDefault="00744684" w:rsidP="00005C9A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05C9A">
        <w:rPr>
          <w:rFonts w:ascii="Arial" w:hAnsi="Arial" w:cs="Arial"/>
          <w:b/>
          <w:color w:val="000000"/>
          <w:sz w:val="22"/>
          <w:szCs w:val="22"/>
        </w:rPr>
        <w:t>AKADEMSKE MAGISTARSKE STUDIJE</w:t>
      </w:r>
    </w:p>
    <w:p w:rsidR="005C2631" w:rsidRPr="00005C9A" w:rsidRDefault="00744684" w:rsidP="00005C9A">
      <w:pPr>
        <w:rPr>
          <w:rFonts w:ascii="Arial" w:hAnsi="Arial" w:cs="Arial"/>
          <w:b/>
          <w:color w:val="000000"/>
          <w:sz w:val="22"/>
          <w:szCs w:val="22"/>
        </w:rPr>
      </w:pPr>
      <w:r w:rsidRPr="00005C9A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</w:t>
      </w:r>
      <w:r w:rsidR="00005C9A" w:rsidRPr="00005C9A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</w:t>
      </w:r>
      <w:r w:rsidRPr="00005C9A">
        <w:rPr>
          <w:rFonts w:ascii="Arial" w:hAnsi="Arial" w:cs="Arial"/>
          <w:b/>
          <w:color w:val="000000"/>
          <w:sz w:val="22"/>
          <w:szCs w:val="22"/>
        </w:rPr>
        <w:t xml:space="preserve">                   </w:t>
      </w:r>
    </w:p>
    <w:p w:rsidR="00FE42C3" w:rsidRDefault="00744684" w:rsidP="00640BF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05C9A">
        <w:rPr>
          <w:rFonts w:ascii="Arial" w:hAnsi="Arial" w:cs="Arial"/>
          <w:b/>
          <w:color w:val="000000"/>
          <w:sz w:val="22"/>
          <w:szCs w:val="22"/>
        </w:rPr>
        <w:t>PRIJAVA TE</w:t>
      </w:r>
      <w:r w:rsidR="00CA4D7C">
        <w:rPr>
          <w:rFonts w:ascii="Arial" w:hAnsi="Arial" w:cs="Arial"/>
          <w:b/>
          <w:color w:val="000000"/>
          <w:sz w:val="22"/>
          <w:szCs w:val="22"/>
        </w:rPr>
        <w:t>M</w:t>
      </w:r>
      <w:r w:rsidR="00D0262D">
        <w:rPr>
          <w:rFonts w:ascii="Arial" w:hAnsi="Arial" w:cs="Arial"/>
          <w:b/>
          <w:color w:val="000000"/>
          <w:sz w:val="22"/>
          <w:szCs w:val="22"/>
        </w:rPr>
        <w:t xml:space="preserve">E </w:t>
      </w:r>
    </w:p>
    <w:p w:rsidR="00394D37" w:rsidRDefault="00394D37" w:rsidP="00640BF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E42C3" w:rsidRDefault="00FE42C3" w:rsidP="0003629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118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2"/>
        <w:gridCol w:w="2040"/>
        <w:gridCol w:w="1156"/>
        <w:gridCol w:w="3750"/>
        <w:gridCol w:w="1701"/>
        <w:gridCol w:w="3260"/>
        <w:gridCol w:w="1843"/>
        <w:gridCol w:w="1436"/>
      </w:tblGrid>
      <w:tr w:rsidR="00651A06" w:rsidRPr="005C2C25" w:rsidTr="007E4AD0">
        <w:trPr>
          <w:trHeight w:val="1165"/>
        </w:trPr>
        <w:tc>
          <w:tcPr>
            <w:tcW w:w="932" w:type="dxa"/>
            <w:tcBorders>
              <w:bottom w:val="double" w:sz="4" w:space="0" w:color="auto"/>
            </w:tcBorders>
            <w:vAlign w:val="center"/>
          </w:tcPr>
          <w:p w:rsidR="00D94A94" w:rsidRPr="005C2C25" w:rsidRDefault="00B657C6" w:rsidP="005C2C25">
            <w:pPr>
              <w:ind w:left="360"/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R.</w:t>
            </w:r>
            <w:r w:rsidR="00D94A94" w:rsidRPr="005C2C25">
              <w:rPr>
                <w:rFonts w:ascii="Arial" w:hAnsi="Arial" w:cs="Arial"/>
                <w:b/>
                <w:color w:val="000000"/>
              </w:rPr>
              <w:t>br.</w:t>
            </w:r>
          </w:p>
        </w:tc>
        <w:tc>
          <w:tcPr>
            <w:tcW w:w="2040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Kandidat</w:t>
            </w:r>
          </w:p>
        </w:tc>
        <w:tc>
          <w:tcPr>
            <w:tcW w:w="1156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Br.</w:t>
            </w:r>
          </w:p>
          <w:p w:rsidR="00D94A94" w:rsidRPr="005C2C25" w:rsidRDefault="00D94A94" w:rsidP="004D6957">
            <w:pPr>
              <w:jc w:val="center"/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indeksa</w:t>
            </w:r>
          </w:p>
        </w:tc>
        <w:tc>
          <w:tcPr>
            <w:tcW w:w="3750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Naziv teme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Mentor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Komisija za ocjenu teme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Smjer</w:t>
            </w:r>
          </w:p>
        </w:tc>
        <w:tc>
          <w:tcPr>
            <w:tcW w:w="1436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Datum prijave teme</w:t>
            </w:r>
          </w:p>
        </w:tc>
      </w:tr>
      <w:tr w:rsidR="008835F3" w:rsidRPr="005C2C25" w:rsidTr="007E4AD0">
        <w:trPr>
          <w:trHeight w:val="900"/>
        </w:trPr>
        <w:tc>
          <w:tcPr>
            <w:tcW w:w="932" w:type="dxa"/>
            <w:vAlign w:val="center"/>
          </w:tcPr>
          <w:p w:rsidR="008835F3" w:rsidRPr="005C2C25" w:rsidRDefault="008835F3" w:rsidP="00BA746D">
            <w:pPr>
              <w:ind w:left="3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C25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  <w:p w:rsidR="008835F3" w:rsidRPr="005C2C25" w:rsidRDefault="008835F3" w:rsidP="00BA746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vAlign w:val="center"/>
          </w:tcPr>
          <w:p w:rsidR="008835F3" w:rsidRPr="00BA746D" w:rsidRDefault="00005488" w:rsidP="00BA746D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bCs/>
                <w:sz w:val="22"/>
                <w:szCs w:val="18"/>
              </w:rPr>
              <w:t>Ćirović Dragana</w:t>
            </w:r>
          </w:p>
        </w:tc>
        <w:tc>
          <w:tcPr>
            <w:tcW w:w="1156" w:type="dxa"/>
            <w:vAlign w:val="center"/>
          </w:tcPr>
          <w:p w:rsidR="008835F3" w:rsidRPr="00BA746D" w:rsidRDefault="00005488" w:rsidP="00BA746D">
            <w:pPr>
              <w:jc w:val="center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42</w:t>
            </w:r>
            <w:r w:rsidR="008835F3" w:rsidRPr="00BA746D">
              <w:rPr>
                <w:rFonts w:ascii="Arial" w:hAnsi="Arial" w:cs="Arial"/>
                <w:sz w:val="22"/>
                <w:szCs w:val="18"/>
              </w:rPr>
              <w:t>/1</w:t>
            </w:r>
            <w:r w:rsidR="008835F3">
              <w:rPr>
                <w:rFonts w:ascii="Arial" w:hAnsi="Arial" w:cs="Arial"/>
                <w:sz w:val="22"/>
                <w:szCs w:val="18"/>
              </w:rPr>
              <w:t>6</w:t>
            </w:r>
          </w:p>
        </w:tc>
        <w:tc>
          <w:tcPr>
            <w:tcW w:w="3750" w:type="dxa"/>
            <w:vAlign w:val="center"/>
          </w:tcPr>
          <w:p w:rsidR="008835F3" w:rsidRPr="00BA746D" w:rsidRDefault="00005488" w:rsidP="00BA746D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Specifičnosti kreiranja optimalnog marketing miksa na tržištu organskih proizvoda u Crnoj Gori</w:t>
            </w:r>
          </w:p>
        </w:tc>
        <w:tc>
          <w:tcPr>
            <w:tcW w:w="1701" w:type="dxa"/>
            <w:vAlign w:val="center"/>
          </w:tcPr>
          <w:p w:rsidR="008835F3" w:rsidRDefault="008835F3" w:rsidP="00CB3E6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C25">
              <w:rPr>
                <w:rFonts w:ascii="Arial" w:hAnsi="Arial" w:cs="Arial"/>
                <w:sz w:val="22"/>
                <w:szCs w:val="22"/>
              </w:rPr>
              <w:t xml:space="preserve">Prof. dr </w:t>
            </w:r>
            <w:r w:rsidR="00005488">
              <w:rPr>
                <w:rFonts w:ascii="Arial" w:hAnsi="Arial" w:cs="Arial"/>
                <w:sz w:val="22"/>
                <w:szCs w:val="22"/>
              </w:rPr>
              <w:t>Boban Melović</w:t>
            </w:r>
            <w:r w:rsidRPr="005C2C2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835F3" w:rsidRPr="005C2C25" w:rsidRDefault="008835F3" w:rsidP="00CB3E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8835F3" w:rsidRDefault="00005488" w:rsidP="00CB3E6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Prof. dr Boban Melović </w:t>
            </w:r>
            <w:r w:rsidR="008835F3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8835F3" w:rsidRPr="005C2C25">
              <w:rPr>
                <w:rFonts w:ascii="Arial" w:hAnsi="Arial" w:cs="Arial"/>
                <w:sz w:val="22"/>
                <w:szCs w:val="22"/>
              </w:rPr>
              <w:t xml:space="preserve">Prof. dr </w:t>
            </w:r>
            <w:r>
              <w:rPr>
                <w:rFonts w:ascii="Arial" w:hAnsi="Arial" w:cs="Arial"/>
                <w:sz w:val="22"/>
                <w:szCs w:val="22"/>
              </w:rPr>
              <w:t>Božo Mihailović</w:t>
            </w:r>
            <w:r w:rsidR="008835F3" w:rsidRPr="005C2C2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835F3" w:rsidRPr="005C2C25" w:rsidRDefault="00005488" w:rsidP="008835F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</w:t>
            </w:r>
            <w:r w:rsidR="008835F3">
              <w:rPr>
                <w:rFonts w:ascii="Arial" w:hAnsi="Arial" w:cs="Arial"/>
                <w:color w:val="000000"/>
                <w:sz w:val="22"/>
                <w:szCs w:val="22"/>
              </w:rPr>
              <w:t xml:space="preserve"> dr </w:t>
            </w:r>
            <w:r>
              <w:rPr>
                <w:rFonts w:ascii="Arial" w:hAnsi="Arial" w:cs="Arial"/>
                <w:sz w:val="22"/>
                <w:szCs w:val="22"/>
              </w:rPr>
              <w:t>Nikola Milović</w:t>
            </w:r>
          </w:p>
        </w:tc>
        <w:tc>
          <w:tcPr>
            <w:tcW w:w="1843" w:type="dxa"/>
            <w:vAlign w:val="center"/>
          </w:tcPr>
          <w:p w:rsidR="008835F3" w:rsidRPr="005C2C25" w:rsidRDefault="00005488" w:rsidP="00063E6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Marketing i biznis</w:t>
            </w:r>
          </w:p>
        </w:tc>
        <w:tc>
          <w:tcPr>
            <w:tcW w:w="1436" w:type="dxa"/>
            <w:vAlign w:val="center"/>
          </w:tcPr>
          <w:p w:rsidR="008835F3" w:rsidRPr="005C2C25" w:rsidRDefault="00005488" w:rsidP="00BA74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30.11</w:t>
            </w:r>
            <w:r w:rsidR="008835F3">
              <w:rPr>
                <w:rFonts w:ascii="Arial" w:hAnsi="Arial" w:cs="Arial"/>
                <w:sz w:val="22"/>
                <w:szCs w:val="22"/>
              </w:rPr>
              <w:t>.2017.</w:t>
            </w:r>
          </w:p>
        </w:tc>
      </w:tr>
    </w:tbl>
    <w:p w:rsidR="00D305C4" w:rsidRDefault="00D305C4" w:rsidP="00633F27">
      <w:pPr>
        <w:rPr>
          <w:color w:val="000000"/>
        </w:rPr>
      </w:pPr>
    </w:p>
    <w:sectPr w:rsidR="00D305C4" w:rsidSect="00633F27">
      <w:headerReference w:type="default" r:id="rId8"/>
      <w:pgSz w:w="16838" w:h="11906" w:orient="landscape"/>
      <w:pgMar w:top="397" w:right="1134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F33" w:rsidRDefault="00525F33">
      <w:r>
        <w:separator/>
      </w:r>
    </w:p>
  </w:endnote>
  <w:endnote w:type="continuationSeparator" w:id="0">
    <w:p w:rsidR="00525F33" w:rsidRDefault="00525F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F33" w:rsidRDefault="00525F33">
      <w:r>
        <w:separator/>
      </w:r>
    </w:p>
  </w:footnote>
  <w:footnote w:type="continuationSeparator" w:id="0">
    <w:p w:rsidR="00525F33" w:rsidRDefault="00525F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D4C" w:rsidRPr="00A027DA" w:rsidRDefault="00317D4C" w:rsidP="00317D4C">
    <w:pPr>
      <w:pStyle w:val="Header"/>
      <w:jc w:val="right"/>
      <w:rPr>
        <w:i/>
      </w:rPr>
    </w:pPr>
    <w:r>
      <w:rPr>
        <w:i/>
      </w:rPr>
      <w:t>Prijava teme Vijeć</w:t>
    </w:r>
    <w:r w:rsidRPr="00A027DA">
      <w:rPr>
        <w:i/>
      </w:rPr>
      <w:t>e</w:t>
    </w:r>
    <w:r>
      <w:rPr>
        <w:i/>
      </w:rPr>
      <w:t xml:space="preserve"> fakulteta </w:t>
    </w:r>
    <w:r w:rsidR="00005488">
      <w:rPr>
        <w:i/>
      </w:rPr>
      <w:t>08.02</w:t>
    </w:r>
    <w:r w:rsidR="001D5C19">
      <w:rPr>
        <w:i/>
      </w:rPr>
      <w:t>.</w:t>
    </w:r>
    <w:r w:rsidR="00005488">
      <w:rPr>
        <w:i/>
      </w:rPr>
      <w:t>2018</w:t>
    </w:r>
    <w:r w:rsidRPr="00A027DA">
      <w:rPr>
        <w:i/>
      </w:rPr>
      <w:t>. godine</w:t>
    </w:r>
  </w:p>
  <w:p w:rsidR="00AD36BC" w:rsidRPr="00A027DA" w:rsidRDefault="00AD36BC" w:rsidP="00AD36BC">
    <w:pPr>
      <w:pStyle w:val="Header"/>
      <w:jc w:val="right"/>
      <w:rPr>
        <w:i/>
      </w:rPr>
    </w:pPr>
  </w:p>
  <w:p w:rsidR="00CD42D5" w:rsidRPr="004D467B" w:rsidRDefault="00CD42D5" w:rsidP="004D46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F5CD0"/>
    <w:multiLevelType w:val="hybridMultilevel"/>
    <w:tmpl w:val="B896FE6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CD5261"/>
    <w:multiLevelType w:val="hybridMultilevel"/>
    <w:tmpl w:val="0FF8FE3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156AE"/>
    <w:multiLevelType w:val="hybridMultilevel"/>
    <w:tmpl w:val="08B69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354137"/>
    <w:multiLevelType w:val="hybridMultilevel"/>
    <w:tmpl w:val="B896FE6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65086B"/>
    <w:multiLevelType w:val="hybridMultilevel"/>
    <w:tmpl w:val="B896FE6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2D6D3C"/>
    <w:multiLevelType w:val="hybridMultilevel"/>
    <w:tmpl w:val="0E9A97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B30BFC"/>
    <w:multiLevelType w:val="hybridMultilevel"/>
    <w:tmpl w:val="B896FE6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115E05"/>
    <w:multiLevelType w:val="hybridMultilevel"/>
    <w:tmpl w:val="65362C7E"/>
    <w:lvl w:ilvl="0" w:tplc="0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4684"/>
    <w:rsid w:val="00004DD7"/>
    <w:rsid w:val="00005488"/>
    <w:rsid w:val="00005C9A"/>
    <w:rsid w:val="00007121"/>
    <w:rsid w:val="00011179"/>
    <w:rsid w:val="00012918"/>
    <w:rsid w:val="0001433A"/>
    <w:rsid w:val="00014A08"/>
    <w:rsid w:val="000154CA"/>
    <w:rsid w:val="000166F0"/>
    <w:rsid w:val="00020176"/>
    <w:rsid w:val="00024EE0"/>
    <w:rsid w:val="0002659E"/>
    <w:rsid w:val="00030C00"/>
    <w:rsid w:val="000326BE"/>
    <w:rsid w:val="00032AF2"/>
    <w:rsid w:val="000336B3"/>
    <w:rsid w:val="00034672"/>
    <w:rsid w:val="00035B95"/>
    <w:rsid w:val="00036293"/>
    <w:rsid w:val="0004576E"/>
    <w:rsid w:val="00050773"/>
    <w:rsid w:val="0005672C"/>
    <w:rsid w:val="0005785C"/>
    <w:rsid w:val="00060243"/>
    <w:rsid w:val="000623A7"/>
    <w:rsid w:val="000648A1"/>
    <w:rsid w:val="00070A57"/>
    <w:rsid w:val="00083EEB"/>
    <w:rsid w:val="00091468"/>
    <w:rsid w:val="00091F4A"/>
    <w:rsid w:val="000945E6"/>
    <w:rsid w:val="000A0D5D"/>
    <w:rsid w:val="000A3045"/>
    <w:rsid w:val="000B4661"/>
    <w:rsid w:val="000D0BFF"/>
    <w:rsid w:val="000D2D40"/>
    <w:rsid w:val="000D6DEF"/>
    <w:rsid w:val="000E1EDC"/>
    <w:rsid w:val="000E5A6B"/>
    <w:rsid w:val="000E65FB"/>
    <w:rsid w:val="000E662C"/>
    <w:rsid w:val="000F5C71"/>
    <w:rsid w:val="00104E87"/>
    <w:rsid w:val="001113E1"/>
    <w:rsid w:val="00114326"/>
    <w:rsid w:val="001146FA"/>
    <w:rsid w:val="001217C1"/>
    <w:rsid w:val="00121F99"/>
    <w:rsid w:val="00122AD8"/>
    <w:rsid w:val="0012789C"/>
    <w:rsid w:val="00135174"/>
    <w:rsid w:val="0015121A"/>
    <w:rsid w:val="001517E8"/>
    <w:rsid w:val="001603CB"/>
    <w:rsid w:val="001618E7"/>
    <w:rsid w:val="001732EB"/>
    <w:rsid w:val="00173E60"/>
    <w:rsid w:val="00180A34"/>
    <w:rsid w:val="0018132C"/>
    <w:rsid w:val="001822B6"/>
    <w:rsid w:val="0018719F"/>
    <w:rsid w:val="001970F5"/>
    <w:rsid w:val="001A585E"/>
    <w:rsid w:val="001A7442"/>
    <w:rsid w:val="001A786D"/>
    <w:rsid w:val="001B031E"/>
    <w:rsid w:val="001B0D3E"/>
    <w:rsid w:val="001B2E97"/>
    <w:rsid w:val="001B4178"/>
    <w:rsid w:val="001B6D45"/>
    <w:rsid w:val="001B7734"/>
    <w:rsid w:val="001B7CED"/>
    <w:rsid w:val="001C7F43"/>
    <w:rsid w:val="001D0374"/>
    <w:rsid w:val="001D5C19"/>
    <w:rsid w:val="001E0FED"/>
    <w:rsid w:val="001E1F6A"/>
    <w:rsid w:val="001E34A4"/>
    <w:rsid w:val="001E7F9B"/>
    <w:rsid w:val="001F36DD"/>
    <w:rsid w:val="001F3B35"/>
    <w:rsid w:val="0020019D"/>
    <w:rsid w:val="002004EC"/>
    <w:rsid w:val="00202160"/>
    <w:rsid w:val="00216F46"/>
    <w:rsid w:val="002228F3"/>
    <w:rsid w:val="00235814"/>
    <w:rsid w:val="002377FD"/>
    <w:rsid w:val="00242281"/>
    <w:rsid w:val="00244948"/>
    <w:rsid w:val="00245E9B"/>
    <w:rsid w:val="002461EB"/>
    <w:rsid w:val="00251AD3"/>
    <w:rsid w:val="002520B9"/>
    <w:rsid w:val="00260D57"/>
    <w:rsid w:val="00271B60"/>
    <w:rsid w:val="00277ACA"/>
    <w:rsid w:val="002835FE"/>
    <w:rsid w:val="00290390"/>
    <w:rsid w:val="00292FDE"/>
    <w:rsid w:val="00297477"/>
    <w:rsid w:val="00297521"/>
    <w:rsid w:val="002A272C"/>
    <w:rsid w:val="002A5FED"/>
    <w:rsid w:val="002B2FE1"/>
    <w:rsid w:val="002C000D"/>
    <w:rsid w:val="002C112D"/>
    <w:rsid w:val="002C58AC"/>
    <w:rsid w:val="002C5A8C"/>
    <w:rsid w:val="002D09C2"/>
    <w:rsid w:val="002D12D8"/>
    <w:rsid w:val="002D19F2"/>
    <w:rsid w:val="002D49D9"/>
    <w:rsid w:val="002D72E4"/>
    <w:rsid w:val="002D7C50"/>
    <w:rsid w:val="002E1CDC"/>
    <w:rsid w:val="002E7BB0"/>
    <w:rsid w:val="002F5674"/>
    <w:rsid w:val="00302A1E"/>
    <w:rsid w:val="003038A0"/>
    <w:rsid w:val="00306524"/>
    <w:rsid w:val="0031364A"/>
    <w:rsid w:val="003143D4"/>
    <w:rsid w:val="003170CC"/>
    <w:rsid w:val="00317D4C"/>
    <w:rsid w:val="0032611F"/>
    <w:rsid w:val="00347C52"/>
    <w:rsid w:val="00362DA4"/>
    <w:rsid w:val="00363E8B"/>
    <w:rsid w:val="00364158"/>
    <w:rsid w:val="0037030C"/>
    <w:rsid w:val="00375872"/>
    <w:rsid w:val="0037653D"/>
    <w:rsid w:val="003774DA"/>
    <w:rsid w:val="00387104"/>
    <w:rsid w:val="00387917"/>
    <w:rsid w:val="00394D37"/>
    <w:rsid w:val="003A58F9"/>
    <w:rsid w:val="003B384A"/>
    <w:rsid w:val="003D20E6"/>
    <w:rsid w:val="003E37AA"/>
    <w:rsid w:val="003E6516"/>
    <w:rsid w:val="003F2C64"/>
    <w:rsid w:val="003F6C32"/>
    <w:rsid w:val="00411B91"/>
    <w:rsid w:val="00411D33"/>
    <w:rsid w:val="00413838"/>
    <w:rsid w:val="0042069B"/>
    <w:rsid w:val="00436CEA"/>
    <w:rsid w:val="004418C9"/>
    <w:rsid w:val="00443B6C"/>
    <w:rsid w:val="00443B9C"/>
    <w:rsid w:val="00446F6F"/>
    <w:rsid w:val="00450E87"/>
    <w:rsid w:val="00454A61"/>
    <w:rsid w:val="00455404"/>
    <w:rsid w:val="00455461"/>
    <w:rsid w:val="0045792B"/>
    <w:rsid w:val="004647AD"/>
    <w:rsid w:val="00467D2C"/>
    <w:rsid w:val="00467E3D"/>
    <w:rsid w:val="00476BFC"/>
    <w:rsid w:val="004847A7"/>
    <w:rsid w:val="004A1B17"/>
    <w:rsid w:val="004A6E2C"/>
    <w:rsid w:val="004A7122"/>
    <w:rsid w:val="004B70CD"/>
    <w:rsid w:val="004C49FC"/>
    <w:rsid w:val="004D0AD6"/>
    <w:rsid w:val="004D2D26"/>
    <w:rsid w:val="004D467B"/>
    <w:rsid w:val="004E152B"/>
    <w:rsid w:val="004E7C23"/>
    <w:rsid w:val="004F43D3"/>
    <w:rsid w:val="0050031D"/>
    <w:rsid w:val="0050235E"/>
    <w:rsid w:val="00505D52"/>
    <w:rsid w:val="00525F33"/>
    <w:rsid w:val="00532BA9"/>
    <w:rsid w:val="005349CF"/>
    <w:rsid w:val="0054360C"/>
    <w:rsid w:val="00547BF1"/>
    <w:rsid w:val="00552C9B"/>
    <w:rsid w:val="00560529"/>
    <w:rsid w:val="005606B3"/>
    <w:rsid w:val="00562600"/>
    <w:rsid w:val="005672DF"/>
    <w:rsid w:val="00572A57"/>
    <w:rsid w:val="00574D94"/>
    <w:rsid w:val="005840FB"/>
    <w:rsid w:val="005846DD"/>
    <w:rsid w:val="00584CB4"/>
    <w:rsid w:val="0059418F"/>
    <w:rsid w:val="00595C51"/>
    <w:rsid w:val="00597431"/>
    <w:rsid w:val="005B083E"/>
    <w:rsid w:val="005B2333"/>
    <w:rsid w:val="005B49B7"/>
    <w:rsid w:val="005B74E5"/>
    <w:rsid w:val="005C2631"/>
    <w:rsid w:val="005C2C25"/>
    <w:rsid w:val="005D22E8"/>
    <w:rsid w:val="005E0E03"/>
    <w:rsid w:val="005E391A"/>
    <w:rsid w:val="005F2B9A"/>
    <w:rsid w:val="005F5E3C"/>
    <w:rsid w:val="00603146"/>
    <w:rsid w:val="00610A8E"/>
    <w:rsid w:val="00614901"/>
    <w:rsid w:val="00616F83"/>
    <w:rsid w:val="00621298"/>
    <w:rsid w:val="00621F44"/>
    <w:rsid w:val="00632EA6"/>
    <w:rsid w:val="00633F03"/>
    <w:rsid w:val="00633F27"/>
    <w:rsid w:val="00634816"/>
    <w:rsid w:val="00635AFC"/>
    <w:rsid w:val="00635D8C"/>
    <w:rsid w:val="00640BFF"/>
    <w:rsid w:val="006436AB"/>
    <w:rsid w:val="00651A06"/>
    <w:rsid w:val="00654FF9"/>
    <w:rsid w:val="0065586A"/>
    <w:rsid w:val="0066246C"/>
    <w:rsid w:val="0066773B"/>
    <w:rsid w:val="006718A7"/>
    <w:rsid w:val="006746DC"/>
    <w:rsid w:val="00676BF7"/>
    <w:rsid w:val="006775B7"/>
    <w:rsid w:val="00687EAA"/>
    <w:rsid w:val="006901FB"/>
    <w:rsid w:val="00693287"/>
    <w:rsid w:val="00694FC3"/>
    <w:rsid w:val="006C02F8"/>
    <w:rsid w:val="006C13BE"/>
    <w:rsid w:val="006C203F"/>
    <w:rsid w:val="006E66D0"/>
    <w:rsid w:val="006E7B73"/>
    <w:rsid w:val="006F4B62"/>
    <w:rsid w:val="006F77BC"/>
    <w:rsid w:val="00702A37"/>
    <w:rsid w:val="00704026"/>
    <w:rsid w:val="007057A5"/>
    <w:rsid w:val="007062A1"/>
    <w:rsid w:val="00710ECA"/>
    <w:rsid w:val="007346B7"/>
    <w:rsid w:val="00735EFB"/>
    <w:rsid w:val="0073781C"/>
    <w:rsid w:val="00744684"/>
    <w:rsid w:val="00744E3C"/>
    <w:rsid w:val="007509DC"/>
    <w:rsid w:val="00750F55"/>
    <w:rsid w:val="00753CD5"/>
    <w:rsid w:val="007541C1"/>
    <w:rsid w:val="00754D5F"/>
    <w:rsid w:val="00755067"/>
    <w:rsid w:val="00762494"/>
    <w:rsid w:val="00766A68"/>
    <w:rsid w:val="00767F49"/>
    <w:rsid w:val="00772556"/>
    <w:rsid w:val="00777161"/>
    <w:rsid w:val="007800FA"/>
    <w:rsid w:val="00784F4A"/>
    <w:rsid w:val="007912E3"/>
    <w:rsid w:val="00795369"/>
    <w:rsid w:val="007D0199"/>
    <w:rsid w:val="007D35BD"/>
    <w:rsid w:val="007D71A0"/>
    <w:rsid w:val="007D73E7"/>
    <w:rsid w:val="007D75CD"/>
    <w:rsid w:val="007D7F5B"/>
    <w:rsid w:val="007E42EC"/>
    <w:rsid w:val="007E4AD0"/>
    <w:rsid w:val="007F34F9"/>
    <w:rsid w:val="007F592A"/>
    <w:rsid w:val="007F63A5"/>
    <w:rsid w:val="00801121"/>
    <w:rsid w:val="008032BA"/>
    <w:rsid w:val="008056AE"/>
    <w:rsid w:val="008107FF"/>
    <w:rsid w:val="00812BCF"/>
    <w:rsid w:val="008146F1"/>
    <w:rsid w:val="00835D45"/>
    <w:rsid w:val="00840C4E"/>
    <w:rsid w:val="00841E97"/>
    <w:rsid w:val="0084236C"/>
    <w:rsid w:val="00842C13"/>
    <w:rsid w:val="00845E6E"/>
    <w:rsid w:val="00846F83"/>
    <w:rsid w:val="00847511"/>
    <w:rsid w:val="00855538"/>
    <w:rsid w:val="008609F6"/>
    <w:rsid w:val="008713FC"/>
    <w:rsid w:val="00873415"/>
    <w:rsid w:val="00874241"/>
    <w:rsid w:val="00875616"/>
    <w:rsid w:val="008835F3"/>
    <w:rsid w:val="00894096"/>
    <w:rsid w:val="0089585F"/>
    <w:rsid w:val="008A7A59"/>
    <w:rsid w:val="008C2C1E"/>
    <w:rsid w:val="008C2E56"/>
    <w:rsid w:val="008C468A"/>
    <w:rsid w:val="008D1610"/>
    <w:rsid w:val="008D4412"/>
    <w:rsid w:val="008D4B61"/>
    <w:rsid w:val="008E4078"/>
    <w:rsid w:val="008E5879"/>
    <w:rsid w:val="008E70A5"/>
    <w:rsid w:val="008F1614"/>
    <w:rsid w:val="008F2C86"/>
    <w:rsid w:val="008F4F09"/>
    <w:rsid w:val="008F6A9C"/>
    <w:rsid w:val="00903784"/>
    <w:rsid w:val="00905FCD"/>
    <w:rsid w:val="009110E6"/>
    <w:rsid w:val="009135D0"/>
    <w:rsid w:val="009138B5"/>
    <w:rsid w:val="00914960"/>
    <w:rsid w:val="009229CD"/>
    <w:rsid w:val="00926AE1"/>
    <w:rsid w:val="00930233"/>
    <w:rsid w:val="00931A93"/>
    <w:rsid w:val="009323EC"/>
    <w:rsid w:val="0093703A"/>
    <w:rsid w:val="00940174"/>
    <w:rsid w:val="009454B9"/>
    <w:rsid w:val="009518A6"/>
    <w:rsid w:val="00956C18"/>
    <w:rsid w:val="00962402"/>
    <w:rsid w:val="00965F86"/>
    <w:rsid w:val="0096701E"/>
    <w:rsid w:val="0097216A"/>
    <w:rsid w:val="00973A28"/>
    <w:rsid w:val="009752B8"/>
    <w:rsid w:val="00975960"/>
    <w:rsid w:val="009769B6"/>
    <w:rsid w:val="009816AF"/>
    <w:rsid w:val="00985BA0"/>
    <w:rsid w:val="00991911"/>
    <w:rsid w:val="009934DD"/>
    <w:rsid w:val="00994C6B"/>
    <w:rsid w:val="00995466"/>
    <w:rsid w:val="009A7DB0"/>
    <w:rsid w:val="009B0AA9"/>
    <w:rsid w:val="009B15A8"/>
    <w:rsid w:val="009B4A70"/>
    <w:rsid w:val="009C3250"/>
    <w:rsid w:val="009C53A0"/>
    <w:rsid w:val="009D0031"/>
    <w:rsid w:val="009D68FC"/>
    <w:rsid w:val="009E2BB3"/>
    <w:rsid w:val="009E5D64"/>
    <w:rsid w:val="009F2A99"/>
    <w:rsid w:val="009F310F"/>
    <w:rsid w:val="009F4001"/>
    <w:rsid w:val="009F6180"/>
    <w:rsid w:val="009F72A5"/>
    <w:rsid w:val="00A06BCA"/>
    <w:rsid w:val="00A078AC"/>
    <w:rsid w:val="00A11B0E"/>
    <w:rsid w:val="00A13482"/>
    <w:rsid w:val="00A223A7"/>
    <w:rsid w:val="00A22A57"/>
    <w:rsid w:val="00A23DD9"/>
    <w:rsid w:val="00A24C34"/>
    <w:rsid w:val="00A25768"/>
    <w:rsid w:val="00A27BAB"/>
    <w:rsid w:val="00A3335D"/>
    <w:rsid w:val="00A361BE"/>
    <w:rsid w:val="00A40A71"/>
    <w:rsid w:val="00A424C9"/>
    <w:rsid w:val="00A64B98"/>
    <w:rsid w:val="00A674A2"/>
    <w:rsid w:val="00A67935"/>
    <w:rsid w:val="00A72A12"/>
    <w:rsid w:val="00A72DAE"/>
    <w:rsid w:val="00A7656A"/>
    <w:rsid w:val="00A769A5"/>
    <w:rsid w:val="00A81E3D"/>
    <w:rsid w:val="00A86666"/>
    <w:rsid w:val="00A91354"/>
    <w:rsid w:val="00AA1F01"/>
    <w:rsid w:val="00AA419B"/>
    <w:rsid w:val="00AA5527"/>
    <w:rsid w:val="00AA6B4F"/>
    <w:rsid w:val="00AA73A6"/>
    <w:rsid w:val="00AB396F"/>
    <w:rsid w:val="00AB3ACB"/>
    <w:rsid w:val="00AC0A47"/>
    <w:rsid w:val="00AC1DB5"/>
    <w:rsid w:val="00AC3D87"/>
    <w:rsid w:val="00AC6F8D"/>
    <w:rsid w:val="00AD0695"/>
    <w:rsid w:val="00AD0A5A"/>
    <w:rsid w:val="00AD36BC"/>
    <w:rsid w:val="00AE1767"/>
    <w:rsid w:val="00AF0E00"/>
    <w:rsid w:val="00AF14C9"/>
    <w:rsid w:val="00AF2160"/>
    <w:rsid w:val="00AF3FD2"/>
    <w:rsid w:val="00B0106A"/>
    <w:rsid w:val="00B0122B"/>
    <w:rsid w:val="00B04658"/>
    <w:rsid w:val="00B056F6"/>
    <w:rsid w:val="00B11B0B"/>
    <w:rsid w:val="00B12530"/>
    <w:rsid w:val="00B2683E"/>
    <w:rsid w:val="00B269B4"/>
    <w:rsid w:val="00B27DA8"/>
    <w:rsid w:val="00B309DE"/>
    <w:rsid w:val="00B428A3"/>
    <w:rsid w:val="00B44902"/>
    <w:rsid w:val="00B4677F"/>
    <w:rsid w:val="00B53868"/>
    <w:rsid w:val="00B5520D"/>
    <w:rsid w:val="00B604AA"/>
    <w:rsid w:val="00B6518A"/>
    <w:rsid w:val="00B65336"/>
    <w:rsid w:val="00B657C6"/>
    <w:rsid w:val="00B719B7"/>
    <w:rsid w:val="00B75104"/>
    <w:rsid w:val="00B766DB"/>
    <w:rsid w:val="00B808EB"/>
    <w:rsid w:val="00B81C1A"/>
    <w:rsid w:val="00B86873"/>
    <w:rsid w:val="00B86FE1"/>
    <w:rsid w:val="00BA680C"/>
    <w:rsid w:val="00BA746D"/>
    <w:rsid w:val="00BD4CD5"/>
    <w:rsid w:val="00BD5246"/>
    <w:rsid w:val="00BE1B63"/>
    <w:rsid w:val="00BE3E2F"/>
    <w:rsid w:val="00BE4279"/>
    <w:rsid w:val="00BF068B"/>
    <w:rsid w:val="00C00813"/>
    <w:rsid w:val="00C045D7"/>
    <w:rsid w:val="00C127E5"/>
    <w:rsid w:val="00C21127"/>
    <w:rsid w:val="00C24B29"/>
    <w:rsid w:val="00C26373"/>
    <w:rsid w:val="00C270AB"/>
    <w:rsid w:val="00C30FCE"/>
    <w:rsid w:val="00C325DE"/>
    <w:rsid w:val="00C347BF"/>
    <w:rsid w:val="00C40E01"/>
    <w:rsid w:val="00C6030B"/>
    <w:rsid w:val="00C604D5"/>
    <w:rsid w:val="00C6179F"/>
    <w:rsid w:val="00C61FC1"/>
    <w:rsid w:val="00C66175"/>
    <w:rsid w:val="00C66C2F"/>
    <w:rsid w:val="00C73F58"/>
    <w:rsid w:val="00C7465F"/>
    <w:rsid w:val="00C749AF"/>
    <w:rsid w:val="00C74C55"/>
    <w:rsid w:val="00C81835"/>
    <w:rsid w:val="00C879DF"/>
    <w:rsid w:val="00C91FD1"/>
    <w:rsid w:val="00C9573F"/>
    <w:rsid w:val="00C97142"/>
    <w:rsid w:val="00CA2606"/>
    <w:rsid w:val="00CA4D7C"/>
    <w:rsid w:val="00CB06D2"/>
    <w:rsid w:val="00CB2ACE"/>
    <w:rsid w:val="00CB3203"/>
    <w:rsid w:val="00CB3596"/>
    <w:rsid w:val="00CC29CE"/>
    <w:rsid w:val="00CC3041"/>
    <w:rsid w:val="00CD42D5"/>
    <w:rsid w:val="00CE0F71"/>
    <w:rsid w:val="00CE2A35"/>
    <w:rsid w:val="00CE338D"/>
    <w:rsid w:val="00CE51AA"/>
    <w:rsid w:val="00CF0F0C"/>
    <w:rsid w:val="00CF3324"/>
    <w:rsid w:val="00CF632A"/>
    <w:rsid w:val="00D01974"/>
    <w:rsid w:val="00D0262D"/>
    <w:rsid w:val="00D119AF"/>
    <w:rsid w:val="00D15239"/>
    <w:rsid w:val="00D1587D"/>
    <w:rsid w:val="00D23748"/>
    <w:rsid w:val="00D24642"/>
    <w:rsid w:val="00D264E9"/>
    <w:rsid w:val="00D305C4"/>
    <w:rsid w:val="00D308E1"/>
    <w:rsid w:val="00D342BE"/>
    <w:rsid w:val="00D345D3"/>
    <w:rsid w:val="00D35A91"/>
    <w:rsid w:val="00D54FF4"/>
    <w:rsid w:val="00D555F3"/>
    <w:rsid w:val="00D56788"/>
    <w:rsid w:val="00D6238E"/>
    <w:rsid w:val="00D90EBC"/>
    <w:rsid w:val="00D94A94"/>
    <w:rsid w:val="00D97C6D"/>
    <w:rsid w:val="00DA0983"/>
    <w:rsid w:val="00DA37F3"/>
    <w:rsid w:val="00DA63CB"/>
    <w:rsid w:val="00DA718F"/>
    <w:rsid w:val="00DB4BF8"/>
    <w:rsid w:val="00DB7741"/>
    <w:rsid w:val="00DC3815"/>
    <w:rsid w:val="00DC772A"/>
    <w:rsid w:val="00DC7DF2"/>
    <w:rsid w:val="00DD2D30"/>
    <w:rsid w:val="00DD6991"/>
    <w:rsid w:val="00DE09D3"/>
    <w:rsid w:val="00DE0B54"/>
    <w:rsid w:val="00DF18C7"/>
    <w:rsid w:val="00DF30F0"/>
    <w:rsid w:val="00DF5B1C"/>
    <w:rsid w:val="00DF5EAE"/>
    <w:rsid w:val="00E002C0"/>
    <w:rsid w:val="00E075A0"/>
    <w:rsid w:val="00E07CB2"/>
    <w:rsid w:val="00E13AB1"/>
    <w:rsid w:val="00E140A1"/>
    <w:rsid w:val="00E23465"/>
    <w:rsid w:val="00E243DC"/>
    <w:rsid w:val="00E30ADA"/>
    <w:rsid w:val="00E30F7E"/>
    <w:rsid w:val="00E464FE"/>
    <w:rsid w:val="00E5248F"/>
    <w:rsid w:val="00E54F14"/>
    <w:rsid w:val="00E574B5"/>
    <w:rsid w:val="00E65C3F"/>
    <w:rsid w:val="00E67355"/>
    <w:rsid w:val="00E7034B"/>
    <w:rsid w:val="00E7406B"/>
    <w:rsid w:val="00E820D5"/>
    <w:rsid w:val="00E83CCF"/>
    <w:rsid w:val="00E84514"/>
    <w:rsid w:val="00E919BF"/>
    <w:rsid w:val="00E9684F"/>
    <w:rsid w:val="00EA1B61"/>
    <w:rsid w:val="00EA21DE"/>
    <w:rsid w:val="00EB1FCB"/>
    <w:rsid w:val="00EB607E"/>
    <w:rsid w:val="00EC5AEA"/>
    <w:rsid w:val="00ED2C21"/>
    <w:rsid w:val="00ED4AD2"/>
    <w:rsid w:val="00ED5B53"/>
    <w:rsid w:val="00EE787E"/>
    <w:rsid w:val="00EF3262"/>
    <w:rsid w:val="00EF59FE"/>
    <w:rsid w:val="00F111E2"/>
    <w:rsid w:val="00F17116"/>
    <w:rsid w:val="00F4217C"/>
    <w:rsid w:val="00F52608"/>
    <w:rsid w:val="00F567A8"/>
    <w:rsid w:val="00F61F7E"/>
    <w:rsid w:val="00F63484"/>
    <w:rsid w:val="00F660A3"/>
    <w:rsid w:val="00F704BC"/>
    <w:rsid w:val="00F71F7C"/>
    <w:rsid w:val="00F73A24"/>
    <w:rsid w:val="00F936BD"/>
    <w:rsid w:val="00F94A0C"/>
    <w:rsid w:val="00FA0940"/>
    <w:rsid w:val="00FA65C9"/>
    <w:rsid w:val="00FB403A"/>
    <w:rsid w:val="00FC33FC"/>
    <w:rsid w:val="00FC44BF"/>
    <w:rsid w:val="00FC6A0E"/>
    <w:rsid w:val="00FD789B"/>
    <w:rsid w:val="00FE39EE"/>
    <w:rsid w:val="00FE42C3"/>
    <w:rsid w:val="00FF0B84"/>
    <w:rsid w:val="00FF1276"/>
    <w:rsid w:val="00FF2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29CE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44684"/>
    <w:rPr>
      <w:lang w:val="sr-Latn-CS"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D342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F0B84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FF0B84"/>
    <w:pPr>
      <w:tabs>
        <w:tab w:val="center" w:pos="4535"/>
        <w:tab w:val="right" w:pos="9071"/>
      </w:tabs>
    </w:pPr>
  </w:style>
  <w:style w:type="paragraph" w:styleId="ListParagraph">
    <w:name w:val="List Paragraph"/>
    <w:basedOn w:val="Normal"/>
    <w:uiPriority w:val="34"/>
    <w:qFormat/>
    <w:rsid w:val="001E0FED"/>
    <w:pPr>
      <w:ind w:left="720"/>
      <w:contextualSpacing/>
    </w:pPr>
  </w:style>
  <w:style w:type="character" w:styleId="Hyperlink">
    <w:name w:val="Hyperlink"/>
    <w:basedOn w:val="DefaultParagraphFont"/>
    <w:rsid w:val="00FE42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AF13D5-AECC-47AE-B953-8F62DE352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AKADEMSKE MAGISTARSKE STUDIJE</vt:lpstr>
    </vt:vector>
  </TitlesOfParts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AKADEMSKE MAGISTARSKE STUDIJE</dc:title>
  <dc:creator>ekon</dc:creator>
  <cp:lastModifiedBy> </cp:lastModifiedBy>
  <cp:revision>57</cp:revision>
  <cp:lastPrinted>2017-12-13T11:51:00Z</cp:lastPrinted>
  <dcterms:created xsi:type="dcterms:W3CDTF">2013-06-24T10:45:00Z</dcterms:created>
  <dcterms:modified xsi:type="dcterms:W3CDTF">2018-02-02T10:58:00Z</dcterms:modified>
</cp:coreProperties>
</file>