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4" w:rsidRDefault="00D97A44">
      <w:pPr>
        <w:jc w:val="center"/>
        <w:rPr>
          <w:b/>
          <w:u w:val="single"/>
        </w:rPr>
      </w:pPr>
      <w:bookmarkStart w:id="0" w:name="_gjdgxs" w:colFirst="0" w:colLast="0"/>
      <w:bookmarkEnd w:id="0"/>
    </w:p>
    <w:p w:rsidR="00D97A44" w:rsidRDefault="00490AD4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ZAVRŠNI ISPITI JANUAR/FEBRUAR 2020</w:t>
      </w:r>
      <w:r>
        <w:rPr>
          <w:b/>
          <w:u w:val="single"/>
        </w:rPr>
        <w:t>.</w:t>
      </w:r>
    </w:p>
    <w:p w:rsidR="00D97A44" w:rsidRDefault="00D97A44">
      <w:pPr>
        <w:jc w:val="center"/>
        <w:rPr>
          <w:b/>
          <w:u w:val="single"/>
        </w:rPr>
      </w:pPr>
    </w:p>
    <w:p w:rsidR="00D97A44" w:rsidRDefault="00D97A44">
      <w:pPr>
        <w:jc w:val="center"/>
        <w:rPr>
          <w:b/>
          <w:u w:val="single"/>
        </w:rPr>
      </w:pPr>
    </w:p>
    <w:tbl>
      <w:tblPr>
        <w:tblStyle w:val="a"/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3225"/>
        <w:gridCol w:w="3075"/>
      </w:tblGrid>
      <w:tr w:rsidR="00D97A44">
        <w:tc>
          <w:tcPr>
            <w:tcW w:w="4188" w:type="dxa"/>
            <w:shd w:val="clear" w:color="auto" w:fill="FF3300"/>
            <w:vAlign w:val="center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3225" w:type="dxa"/>
            <w:shd w:val="clear" w:color="auto" w:fill="FF3300"/>
            <w:vAlign w:val="center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 rok</w:t>
            </w:r>
          </w:p>
        </w:tc>
        <w:tc>
          <w:tcPr>
            <w:tcW w:w="3075" w:type="dxa"/>
            <w:shd w:val="clear" w:color="auto" w:fill="FF3300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rok</w:t>
            </w:r>
          </w:p>
        </w:tc>
      </w:tr>
      <w:tr w:rsidR="00D97A44">
        <w:tc>
          <w:tcPr>
            <w:tcW w:w="4188" w:type="dxa"/>
            <w:shd w:val="clear" w:color="auto" w:fill="FFC000"/>
            <w:vAlign w:val="center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GODINA</w:t>
            </w:r>
          </w:p>
        </w:tc>
        <w:tc>
          <w:tcPr>
            <w:tcW w:w="3225" w:type="dxa"/>
            <w:shd w:val="clear" w:color="auto" w:fill="FFC000"/>
            <w:vAlign w:val="center"/>
          </w:tcPr>
          <w:p w:rsidR="00D97A44" w:rsidRDefault="00D97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D97A44" w:rsidRDefault="00D97A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1</w:t>
            </w:r>
            <w:r>
              <w:t xml:space="preserve"> - Nivo A1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 xml:space="preserve">09. 01. u 9.00 </w:t>
            </w:r>
          </w:p>
          <w:p w:rsidR="00D97A44" w:rsidRDefault="00D97A44">
            <w:pPr>
              <w:jc w:val="center"/>
              <w:rPr>
                <w:color w:val="FF0000"/>
              </w:rPr>
            </w:pP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 xml:space="preserve">23. 01. u 9.00 h 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1 -</w:t>
            </w:r>
            <w:r>
              <w:t xml:space="preserve"> Osnove fonetike i morfologije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13. 01. u 9.00h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(popravni kolokvijumi)</w:t>
            </w:r>
          </w:p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 xml:space="preserve">16. 01. u 9.00h 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(završni – usmeni ispit)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27. 01. u 9.00h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1 </w:t>
            </w:r>
            <w: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t>Srednji vijek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 xml:space="preserve">14.01. </w:t>
            </w:r>
            <w:r>
              <w:t xml:space="preserve">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>28.01.</w:t>
            </w:r>
            <w:r>
              <w:t xml:space="preserve"> 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15.01. u 8:30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25.01. u 8:30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UVOD U OPŠTU LINGVISTIKU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</w:rPr>
              <w:t>20.01.</w:t>
            </w:r>
            <w:r>
              <w:t xml:space="preserve"> u</w:t>
            </w:r>
            <w:r>
              <w:rPr>
                <w:smallCaps/>
              </w:rPr>
              <w:t xml:space="preserve"> 11.00</w:t>
            </w:r>
            <w:r>
              <w:t xml:space="preserve"> h (amfiteatar)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</w:rPr>
              <w:t xml:space="preserve">03.02. </w:t>
            </w:r>
            <w:r>
              <w:t xml:space="preserve"> u</w:t>
            </w:r>
            <w:r>
              <w:rPr>
                <w:smallCaps/>
              </w:rPr>
              <w:t xml:space="preserve"> 11.00</w:t>
            </w:r>
            <w:r>
              <w:t xml:space="preserve"> h (amfiteatar)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CRNOGORSKI JEZIK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10. 01. u 14.00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24. 01. u 14.00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8.30 h (amfiteatar)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22.01. u 8.30 h (amfiteatar)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13.00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01.02. u 13.00 h (amfiteatar)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RUSKI JEZIK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 xml:space="preserve">15.01. u 14.00 </w:t>
            </w:r>
            <w:r>
              <w:t>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 xml:space="preserve">03.02. u 14.00 </w:t>
            </w:r>
            <w:r>
              <w:t>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</w:tr>
      <w:tr w:rsidR="00D97A44">
        <w:tc>
          <w:tcPr>
            <w:tcW w:w="4188" w:type="dxa"/>
            <w:shd w:val="clear" w:color="auto" w:fill="FFC000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GODINA</w:t>
            </w:r>
          </w:p>
        </w:tc>
        <w:tc>
          <w:tcPr>
            <w:tcW w:w="322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3 - Nivo B1.1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  <w:rPr>
                <w:color w:val="000000"/>
                <w:sz w:val="22"/>
                <w:szCs w:val="22"/>
              </w:rPr>
            </w:pPr>
            <w:r>
              <w:t>10.01. u 9.30 h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t xml:space="preserve"> 17.01. u 9.30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24. 01. u 9.00 h</w:t>
            </w:r>
          </w:p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t xml:space="preserve"> 31.01. u 9.30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3 - Leksikologija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13.01. u 12.00 h</w:t>
            </w:r>
          </w:p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t xml:space="preserve">20.01. u 11.30 h 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27.01. u 12.00 h</w:t>
            </w:r>
          </w:p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rPr>
                <w:smallCaps/>
              </w:rPr>
              <w:t>30.01.</w:t>
            </w:r>
            <w:r>
              <w:t xml:space="preserve"> u</w:t>
            </w:r>
            <w:r>
              <w:rPr>
                <w:smallCaps/>
              </w:rPr>
              <w:t xml:space="preserve"> 11.30</w:t>
            </w:r>
            <w:r>
              <w:t xml:space="preserve"> h 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3 - Barok, prosvjetiteljstvo i neoklasicizam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 xml:space="preserve">14.01. </w:t>
            </w:r>
            <w:r>
              <w:t xml:space="preserve">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>28.01.</w:t>
            </w:r>
            <w:r>
              <w:t xml:space="preserve"> 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3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>15.01</w:t>
            </w:r>
            <w:r>
              <w:t>. u 11</w:t>
            </w:r>
            <w:r>
              <w:rPr>
                <w:smallCaps/>
              </w:rPr>
              <w:t xml:space="preserve">:00 </w:t>
            </w:r>
            <w:r>
              <w:t>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 xml:space="preserve">29.01. </w:t>
            </w:r>
            <w:r>
              <w:t>u</w:t>
            </w:r>
            <w:r>
              <w:rPr>
                <w:smallCaps/>
              </w:rPr>
              <w:t xml:space="preserve"> 10:00</w:t>
            </w:r>
            <w:r>
              <w:t xml:space="preserve">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LATINSKI JEZIK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16. 01. u 10.00 h, sala 341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03. 02. u 14:50, sal</w:t>
            </w:r>
            <w:r>
              <w:t>a 341</w:t>
            </w:r>
          </w:p>
        </w:tc>
      </w:tr>
      <w:tr w:rsidR="00D97A44">
        <w:trPr>
          <w:trHeight w:val="36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3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r>
              <w:t>11.01. u 10.00 h (amfiteatar)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25.01. u 10.00 h (amfiteatar)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3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10.00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04.02. u 10.00 h (sala 215)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3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11.00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01.02. u 11.00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3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13.00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01.02. u 13.00 h (amfiteatar)</w:t>
            </w:r>
          </w:p>
        </w:tc>
      </w:tr>
      <w:tr w:rsidR="00D97A44">
        <w:tc>
          <w:tcPr>
            <w:tcW w:w="4188" w:type="dxa"/>
            <w:shd w:val="clear" w:color="auto" w:fill="FFC000"/>
          </w:tcPr>
          <w:p w:rsidR="00D97A44" w:rsidRDefault="00490A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GODINA</w:t>
            </w:r>
          </w:p>
        </w:tc>
        <w:tc>
          <w:tcPr>
            <w:tcW w:w="322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</w:tr>
      <w:tr w:rsidR="00D97A44">
        <w:trPr>
          <w:trHeight w:val="30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5 - Nivo B2.1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ind w:left="-51"/>
              <w:jc w:val="center"/>
              <w:rPr>
                <w:sz w:val="22"/>
                <w:szCs w:val="22"/>
              </w:rPr>
            </w:pPr>
            <w:r>
              <w:t xml:space="preserve">09.01. u 11:30 </w:t>
            </w:r>
            <w:r>
              <w:rPr>
                <w:sz w:val="22"/>
                <w:szCs w:val="22"/>
              </w:rPr>
              <w:t>h</w:t>
            </w:r>
          </w:p>
          <w:p w:rsidR="00D97A44" w:rsidRDefault="00490AD4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t>17.01. u 8.30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23.01. u 11.30 h</w:t>
            </w:r>
          </w:p>
          <w:p w:rsidR="00D97A44" w:rsidRDefault="00490AD4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usmeni: </w:t>
            </w:r>
            <w:r>
              <w:t xml:space="preserve"> 30.01. u 9.00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5 - Sintaksa proste rečenice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t>13.01. u 9.00 h</w:t>
            </w:r>
            <w:r>
              <w:rPr>
                <w:sz w:val="22"/>
                <w:szCs w:val="22"/>
              </w:rPr>
              <w:t xml:space="preserve">         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(popravni kolokvijumi)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t>16.01. u 13.00 h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(završni - usmeni ispit)</w:t>
            </w:r>
          </w:p>
        </w:tc>
        <w:tc>
          <w:tcPr>
            <w:tcW w:w="3075" w:type="dxa"/>
            <w:shd w:val="clear" w:color="auto" w:fill="FFFF99"/>
          </w:tcPr>
          <w:p w:rsidR="00D97A44" w:rsidRDefault="00D97A44">
            <w:pPr>
              <w:ind w:left="-51"/>
              <w:jc w:val="center"/>
              <w:rPr>
                <w:sz w:val="22"/>
                <w:szCs w:val="22"/>
              </w:rPr>
            </w:pPr>
          </w:p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27. 01. u 13.00h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PREVOĐENJA 1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10.01. u 12.00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24.01. u 12.00 h</w:t>
            </w:r>
          </w:p>
        </w:tc>
      </w:tr>
      <w:tr w:rsidR="00D97A44">
        <w:trPr>
          <w:trHeight w:val="28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5 - Književnost prve polovine 20. vijeka 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 xml:space="preserve">15.01. </w:t>
            </w:r>
            <w:r>
              <w:t xml:space="preserve">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>29.01.</w:t>
            </w:r>
            <w:r>
              <w:t xml:space="preserve"> u </w:t>
            </w:r>
            <w:r>
              <w:rPr>
                <w:smallCaps/>
              </w:rPr>
              <w:t>9:30</w:t>
            </w:r>
            <w:r>
              <w:t xml:space="preserve"> h</w:t>
            </w:r>
          </w:p>
        </w:tc>
      </w:tr>
      <w:tr w:rsidR="00D97A44">
        <w:trPr>
          <w:trHeight w:val="32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5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>14.01</w:t>
            </w:r>
            <w:r>
              <w:t>. u 11</w:t>
            </w:r>
            <w:r>
              <w:rPr>
                <w:smallCaps/>
              </w:rPr>
              <w:t>:30</w:t>
            </w:r>
            <w:r>
              <w:t xml:space="preserve">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rPr>
                <w:smallCaps/>
              </w:rPr>
              <w:t xml:space="preserve">28.01. </w:t>
            </w:r>
            <w:r>
              <w:t>u</w:t>
            </w:r>
            <w:r>
              <w:rPr>
                <w:smallCaps/>
              </w:rPr>
              <w:t xml:space="preserve"> 11:30</w:t>
            </w:r>
            <w:r>
              <w:t xml:space="preserve">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 ITALIJANSKOG JEZIKA I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ind w:left="-51"/>
              <w:jc w:val="center"/>
            </w:pPr>
            <w:r>
              <w:t>11.01. u 8:30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ind w:left="-51"/>
              <w:jc w:val="center"/>
            </w:pPr>
            <w:r>
              <w:t>25.01. u 8:30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5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t>17.01. u 10.30, sala 213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31.01. u 10.30, sala 213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5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17.01. u 11.00 h, sala 214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31.01. u 13.00 h, sala 214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5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9.00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23.01. u 9.00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FF99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</w:tr>
      <w:tr w:rsidR="00D97A44">
        <w:tc>
          <w:tcPr>
            <w:tcW w:w="4188" w:type="dxa"/>
            <w:shd w:val="clear" w:color="auto" w:fill="FFC000"/>
          </w:tcPr>
          <w:p w:rsidR="00D97A44" w:rsidRDefault="00490A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SPECIJALISTIČKE STUDIJE</w:t>
            </w:r>
          </w:p>
        </w:tc>
        <w:tc>
          <w:tcPr>
            <w:tcW w:w="322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D97A44" w:rsidRDefault="00D97A44">
            <w:pPr>
              <w:jc w:val="center"/>
              <w:rPr>
                <w:sz w:val="22"/>
                <w:szCs w:val="22"/>
              </w:rPr>
            </w:pPr>
          </w:p>
        </w:tc>
      </w:tr>
      <w:tr w:rsidR="00D97A44">
        <w:trPr>
          <w:trHeight w:val="68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ITALIJANSKI JEZIK I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10.01. u 9.00 h</w:t>
            </w:r>
          </w:p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usmeni: 17. 01. u 12.00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24.01. u 9.00 h</w:t>
            </w:r>
          </w:p>
          <w:p w:rsidR="00D97A44" w:rsidRDefault="00490AD4">
            <w:pPr>
              <w:jc w:val="center"/>
            </w:pPr>
            <w:r>
              <w:t>usmeni: 31.01. u 12.00 h</w:t>
            </w:r>
          </w:p>
        </w:tc>
      </w:tr>
      <w:tr w:rsidR="00D97A44">
        <w:trPr>
          <w:trHeight w:val="36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I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t>14.01. u 11.30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28.01. u 11.30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OSNOVI METODIKE NASTAVE STRANIH JEZIKA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13.01. u 10.00 h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30.01. u 8.</w:t>
            </w:r>
            <w:bookmarkStart w:id="1" w:name="_GoBack"/>
            <w:bookmarkEnd w:id="1"/>
            <w:r>
              <w:t>30 h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LINGVISTIKA I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15.01. u 12.00 h, sala 006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29.01. u 12.00 h, sala 006</w:t>
            </w:r>
          </w:p>
        </w:tc>
      </w:tr>
      <w:tr w:rsidR="00D97A44"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PEDAGOGIJA - TEORIJA VASPITANJA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09.01. u 10.00 h (amfiteatar)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23.01. u 10.00 h (amfiteatar)</w:t>
            </w:r>
          </w:p>
        </w:tc>
      </w:tr>
      <w:tr w:rsidR="00D97A44">
        <w:trPr>
          <w:trHeight w:val="150"/>
        </w:trPr>
        <w:tc>
          <w:tcPr>
            <w:tcW w:w="4188" w:type="dxa"/>
            <w:shd w:val="clear" w:color="auto" w:fill="FFFF99"/>
          </w:tcPr>
          <w:p w:rsidR="00D97A44" w:rsidRDefault="00490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RAZVOJNA PSIHOLOGIJA</w:t>
            </w:r>
          </w:p>
        </w:tc>
        <w:tc>
          <w:tcPr>
            <w:tcW w:w="322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11.01. u 12.00 h (amfiteatar)</w:t>
            </w:r>
          </w:p>
        </w:tc>
        <w:tc>
          <w:tcPr>
            <w:tcW w:w="3075" w:type="dxa"/>
            <w:shd w:val="clear" w:color="auto" w:fill="FFFF99"/>
          </w:tcPr>
          <w:p w:rsidR="00D97A44" w:rsidRDefault="00490AD4">
            <w:pPr>
              <w:jc w:val="center"/>
            </w:pPr>
            <w:r>
              <w:t>25.01. u 12.00 h (amfiteatar)</w:t>
            </w:r>
          </w:p>
        </w:tc>
      </w:tr>
    </w:tbl>
    <w:p w:rsidR="00D97A44" w:rsidRDefault="00D97A44">
      <w:pPr>
        <w:rPr>
          <w:sz w:val="22"/>
          <w:szCs w:val="22"/>
        </w:rPr>
      </w:pPr>
    </w:p>
    <w:sectPr w:rsidR="00D97A44">
      <w:pgSz w:w="12240" w:h="15840"/>
      <w:pgMar w:top="284" w:right="1800" w:bottom="71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7A44"/>
    <w:rsid w:val="00490AD4"/>
    <w:rsid w:val="00D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2019-12-29T22:06:00Z</dcterms:created>
  <dcterms:modified xsi:type="dcterms:W3CDTF">2019-12-29T22:07:00Z</dcterms:modified>
</cp:coreProperties>
</file>