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49" w:rsidRPr="000D31DF" w:rsidRDefault="002C5AED">
      <w:pPr>
        <w:rPr>
          <w:rFonts w:ascii="Garamond" w:hAnsi="Garamond"/>
          <w:b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b/>
          <w:color w:val="000000" w:themeColor="text1"/>
          <w:sz w:val="24"/>
          <w:szCs w:val="24"/>
          <w:lang w:val="sr-Latn-RS"/>
        </w:rPr>
        <w:t>6. decembar, sala I, 13:30h – 15:00h</w:t>
      </w:r>
    </w:p>
    <w:p w:rsidR="002C5AED" w:rsidRPr="000D31DF" w:rsidRDefault="002C5AED" w:rsidP="002C5AED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Helena Brajović</w:t>
      </w:r>
    </w:p>
    <w:p w:rsidR="002C5AED" w:rsidRPr="000D31DF" w:rsidRDefault="002C5AED" w:rsidP="002C5AED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Elma Ljuca</w:t>
      </w:r>
    </w:p>
    <w:p w:rsidR="002C5AED" w:rsidRPr="000D31DF" w:rsidRDefault="002C5AED" w:rsidP="002C5AED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Dina Pepić</w:t>
      </w:r>
    </w:p>
    <w:p w:rsidR="002C5AED" w:rsidRPr="000D31DF" w:rsidRDefault="002C5AED" w:rsidP="002C5AED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Nikola Banović</w:t>
      </w:r>
    </w:p>
    <w:p w:rsidR="002C5AED" w:rsidRPr="000D31DF" w:rsidRDefault="002C5AED" w:rsidP="002C5AED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Vedrana Zlaić</w:t>
      </w:r>
    </w:p>
    <w:p w:rsidR="002C5AED" w:rsidRPr="000D31DF" w:rsidRDefault="002C5AED" w:rsidP="002C5AED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Dino Mučić</w:t>
      </w:r>
    </w:p>
    <w:p w:rsidR="002C5AED" w:rsidRPr="000D31DF" w:rsidRDefault="002C5AED" w:rsidP="002C5AED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Kristina Martinović</w:t>
      </w:r>
    </w:p>
    <w:p w:rsidR="00A63B8A" w:rsidRPr="000D31DF" w:rsidRDefault="00A63B8A" w:rsidP="00A63B8A">
      <w:pPr>
        <w:rPr>
          <w:rFonts w:ascii="Garamond" w:hAnsi="Garamond"/>
          <w:b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b/>
          <w:color w:val="000000" w:themeColor="text1"/>
          <w:sz w:val="24"/>
          <w:szCs w:val="24"/>
          <w:lang w:val="sr-Latn-RS"/>
        </w:rPr>
        <w:t>12. decembar, sala III, 14:30h – 16:00h</w:t>
      </w:r>
    </w:p>
    <w:p w:rsidR="00A63B8A" w:rsidRPr="000D31DF" w:rsidRDefault="00A63B8A" w:rsidP="00A63B8A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 xml:space="preserve">Marijana Tomić </w:t>
      </w:r>
    </w:p>
    <w:p w:rsidR="00A63B8A" w:rsidRPr="000D31DF" w:rsidRDefault="00A63B8A" w:rsidP="00A63B8A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Anđela Gardašević</w:t>
      </w:r>
    </w:p>
    <w:p w:rsidR="00A63B8A" w:rsidRPr="000D31DF" w:rsidRDefault="00A63B8A" w:rsidP="00A63B8A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Elena Mavrak</w:t>
      </w:r>
    </w:p>
    <w:p w:rsidR="00A63B8A" w:rsidRPr="000D31DF" w:rsidRDefault="00A63B8A" w:rsidP="00A63B8A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Aleksandra Drljević</w:t>
      </w:r>
    </w:p>
    <w:p w:rsidR="00A63B8A" w:rsidRPr="000D31DF" w:rsidRDefault="00A63B8A" w:rsidP="00A63B8A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 xml:space="preserve">Renata </w:t>
      </w:r>
      <w:r w:rsidR="004C0DA9">
        <w:rPr>
          <w:rFonts w:ascii="Garamond" w:hAnsi="Garamond"/>
          <w:color w:val="000000" w:themeColor="text1"/>
          <w:sz w:val="24"/>
          <w:szCs w:val="24"/>
          <w:lang w:val="sr-Latn-RS"/>
        </w:rPr>
        <w:t>S</w:t>
      </w: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elčanin</w:t>
      </w:r>
    </w:p>
    <w:p w:rsidR="00A63B8A" w:rsidRPr="000D31DF" w:rsidRDefault="00912738" w:rsidP="00A63B8A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>
        <w:rPr>
          <w:rFonts w:ascii="Garamond" w:hAnsi="Garamond"/>
          <w:color w:val="000000" w:themeColor="text1"/>
          <w:sz w:val="24"/>
          <w:szCs w:val="24"/>
          <w:lang w:val="sr-Latn-RS"/>
        </w:rPr>
        <w:t>Kristina Gojč</w:t>
      </w:r>
      <w:r w:rsidR="00A63B8A"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aj</w:t>
      </w:r>
    </w:p>
    <w:p w:rsidR="00A63B8A" w:rsidRPr="000D31DF" w:rsidRDefault="00A63B8A" w:rsidP="00A63B8A">
      <w:pPr>
        <w:rPr>
          <w:rFonts w:ascii="Garamond" w:hAnsi="Garamond"/>
          <w:b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b/>
          <w:color w:val="000000" w:themeColor="text1"/>
          <w:sz w:val="24"/>
          <w:szCs w:val="24"/>
          <w:lang w:val="sr-Latn-RS"/>
        </w:rPr>
        <w:t>13. decembar, sala I, 13:30h – 15:00h</w:t>
      </w:r>
    </w:p>
    <w:p w:rsidR="00A63B8A" w:rsidRPr="000D31DF" w:rsidRDefault="00A63B8A" w:rsidP="00A63B8A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Miljana Krivokapić</w:t>
      </w:r>
    </w:p>
    <w:p w:rsidR="00A63B8A" w:rsidRPr="000D31DF" w:rsidRDefault="00A56495" w:rsidP="00A63B8A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Sava Mirković</w:t>
      </w:r>
    </w:p>
    <w:p w:rsidR="00A56495" w:rsidRPr="000D31DF" w:rsidRDefault="00A56495" w:rsidP="00A63B8A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Jelena Radulović</w:t>
      </w:r>
    </w:p>
    <w:p w:rsidR="00A56495" w:rsidRPr="000D31DF" w:rsidRDefault="00A56495" w:rsidP="00A63B8A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Adnan Metanović</w:t>
      </w:r>
    </w:p>
    <w:p w:rsidR="00A56495" w:rsidRPr="000D31DF" w:rsidRDefault="00A56495" w:rsidP="00A63B8A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Rijalda Ramusović</w:t>
      </w:r>
    </w:p>
    <w:p w:rsidR="00A56495" w:rsidRPr="000D31DF" w:rsidRDefault="00A56495" w:rsidP="00A63B8A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Milorad Tošić</w:t>
      </w:r>
    </w:p>
    <w:p w:rsidR="00A56495" w:rsidRPr="000D31DF" w:rsidRDefault="00A56495" w:rsidP="00A56495">
      <w:pPr>
        <w:rPr>
          <w:rFonts w:ascii="Garamond" w:hAnsi="Garamond"/>
          <w:b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b/>
          <w:color w:val="000000" w:themeColor="text1"/>
          <w:sz w:val="24"/>
          <w:szCs w:val="24"/>
          <w:lang w:val="sr-Latn-RS"/>
        </w:rPr>
        <w:t>19. decembar, sala III, 14:30h – 16:00h</w:t>
      </w:r>
    </w:p>
    <w:p w:rsidR="00A56495" w:rsidRPr="000D31DF" w:rsidRDefault="00A56495" w:rsidP="00A56495">
      <w:pPr>
        <w:pStyle w:val="ListParagraph"/>
        <w:numPr>
          <w:ilvl w:val="0"/>
          <w:numId w:val="4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Luka Bulatović</w:t>
      </w:r>
    </w:p>
    <w:p w:rsidR="00A56495" w:rsidRPr="000D31DF" w:rsidRDefault="00A56495" w:rsidP="00A56495">
      <w:pPr>
        <w:pStyle w:val="ListParagraph"/>
        <w:numPr>
          <w:ilvl w:val="0"/>
          <w:numId w:val="4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Anđela Brnović</w:t>
      </w:r>
    </w:p>
    <w:p w:rsidR="00A56495" w:rsidRPr="000D31DF" w:rsidRDefault="00A56495" w:rsidP="00A56495">
      <w:pPr>
        <w:pStyle w:val="ListParagraph"/>
        <w:numPr>
          <w:ilvl w:val="0"/>
          <w:numId w:val="4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Una Vukotić</w:t>
      </w:r>
    </w:p>
    <w:p w:rsidR="00A56495" w:rsidRPr="000D31DF" w:rsidRDefault="00A56495" w:rsidP="00A56495">
      <w:pPr>
        <w:pStyle w:val="ListParagraph"/>
        <w:numPr>
          <w:ilvl w:val="0"/>
          <w:numId w:val="4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Majna Merulić</w:t>
      </w:r>
    </w:p>
    <w:p w:rsidR="00A56495" w:rsidRPr="000D31DF" w:rsidRDefault="00A56495" w:rsidP="00A56495">
      <w:pPr>
        <w:pStyle w:val="ListParagraph"/>
        <w:numPr>
          <w:ilvl w:val="0"/>
          <w:numId w:val="4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Jakov Janjušević</w:t>
      </w:r>
    </w:p>
    <w:p w:rsidR="00A56495" w:rsidRPr="000D31DF" w:rsidRDefault="00A56495" w:rsidP="00A56495">
      <w:pPr>
        <w:pStyle w:val="ListParagraph"/>
        <w:numPr>
          <w:ilvl w:val="0"/>
          <w:numId w:val="4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Jovana Jagetić</w:t>
      </w:r>
    </w:p>
    <w:p w:rsidR="00A56495" w:rsidRPr="000D31DF" w:rsidRDefault="00A56495" w:rsidP="00A56495">
      <w:pPr>
        <w:rPr>
          <w:rFonts w:ascii="Garamond" w:hAnsi="Garamond"/>
          <w:b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b/>
          <w:color w:val="000000" w:themeColor="text1"/>
          <w:sz w:val="24"/>
          <w:szCs w:val="24"/>
          <w:lang w:val="sr-Latn-RS"/>
        </w:rPr>
        <w:t>20. decembar, sala I, 13:30h – 16:00h</w:t>
      </w:r>
    </w:p>
    <w:p w:rsidR="00A56495" w:rsidRPr="000D31DF" w:rsidRDefault="00A56495" w:rsidP="00A56495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Milica Danilović</w:t>
      </w:r>
    </w:p>
    <w:p w:rsidR="00A56495" w:rsidRPr="000D31DF" w:rsidRDefault="00A56495" w:rsidP="00A56495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Nađa Popović</w:t>
      </w:r>
    </w:p>
    <w:p w:rsidR="00A56495" w:rsidRPr="000D31DF" w:rsidRDefault="00A56495" w:rsidP="00A56495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Milo Perović</w:t>
      </w:r>
    </w:p>
    <w:p w:rsidR="00A56495" w:rsidRPr="000D31DF" w:rsidRDefault="00A56495" w:rsidP="00A56495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Isidora Vojvodić</w:t>
      </w:r>
    </w:p>
    <w:p w:rsidR="00A56495" w:rsidRPr="000D31DF" w:rsidRDefault="00A56495" w:rsidP="00A56495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Tamara Terzić</w:t>
      </w:r>
    </w:p>
    <w:p w:rsidR="00A56495" w:rsidRDefault="00A56495" w:rsidP="00A56495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Petar Laušević</w:t>
      </w:r>
    </w:p>
    <w:p w:rsidR="004C0DA9" w:rsidRDefault="004C0DA9" w:rsidP="004C0DA9">
      <w:pPr>
        <w:rPr>
          <w:rFonts w:ascii="Garamond" w:hAnsi="Garamond"/>
          <w:color w:val="000000" w:themeColor="text1"/>
          <w:sz w:val="24"/>
          <w:szCs w:val="24"/>
          <w:lang w:val="sr-Latn-RS"/>
        </w:rPr>
      </w:pPr>
    </w:p>
    <w:p w:rsidR="004C0DA9" w:rsidRPr="004C0DA9" w:rsidRDefault="004C0DA9" w:rsidP="004C0DA9">
      <w:pPr>
        <w:rPr>
          <w:rFonts w:ascii="Garamond" w:hAnsi="Garamond"/>
          <w:color w:val="000000" w:themeColor="text1"/>
          <w:sz w:val="24"/>
          <w:szCs w:val="24"/>
          <w:lang w:val="sr-Latn-RS"/>
        </w:rPr>
      </w:pPr>
    </w:p>
    <w:p w:rsidR="000D31DF" w:rsidRPr="000D31DF" w:rsidRDefault="000D31DF" w:rsidP="000D31DF">
      <w:pPr>
        <w:rPr>
          <w:rFonts w:ascii="Garamond" w:hAnsi="Garamond"/>
          <w:b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b/>
          <w:color w:val="000000" w:themeColor="text1"/>
          <w:sz w:val="24"/>
          <w:szCs w:val="24"/>
          <w:lang w:val="sr-Latn-RS"/>
        </w:rPr>
        <w:lastRenderedPageBreak/>
        <w:t>23. decembar, sala III, 14:00h-15:30h</w:t>
      </w:r>
      <w:r w:rsidR="004C0DA9">
        <w:rPr>
          <w:rFonts w:ascii="Garamond" w:hAnsi="Garamond"/>
          <w:b/>
          <w:color w:val="000000" w:themeColor="text1"/>
          <w:sz w:val="24"/>
          <w:szCs w:val="24"/>
          <w:lang w:val="sr-Latn-RS"/>
        </w:rPr>
        <w:t xml:space="preserve"> ili 26. decembar, sala III, 14:30h-16:00h</w:t>
      </w:r>
    </w:p>
    <w:p w:rsidR="000D31DF" w:rsidRPr="000D31DF" w:rsidRDefault="000D31DF" w:rsidP="000D31DF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Miloš Miranović</w:t>
      </w:r>
    </w:p>
    <w:p w:rsidR="000D31DF" w:rsidRPr="000D31DF" w:rsidRDefault="000D31DF" w:rsidP="000D31DF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Katarina Konatar</w:t>
      </w:r>
    </w:p>
    <w:p w:rsidR="000D31DF" w:rsidRPr="000D31DF" w:rsidRDefault="000D31DF" w:rsidP="000D31DF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Nađa Marsenić</w:t>
      </w:r>
    </w:p>
    <w:p w:rsidR="000D31DF" w:rsidRPr="000D31DF" w:rsidRDefault="000D31DF" w:rsidP="000D31DF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Jelena Džankić</w:t>
      </w:r>
    </w:p>
    <w:p w:rsidR="000D31DF" w:rsidRPr="000D31DF" w:rsidRDefault="000D31DF" w:rsidP="000D31DF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Nikolina Čupić</w:t>
      </w:r>
    </w:p>
    <w:p w:rsidR="000D31DF" w:rsidRPr="000D31DF" w:rsidRDefault="000D31DF" w:rsidP="000D31DF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Mia Gardašević</w:t>
      </w:r>
    </w:p>
    <w:p w:rsidR="000D31DF" w:rsidRPr="000D31DF" w:rsidRDefault="000D31DF" w:rsidP="000D31DF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D31DF">
        <w:rPr>
          <w:rFonts w:ascii="Garamond" w:hAnsi="Garamond"/>
          <w:color w:val="000000" w:themeColor="text1"/>
          <w:sz w:val="24"/>
          <w:szCs w:val="24"/>
          <w:lang w:val="sr-Latn-RS"/>
        </w:rPr>
        <w:t>Nina Vučić</w:t>
      </w:r>
    </w:p>
    <w:p w:rsidR="00A63B8A" w:rsidRPr="00A63B8A" w:rsidRDefault="00A63B8A" w:rsidP="00A63B8A">
      <w:pPr>
        <w:pStyle w:val="ListParagraph"/>
        <w:rPr>
          <w:lang w:val="sr-Latn-RS"/>
        </w:rPr>
      </w:pPr>
      <w:bookmarkStart w:id="0" w:name="_GoBack"/>
      <w:bookmarkEnd w:id="0"/>
    </w:p>
    <w:sectPr w:rsidR="00A63B8A" w:rsidRPr="00A63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0F00"/>
    <w:multiLevelType w:val="hybridMultilevel"/>
    <w:tmpl w:val="49D6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2163"/>
    <w:multiLevelType w:val="hybridMultilevel"/>
    <w:tmpl w:val="11E27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15B8"/>
    <w:multiLevelType w:val="hybridMultilevel"/>
    <w:tmpl w:val="D7742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5184"/>
    <w:multiLevelType w:val="hybridMultilevel"/>
    <w:tmpl w:val="E23EF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3287"/>
    <w:multiLevelType w:val="hybridMultilevel"/>
    <w:tmpl w:val="3484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C2241"/>
    <w:multiLevelType w:val="hybridMultilevel"/>
    <w:tmpl w:val="8CF88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09"/>
    <w:rsid w:val="000D31DF"/>
    <w:rsid w:val="002C5AED"/>
    <w:rsid w:val="004C0DA9"/>
    <w:rsid w:val="006547DD"/>
    <w:rsid w:val="007D7209"/>
    <w:rsid w:val="00912738"/>
    <w:rsid w:val="00A56495"/>
    <w:rsid w:val="00A63B8A"/>
    <w:rsid w:val="00C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D271"/>
  <w15:chartTrackingRefBased/>
  <w15:docId w15:val="{05F3CF26-FEB5-4D02-BB0C-F808EB5B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dcterms:created xsi:type="dcterms:W3CDTF">2019-11-20T17:47:00Z</dcterms:created>
  <dcterms:modified xsi:type="dcterms:W3CDTF">2019-11-21T13:28:00Z</dcterms:modified>
</cp:coreProperties>
</file>