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1799"/>
        <w:gridCol w:w="3418"/>
        <w:gridCol w:w="3151"/>
      </w:tblGrid>
      <w:tr w:rsidR="0025700B" w:rsidRPr="00202DA7" w14:paraId="2C9D43E8" w14:textId="77777777" w:rsidTr="00D41340">
        <w:trPr>
          <w:trHeight w:val="826"/>
        </w:trPr>
        <w:tc>
          <w:tcPr>
            <w:tcW w:w="920" w:type="dxa"/>
            <w:shd w:val="clear" w:color="auto" w:fill="DBE5F1" w:themeFill="accent1" w:themeFillTint="33"/>
            <w:vAlign w:val="center"/>
          </w:tcPr>
          <w:p w14:paraId="17E2CD02" w14:textId="48CAB4AA" w:rsidR="0025700B" w:rsidRPr="00202DA7" w:rsidRDefault="009946C2" w:rsidP="00202DA7">
            <w:pPr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R</w:t>
            </w:r>
            <w:r w:rsidR="0025700B" w:rsidRPr="00202DA7">
              <w:rPr>
                <w:rFonts w:ascii="Arial" w:hAnsi="Arial" w:cs="Arial"/>
                <w:lang w:val="en-US"/>
              </w:rPr>
              <w:t>edni broj</w:t>
            </w:r>
          </w:p>
        </w:tc>
        <w:tc>
          <w:tcPr>
            <w:tcW w:w="1799" w:type="dxa"/>
            <w:shd w:val="clear" w:color="auto" w:fill="DBE5F1" w:themeFill="accent1" w:themeFillTint="33"/>
            <w:vAlign w:val="center"/>
          </w:tcPr>
          <w:p w14:paraId="72DF7D19" w14:textId="77777777" w:rsidR="0025700B" w:rsidRPr="00202DA7" w:rsidRDefault="0025700B" w:rsidP="00D41340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lang w:val="en-US"/>
              </w:rPr>
              <w:t>Datum i vrijeme</w:t>
            </w:r>
          </w:p>
        </w:tc>
        <w:tc>
          <w:tcPr>
            <w:tcW w:w="3418" w:type="dxa"/>
            <w:shd w:val="clear" w:color="auto" w:fill="DBE5F1" w:themeFill="accent1" w:themeFillTint="33"/>
            <w:vAlign w:val="center"/>
          </w:tcPr>
          <w:p w14:paraId="02CF0AD7" w14:textId="77777777" w:rsidR="0025700B" w:rsidRPr="00202DA7" w:rsidRDefault="0025700B" w:rsidP="0053297B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lang w:val="en-US"/>
              </w:rPr>
              <w:t>Tema</w:t>
            </w:r>
          </w:p>
        </w:tc>
        <w:tc>
          <w:tcPr>
            <w:tcW w:w="3151" w:type="dxa"/>
            <w:shd w:val="clear" w:color="auto" w:fill="DBE5F1" w:themeFill="accent1" w:themeFillTint="33"/>
            <w:vAlign w:val="center"/>
          </w:tcPr>
          <w:p w14:paraId="5BDF9D2A" w14:textId="77777777" w:rsidR="0025700B" w:rsidRPr="00202DA7" w:rsidRDefault="0025700B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lang w:val="en-US"/>
              </w:rPr>
              <w:t>Studenti</w:t>
            </w:r>
          </w:p>
        </w:tc>
      </w:tr>
      <w:tr w:rsidR="0053297B" w:rsidRPr="00202DA7" w14:paraId="05D85235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842D820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4BDF157" w14:textId="77777777" w:rsidR="0053297B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1AE27E25" w14:textId="7E0E1566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276A09FC" w14:textId="77777777" w:rsidR="00612C98" w:rsidRPr="00202DA7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2CA3EED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Telekomunikacioni softver</w:t>
            </w:r>
          </w:p>
          <w:p w14:paraId="280E065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Mrežne arhitekture i protokoli</w:t>
            </w:r>
          </w:p>
          <w:p w14:paraId="3D15405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OSI arhitektura mreže</w:t>
            </w:r>
          </w:p>
          <w:p w14:paraId="2A0DD187" w14:textId="73515D08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TCP/IP mrežni protokoli</w:t>
            </w:r>
          </w:p>
        </w:tc>
        <w:tc>
          <w:tcPr>
            <w:tcW w:w="3151" w:type="dxa"/>
            <w:vAlign w:val="center"/>
          </w:tcPr>
          <w:p w14:paraId="6F2BFEBC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Amila Idrizović 36/18</w:t>
            </w:r>
          </w:p>
        </w:tc>
      </w:tr>
      <w:tr w:rsidR="0053297B" w:rsidRPr="00202DA7" w14:paraId="29AC30B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6D681E9" w14:textId="55E059D1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E42AC7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EE070B5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350B13C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Andrea Femić 34/18</w:t>
            </w:r>
          </w:p>
        </w:tc>
      </w:tr>
      <w:tr w:rsidR="0053297B" w:rsidRPr="00202DA7" w14:paraId="2EBBA7D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DD51E11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3EF4041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C80BB6F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1A33F2E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Danijela Marojević 14/18</w:t>
            </w:r>
          </w:p>
        </w:tc>
      </w:tr>
      <w:tr w:rsidR="0053297B" w:rsidRPr="00202DA7" w14:paraId="365E6E93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7022E50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5B93C6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E4EDC76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26C78AE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Ana Milošević 31/18</w:t>
            </w:r>
          </w:p>
        </w:tc>
      </w:tr>
      <w:tr w:rsidR="0053297B" w:rsidRPr="00202DA7" w14:paraId="0092461D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5FC4BC31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97485E2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6410007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6AAC69D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Ema Gargović 45/18</w:t>
            </w:r>
          </w:p>
        </w:tc>
      </w:tr>
      <w:tr w:rsidR="0053297B" w:rsidRPr="00202DA7" w14:paraId="549273F3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0698682F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FE1758B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76729C0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BB9738B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Julija Jovanović 51/18</w:t>
            </w:r>
          </w:p>
        </w:tc>
      </w:tr>
      <w:tr w:rsidR="0053297B" w:rsidRPr="00202DA7" w14:paraId="157E538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1770859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ADCD49A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25376C02" w14:textId="496761DE" w:rsidR="0053297B" w:rsidRP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5561F26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Sistemski softver</w:t>
            </w:r>
          </w:p>
          <w:p w14:paraId="299CD78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Operativni sistemi</w:t>
            </w:r>
          </w:p>
          <w:p w14:paraId="0105DAF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Realizacija koncepta virtuelne memorije</w:t>
            </w:r>
          </w:p>
          <w:p w14:paraId="58AD3B8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Multiprogramski i time-sharing režim rada</w:t>
            </w:r>
          </w:p>
          <w:p w14:paraId="60B61F79" w14:textId="08D153B5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Višekorisnički (mrežni) operativni sistemi</w:t>
            </w:r>
          </w:p>
        </w:tc>
        <w:tc>
          <w:tcPr>
            <w:tcW w:w="3151" w:type="dxa"/>
            <w:vAlign w:val="center"/>
          </w:tcPr>
          <w:p w14:paraId="45E24BAF" w14:textId="1EA927B1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Neljkov</w:t>
            </w:r>
            <w:r w:rsidR="007B3F1A">
              <w:rPr>
                <w:rFonts w:ascii="Arial" w:hAnsi="Arial" w:cs="Arial"/>
              </w:rPr>
              <w:t>ić</w:t>
            </w:r>
            <w:r w:rsidRPr="00202DA7">
              <w:rPr>
                <w:rFonts w:ascii="Arial" w:hAnsi="Arial" w:cs="Arial"/>
              </w:rPr>
              <w:t xml:space="preserve"> Aldina 233/18</w:t>
            </w:r>
          </w:p>
        </w:tc>
      </w:tr>
      <w:tr w:rsidR="0053297B" w:rsidRPr="00202DA7" w14:paraId="33E0E49B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2A579C3E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E11B87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08DE5AB7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54ADBD9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Jovana Vučević 189/18</w:t>
            </w:r>
          </w:p>
        </w:tc>
      </w:tr>
      <w:tr w:rsidR="0053297B" w:rsidRPr="00202DA7" w14:paraId="11B4ADB6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5AEE0CE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0F31827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78F2576C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410C07A" w14:textId="3224485C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An</w:t>
            </w:r>
            <w:r w:rsidR="007B3F1A">
              <w:rPr>
                <w:rFonts w:ascii="Arial" w:hAnsi="Arial" w:cs="Arial"/>
              </w:rPr>
              <w:t>đ</w:t>
            </w:r>
            <w:r w:rsidRPr="00202DA7">
              <w:rPr>
                <w:rFonts w:ascii="Arial" w:hAnsi="Arial" w:cs="Arial"/>
              </w:rPr>
              <w:t xml:space="preserve">ela </w:t>
            </w:r>
            <w:r w:rsidR="007B3F1A">
              <w:rPr>
                <w:rFonts w:ascii="Arial" w:hAnsi="Arial" w:cs="Arial"/>
              </w:rPr>
              <w:t>Đ</w:t>
            </w:r>
            <w:r w:rsidRPr="00202DA7">
              <w:rPr>
                <w:rFonts w:ascii="Arial" w:hAnsi="Arial" w:cs="Arial"/>
              </w:rPr>
              <w:t>uk</w:t>
            </w:r>
            <w:r w:rsidR="007B3F1A">
              <w:rPr>
                <w:rFonts w:ascii="Arial" w:hAnsi="Arial" w:cs="Arial"/>
              </w:rPr>
              <w:t>ić</w:t>
            </w:r>
            <w:r w:rsidRPr="00202DA7">
              <w:rPr>
                <w:rFonts w:ascii="Arial" w:hAnsi="Arial" w:cs="Arial"/>
              </w:rPr>
              <w:t xml:space="preserve"> 237/18</w:t>
            </w:r>
          </w:p>
        </w:tc>
      </w:tr>
      <w:tr w:rsidR="0053297B" w:rsidRPr="00202DA7" w14:paraId="41267E74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B78EB18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8DFD89A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4E856077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DD28ADF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Marina Arambašić 187/18</w:t>
            </w:r>
          </w:p>
        </w:tc>
      </w:tr>
      <w:tr w:rsidR="0053297B" w:rsidRPr="00202DA7" w14:paraId="23401AE0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7CCE024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63A4B58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56911AA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AD75E0E" w14:textId="43536C49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Ne</w:t>
            </w:r>
            <w:r w:rsidR="007B3F1A">
              <w:rPr>
                <w:rFonts w:ascii="Arial" w:hAnsi="Arial" w:cs="Arial"/>
              </w:rPr>
              <w:t>đ</w:t>
            </w:r>
            <w:r w:rsidRPr="00202DA7">
              <w:rPr>
                <w:rFonts w:ascii="Arial" w:hAnsi="Arial" w:cs="Arial"/>
              </w:rPr>
              <w:t>eljka Radonj</w:t>
            </w:r>
            <w:r w:rsidR="007B3F1A">
              <w:rPr>
                <w:rFonts w:ascii="Arial" w:hAnsi="Arial" w:cs="Arial"/>
              </w:rPr>
              <w:t>ić</w:t>
            </w:r>
            <w:r w:rsidRPr="00202DA7">
              <w:rPr>
                <w:rFonts w:ascii="Arial" w:hAnsi="Arial" w:cs="Arial"/>
              </w:rPr>
              <w:t xml:space="preserve"> 201/18</w:t>
            </w:r>
          </w:p>
        </w:tc>
      </w:tr>
      <w:tr w:rsidR="0053297B" w:rsidRPr="00202DA7" w14:paraId="78C049DF" w14:textId="77777777" w:rsidTr="00D41340">
        <w:trPr>
          <w:trHeight w:val="432"/>
        </w:trPr>
        <w:tc>
          <w:tcPr>
            <w:tcW w:w="920" w:type="dxa"/>
            <w:vMerge w:val="restart"/>
            <w:vAlign w:val="center"/>
          </w:tcPr>
          <w:p w14:paraId="6D53CA68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5656AE9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3EC3310E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4288D91D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</w:tcPr>
          <w:p w14:paraId="51F894C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Programski jezici</w:t>
            </w:r>
          </w:p>
          <w:p w14:paraId="486FD68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Mašinski, asemblerski i viši programski jezici</w:t>
            </w:r>
          </w:p>
          <w:p w14:paraId="0585E32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Osobine viših programskih jezika: algoritamski,</w:t>
            </w:r>
          </w:p>
          <w:p w14:paraId="16FE0594" w14:textId="7C67BDB5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strukturirani, proceduralni, strukture podataka</w:t>
            </w:r>
          </w:p>
        </w:tc>
        <w:tc>
          <w:tcPr>
            <w:tcW w:w="3151" w:type="dxa"/>
            <w:vAlign w:val="center"/>
          </w:tcPr>
          <w:p w14:paraId="2A28C2A7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Risto Backović 180/18</w:t>
            </w:r>
          </w:p>
        </w:tc>
      </w:tr>
      <w:tr w:rsidR="0053297B" w:rsidRPr="00202DA7" w14:paraId="27953221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03DEDB9D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79BC338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4D9D0320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1B8DBCEB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Marija Korać 196/18</w:t>
            </w:r>
          </w:p>
        </w:tc>
      </w:tr>
      <w:tr w:rsidR="0053297B" w:rsidRPr="00202DA7" w14:paraId="261AA0CC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21B0DCA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90DC32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40041911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842649C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Marina Kovačević 159/18</w:t>
            </w:r>
          </w:p>
        </w:tc>
      </w:tr>
      <w:tr w:rsidR="0053297B" w:rsidRPr="00202DA7" w14:paraId="4CBCB4D3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669769C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9C1F5EC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1043787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9D2F2E3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Ivana Medan 157/18</w:t>
            </w:r>
          </w:p>
        </w:tc>
      </w:tr>
      <w:tr w:rsidR="0053297B" w:rsidRPr="00202DA7" w14:paraId="2E309474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7E71D721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05718A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5859AEAF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38F5EB2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Nina Mirković 138/18</w:t>
            </w:r>
          </w:p>
        </w:tc>
      </w:tr>
      <w:tr w:rsidR="0053297B" w:rsidRPr="00202DA7" w14:paraId="17915F56" w14:textId="77777777" w:rsidTr="00D41340">
        <w:trPr>
          <w:trHeight w:val="432"/>
        </w:trPr>
        <w:tc>
          <w:tcPr>
            <w:tcW w:w="920" w:type="dxa"/>
            <w:vMerge w:val="restart"/>
            <w:vAlign w:val="center"/>
          </w:tcPr>
          <w:p w14:paraId="18BBEC0D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1F0868F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6366FE2E" w14:textId="61F6ED6F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7C5B7441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</w:tcPr>
          <w:p w14:paraId="4CC8A7F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Mrežne topologije</w:t>
            </w:r>
          </w:p>
          <w:p w14:paraId="48E0498E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Tehnologije prenosa podataka i mrežni servisi</w:t>
            </w:r>
          </w:p>
          <w:p w14:paraId="5F72A77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Dial-up, Packet Switching, Frame Relay, ATM</w:t>
            </w:r>
          </w:p>
          <w:p w14:paraId="4C8FB37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Broadband tehnologije (širokopjasni pristup Internetu)</w:t>
            </w:r>
          </w:p>
          <w:p w14:paraId="5B87D108" w14:textId="3FE47BED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ISDN, DSL, T1,T3</w:t>
            </w:r>
          </w:p>
        </w:tc>
        <w:tc>
          <w:tcPr>
            <w:tcW w:w="3151" w:type="dxa"/>
            <w:vAlign w:val="center"/>
          </w:tcPr>
          <w:p w14:paraId="046AFDA5" w14:textId="1E26B5F5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Ivana Šćekić 197/17</w:t>
            </w:r>
          </w:p>
        </w:tc>
      </w:tr>
      <w:tr w:rsidR="0053297B" w:rsidRPr="00202DA7" w14:paraId="79A583CC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3F03292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74E9ED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1E31CBD2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7650609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Šćekić 85/17</w:t>
            </w:r>
          </w:p>
        </w:tc>
      </w:tr>
      <w:tr w:rsidR="0053297B" w:rsidRPr="00202DA7" w14:paraId="0D506C8E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DBE251D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2A2BB0D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17EEC2AF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DAF68B3" w14:textId="4E1F2D4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Valentina Krgović 169/17</w:t>
            </w:r>
          </w:p>
        </w:tc>
      </w:tr>
      <w:tr w:rsidR="0053297B" w:rsidRPr="00202DA7" w14:paraId="2F382BEA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616128AC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7624B50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40F02D6E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590BA7FB" w14:textId="1D18DC41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Dragana Vulević 50/17</w:t>
            </w:r>
          </w:p>
        </w:tc>
      </w:tr>
      <w:tr w:rsidR="0053297B" w:rsidRPr="00202DA7" w14:paraId="481E5C36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18F980C9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6CE4B2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2325F07C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1878C4F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Jovana Mišević 153/17</w:t>
            </w:r>
          </w:p>
        </w:tc>
      </w:tr>
      <w:tr w:rsidR="0053297B" w:rsidRPr="00202DA7" w14:paraId="2F9AC522" w14:textId="77777777" w:rsidTr="00D41340">
        <w:trPr>
          <w:trHeight w:val="432"/>
        </w:trPr>
        <w:tc>
          <w:tcPr>
            <w:tcW w:w="920" w:type="dxa"/>
            <w:vMerge w:val="restart"/>
            <w:vAlign w:val="center"/>
          </w:tcPr>
          <w:p w14:paraId="4FC44F38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82FFD25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640F6129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39200736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</w:tcPr>
          <w:p w14:paraId="0E6A66E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Aplikativni softver specifične namjene</w:t>
            </w:r>
          </w:p>
          <w:p w14:paraId="22FBA74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Kros-funkcionalni poslovni softver</w:t>
            </w:r>
          </w:p>
          <w:p w14:paraId="1CC183BA" w14:textId="2B4D416F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ERP, CRM, SCM sistemi</w:t>
            </w:r>
          </w:p>
        </w:tc>
        <w:tc>
          <w:tcPr>
            <w:tcW w:w="3151" w:type="dxa"/>
            <w:vAlign w:val="center"/>
          </w:tcPr>
          <w:p w14:paraId="46E739A2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Ajla Ibrahimović 181/18</w:t>
            </w:r>
          </w:p>
        </w:tc>
      </w:tr>
      <w:tr w:rsidR="0053297B" w:rsidRPr="00202DA7" w14:paraId="53A8038B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F89758D" w14:textId="77777777" w:rsidR="0053297B" w:rsidRPr="00202DA7" w:rsidRDefault="0053297B" w:rsidP="00202D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76F9803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4F27733F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77D0EA8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Danilo Ivanović 229/18</w:t>
            </w:r>
          </w:p>
        </w:tc>
      </w:tr>
      <w:tr w:rsidR="0053297B" w:rsidRPr="00202DA7" w14:paraId="5B0966D6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6F9CD465" w14:textId="77777777" w:rsidR="0053297B" w:rsidRPr="00202DA7" w:rsidRDefault="0053297B" w:rsidP="00202D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E8D0BEB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340F1F7F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3381EFB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Andrej Gorović 238/18</w:t>
            </w:r>
          </w:p>
        </w:tc>
      </w:tr>
      <w:tr w:rsidR="0053297B" w:rsidRPr="00202DA7" w14:paraId="51BFB84D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12BB0FEA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D5E3443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1207C748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F74DFEF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Ristan Ćirović 216/18</w:t>
            </w:r>
          </w:p>
        </w:tc>
      </w:tr>
      <w:tr w:rsidR="0053297B" w:rsidRPr="00202DA7" w14:paraId="2B9DB01B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430E5211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76F25D4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1E0AECB7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427F2E3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Mia Višnjić 215/18</w:t>
            </w:r>
          </w:p>
        </w:tc>
      </w:tr>
    </w:tbl>
    <w:p w14:paraId="5B79B3C7" w14:textId="77777777" w:rsidR="0053297B" w:rsidRPr="00202DA7" w:rsidRDefault="0053297B" w:rsidP="0053297B">
      <w:pPr>
        <w:pStyle w:val="ListParagraph"/>
        <w:rPr>
          <w:rFonts w:ascii="Arial" w:hAnsi="Arial" w:cs="Arial"/>
        </w:rPr>
      </w:pPr>
    </w:p>
    <w:p w14:paraId="66F2CD6E" w14:textId="77777777" w:rsidR="0053297B" w:rsidRPr="00202DA7" w:rsidRDefault="005329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1799"/>
        <w:gridCol w:w="3418"/>
        <w:gridCol w:w="3151"/>
      </w:tblGrid>
      <w:tr w:rsidR="0053297B" w:rsidRPr="00202DA7" w14:paraId="0EEA7FA5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0BBFE3A2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D0F5150" w14:textId="52DCCA16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0FAF47BA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5B8C7C31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7FDFD6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Funkcionalni poslovni softveri</w:t>
            </w:r>
          </w:p>
          <w:p w14:paraId="35EE308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Računovodstveni programi</w:t>
            </w:r>
          </w:p>
          <w:p w14:paraId="37854270" w14:textId="0DC79C88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Moduli računovodstvenih programa</w:t>
            </w:r>
          </w:p>
        </w:tc>
        <w:tc>
          <w:tcPr>
            <w:tcW w:w="3151" w:type="dxa"/>
            <w:vAlign w:val="center"/>
          </w:tcPr>
          <w:p w14:paraId="0E5285FA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Nikolina Pižurica 129/18</w:t>
            </w:r>
          </w:p>
        </w:tc>
      </w:tr>
      <w:tr w:rsidR="0053297B" w:rsidRPr="00202DA7" w14:paraId="5FCF12F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52F9CC8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E9E753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0032FD8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54F5725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Dragana Milačić 160/18</w:t>
            </w:r>
          </w:p>
        </w:tc>
      </w:tr>
      <w:tr w:rsidR="0053297B" w:rsidRPr="00202DA7" w14:paraId="789B2B5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6165BA1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2C5EC2E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E027F7F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0E1FC5D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Nađa Laban 153/18</w:t>
            </w:r>
          </w:p>
        </w:tc>
      </w:tr>
      <w:tr w:rsidR="0053297B" w:rsidRPr="00202DA7" w14:paraId="53AEFC03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73DB75BC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540A8B4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C94E186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569CAD3E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Samra Mujević 140/18</w:t>
            </w:r>
          </w:p>
        </w:tc>
      </w:tr>
      <w:tr w:rsidR="0053297B" w:rsidRPr="00202DA7" w14:paraId="01B885AE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7B06ECC8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3B6B1DC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2D232D8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4F54DD9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Aleksandar Femić 131/18</w:t>
            </w:r>
          </w:p>
        </w:tc>
      </w:tr>
      <w:tr w:rsidR="0053297B" w:rsidRPr="00202DA7" w14:paraId="02A5BB9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EED23D4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B41A1AE" w14:textId="58A38EC9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1FE47B70" w14:textId="113059CA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0A8437AA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404B000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Aplikativni softver opšte namjene</w:t>
            </w:r>
          </w:p>
          <w:p w14:paraId="0D582F5B" w14:textId="184D222E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Integrisani paketi</w:t>
            </w:r>
          </w:p>
        </w:tc>
        <w:tc>
          <w:tcPr>
            <w:tcW w:w="3151" w:type="dxa"/>
            <w:vAlign w:val="center"/>
          </w:tcPr>
          <w:p w14:paraId="0B1D6B30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Radović Milica  197/18</w:t>
            </w:r>
          </w:p>
        </w:tc>
      </w:tr>
      <w:tr w:rsidR="0053297B" w:rsidRPr="00202DA7" w14:paraId="79D8267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B1AA809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8AD37BD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8402FAA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1717D14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Peković Marijana  212/18</w:t>
            </w:r>
          </w:p>
        </w:tc>
      </w:tr>
      <w:tr w:rsidR="0053297B" w:rsidRPr="00202DA7" w14:paraId="568B84D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4482733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F14CD09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C0A8F56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C29B182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Bulajić Angelina  213/18</w:t>
            </w:r>
          </w:p>
        </w:tc>
      </w:tr>
      <w:tr w:rsidR="0053297B" w:rsidRPr="00202DA7" w14:paraId="34698D4F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1742A49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08707DD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7457EDA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0205BAB" w14:textId="08908576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Kojović Svetlana  222/18</w:t>
            </w:r>
          </w:p>
        </w:tc>
      </w:tr>
      <w:tr w:rsidR="0053297B" w:rsidRPr="00202DA7" w14:paraId="5803916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05ECF8A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04CB1AE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9494429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AC8E4F0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Ivanović Aleksandar  225/18</w:t>
            </w:r>
          </w:p>
        </w:tc>
      </w:tr>
      <w:tr w:rsidR="0053297B" w:rsidRPr="00202DA7" w14:paraId="5F0666FF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BEDB11A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F199712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03C558D9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08AFEB0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4DB56B1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Sistemski softver</w:t>
            </w:r>
          </w:p>
          <w:p w14:paraId="43DB630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Operativni sistemi</w:t>
            </w:r>
          </w:p>
          <w:p w14:paraId="5273949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Realizacija koncepta virtuelne memorije</w:t>
            </w:r>
          </w:p>
          <w:p w14:paraId="3717EE1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Multiprogramski i time-sharing režim rada</w:t>
            </w:r>
          </w:p>
          <w:p w14:paraId="5FD7D79C" w14:textId="2C150F7E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Višekorisnički (mrežni) operativni sistemi</w:t>
            </w:r>
          </w:p>
        </w:tc>
        <w:tc>
          <w:tcPr>
            <w:tcW w:w="3151" w:type="dxa"/>
            <w:vAlign w:val="center"/>
          </w:tcPr>
          <w:p w14:paraId="76776FBC" w14:textId="05E5665B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Emilija Ćerimovski</w:t>
            </w:r>
            <w:r w:rsidR="00564597">
              <w:rPr>
                <w:rFonts w:ascii="Arial" w:hAnsi="Arial" w:cs="Arial"/>
                <w:color w:val="212121"/>
                <w:shd w:val="clear" w:color="auto" w:fill="FFFFFF"/>
              </w:rPr>
              <w:t xml:space="preserve"> 152/18</w:t>
            </w:r>
          </w:p>
        </w:tc>
      </w:tr>
      <w:tr w:rsidR="0053297B" w:rsidRPr="00202DA7" w14:paraId="4A629F1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3AA2D77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29EE622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4EF46CC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A7BCC8B" w14:textId="573A481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ela Ilić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158/18</w:t>
            </w:r>
          </w:p>
        </w:tc>
      </w:tr>
      <w:tr w:rsidR="0053297B" w:rsidRPr="00202DA7" w14:paraId="755FA19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47E8189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43C3D7C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60F9A48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F9EAD00" w14:textId="5D900E83" w:rsidR="0053297B" w:rsidRPr="00202DA7" w:rsidRDefault="002200F2" w:rsidP="004050D6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Matija Vojinović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113/18</w:t>
            </w:r>
          </w:p>
        </w:tc>
      </w:tr>
      <w:tr w:rsidR="0053297B" w:rsidRPr="00202DA7" w14:paraId="55D2B77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0C79185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3268FD5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968A33C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E4B3239" w14:textId="7A899878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Vuk Dedić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85/18</w:t>
            </w:r>
          </w:p>
        </w:tc>
      </w:tr>
      <w:tr w:rsidR="0053297B" w:rsidRPr="00202DA7" w14:paraId="51DF26C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FD4DBFF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4088CF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714DCF0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66CAABE" w14:textId="0BAB2E7B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Sofija Sekulić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89/18</w:t>
            </w:r>
          </w:p>
        </w:tc>
      </w:tr>
      <w:tr w:rsidR="0053297B" w:rsidRPr="00202DA7" w14:paraId="5EE3083D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8DF350C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44EE1F00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7E28163E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2602F344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056145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Programski jezici</w:t>
            </w:r>
          </w:p>
          <w:p w14:paraId="01560746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Objektni i web orijentisani jezici</w:t>
            </w:r>
          </w:p>
          <w:p w14:paraId="5A3B2C60" w14:textId="5C61C379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HTML i XML jezik</w:t>
            </w:r>
          </w:p>
        </w:tc>
        <w:tc>
          <w:tcPr>
            <w:tcW w:w="3151" w:type="dxa"/>
            <w:vAlign w:val="center"/>
          </w:tcPr>
          <w:p w14:paraId="2B225351" w14:textId="05A2E781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Nina 150/18</w:t>
            </w:r>
          </w:p>
        </w:tc>
      </w:tr>
      <w:tr w:rsidR="0053297B" w:rsidRPr="00202DA7" w14:paraId="2918B8F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6C006B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FCF8728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780E517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6E1A235" w14:textId="41A6FF0B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Petrov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Milicko 199/17</w:t>
            </w:r>
          </w:p>
        </w:tc>
      </w:tr>
      <w:tr w:rsidR="0053297B" w:rsidRPr="00202DA7" w14:paraId="4295AE6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47C191F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7DC81B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16A3ACE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35EB013" w14:textId="2F69C95F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Popov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Anja 234/18</w:t>
            </w:r>
          </w:p>
        </w:tc>
      </w:tr>
      <w:tr w:rsidR="0053297B" w:rsidRPr="00202DA7" w14:paraId="586F1C2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3519BFD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CD9ED35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F6E0237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A57E168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Popivoda Lana 207/18</w:t>
            </w:r>
          </w:p>
        </w:tc>
      </w:tr>
      <w:tr w:rsidR="0053297B" w:rsidRPr="00202DA7" w14:paraId="3FB571CB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9973DE3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A2DF8C4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0AD6619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732A054" w14:textId="3FDAA935" w:rsidR="002200F2" w:rsidRPr="00202DA7" w:rsidRDefault="002200F2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Markov</w:t>
            </w:r>
            <w:r w:rsidR="007B3F1A">
              <w:rPr>
                <w:rFonts w:ascii="Arial" w:eastAsia="Times New Roman" w:hAnsi="Arial" w:cs="Arial"/>
                <w:color w:val="212121"/>
                <w:lang w:val="en-US"/>
              </w:rPr>
              <w:t>ić</w:t>
            </w:r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 xml:space="preserve"> Ana 123/18</w:t>
            </w:r>
          </w:p>
          <w:p w14:paraId="5C3D88C9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3297B" w:rsidRPr="00202DA7" w14:paraId="27374189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EDB4C5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2EA4128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4FD2864E" w14:textId="15BD7BA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2E0D80E6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4C822B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Programski jezici</w:t>
            </w:r>
          </w:p>
          <w:p w14:paraId="0CE8053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Mašinski, asemblerski i viši programski jezici</w:t>
            </w:r>
          </w:p>
          <w:p w14:paraId="3C1D072A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Osobine viših programskih jezika: algoritamski,</w:t>
            </w:r>
          </w:p>
          <w:p w14:paraId="5716CDB9" w14:textId="40A8BD96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strukturirani, proceduralni, strukture podataka</w:t>
            </w:r>
          </w:p>
        </w:tc>
        <w:tc>
          <w:tcPr>
            <w:tcW w:w="3151" w:type="dxa"/>
            <w:vAlign w:val="center"/>
          </w:tcPr>
          <w:p w14:paraId="20DF07B4" w14:textId="073FC60C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Pav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132/18</w:t>
            </w:r>
          </w:p>
        </w:tc>
      </w:tr>
      <w:tr w:rsidR="0053297B" w:rsidRPr="00202DA7" w14:paraId="0AF04C5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DD9E0A4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A8BAC12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B552D17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DAFC39D" w14:textId="0750A28E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ela Rakocev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133/18</w:t>
            </w:r>
          </w:p>
        </w:tc>
      </w:tr>
      <w:tr w:rsidR="0053297B" w:rsidRPr="00202DA7" w14:paraId="761868B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FAD1AB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EE7B7E6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A86DA54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272B862" w14:textId="2445277D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Marija 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uris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142/18</w:t>
            </w:r>
          </w:p>
        </w:tc>
      </w:tr>
      <w:tr w:rsidR="0053297B" w:rsidRPr="00202DA7" w14:paraId="7756D0B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175D12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FE69B11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CD7AE5A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94857A2" w14:textId="021EA9CA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 Tomasev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170/18</w:t>
            </w:r>
          </w:p>
        </w:tc>
      </w:tr>
      <w:tr w:rsidR="0053297B" w:rsidRPr="00202DA7" w14:paraId="095774C9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89302A2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AD8D333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B2B16E9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F1A91C9" w14:textId="3F82A64F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Janko Milik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173/18</w:t>
            </w:r>
          </w:p>
        </w:tc>
      </w:tr>
      <w:tr w:rsidR="0053297B" w:rsidRPr="00202DA7" w14:paraId="17BDB5BE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B27EF4D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2ACBCD0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46144439" w14:textId="07D43FF2" w:rsidR="0053297B" w:rsidRPr="00202DA7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2167029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Programi prevodioci</w:t>
            </w:r>
          </w:p>
          <w:p w14:paraId="07DA0CCE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Kompajleri i interpreteri</w:t>
            </w:r>
          </w:p>
          <w:p w14:paraId="532A010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Programski editori</w:t>
            </w:r>
          </w:p>
          <w:p w14:paraId="128A243D" w14:textId="0D76E468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CASE alati</w:t>
            </w:r>
          </w:p>
        </w:tc>
        <w:tc>
          <w:tcPr>
            <w:tcW w:w="3151" w:type="dxa"/>
            <w:vAlign w:val="center"/>
          </w:tcPr>
          <w:p w14:paraId="589CF05B" w14:textId="4B8F2C75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Nikola Mijuskov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63/17</w:t>
            </w:r>
          </w:p>
        </w:tc>
      </w:tr>
      <w:tr w:rsidR="0053297B" w:rsidRPr="00202DA7" w14:paraId="6C64C4E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3F1F5F7" w14:textId="77777777" w:rsidR="0053297B" w:rsidRPr="00202DA7" w:rsidRDefault="0053297B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5475EA8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AB44405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0A24604" w14:textId="3B3AA3AC" w:rsidR="0053297B" w:rsidRPr="00202DA7" w:rsidRDefault="007B3F1A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="002200F2" w:rsidRPr="00202DA7">
              <w:rPr>
                <w:rFonts w:ascii="Arial" w:hAnsi="Arial" w:cs="Arial"/>
                <w:color w:val="212121"/>
                <w:shd w:val="clear" w:color="auto" w:fill="FFFFFF"/>
              </w:rPr>
              <w:t>or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="002200F2" w:rsidRPr="00202DA7">
              <w:rPr>
                <w:rFonts w:ascii="Arial" w:hAnsi="Arial" w:cs="Arial"/>
                <w:color w:val="212121"/>
                <w:shd w:val="clear" w:color="auto" w:fill="FFFFFF"/>
              </w:rPr>
              <w:t>ije Sekul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2200F2"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224/18</w:t>
            </w:r>
          </w:p>
        </w:tc>
      </w:tr>
      <w:tr w:rsidR="0053297B" w:rsidRPr="00202DA7" w14:paraId="3643873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0E25CEE" w14:textId="77777777" w:rsidR="0053297B" w:rsidRPr="00202DA7" w:rsidRDefault="0053297B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71416D0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8BC0940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0BB8E02" w14:textId="23962C6D" w:rsidR="0053297B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Rade Filipov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191/18</w:t>
            </w:r>
          </w:p>
        </w:tc>
      </w:tr>
      <w:tr w:rsidR="0053297B" w:rsidRPr="00202DA7" w14:paraId="704BDCE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7A7346D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4933109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DCCEE46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9DDE2A0" w14:textId="6BAC09A7" w:rsidR="0053297B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Aleksandra Sar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167/17</w:t>
            </w:r>
          </w:p>
        </w:tc>
      </w:tr>
      <w:tr w:rsidR="0053297B" w:rsidRPr="00202DA7" w14:paraId="16CFB06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9658BE4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7B46FE3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0352AF0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2BCFA00" w14:textId="5DDD1B50" w:rsidR="0053297B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Aleksandra Perunov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19/17</w:t>
            </w:r>
          </w:p>
        </w:tc>
      </w:tr>
      <w:tr w:rsidR="005959E8" w:rsidRPr="00202DA7" w14:paraId="14ED4DAE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685D6FA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4A5EC38" w14:textId="309409F8" w:rsidR="00612C98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  <w:r w:rsidR="00612C98">
              <w:rPr>
                <w:rFonts w:ascii="Arial" w:hAnsi="Arial" w:cs="Arial"/>
                <w:lang w:val="en-US"/>
              </w:rPr>
              <w:t>.1</w:t>
            </w:r>
            <w:r>
              <w:rPr>
                <w:rFonts w:ascii="Arial" w:hAnsi="Arial" w:cs="Arial"/>
                <w:lang w:val="en-US"/>
              </w:rPr>
              <w:t>2</w:t>
            </w:r>
            <w:r w:rsidR="00612C98">
              <w:rPr>
                <w:rFonts w:ascii="Arial" w:hAnsi="Arial" w:cs="Arial"/>
                <w:lang w:val="en-US"/>
              </w:rPr>
              <w:t>.2018.</w:t>
            </w:r>
          </w:p>
          <w:p w14:paraId="2795031F" w14:textId="486DA1D6" w:rsidR="005959E8" w:rsidRPr="00202DA7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D41340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:</w:t>
            </w:r>
            <w:r w:rsidR="00D41340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3418" w:type="dxa"/>
            <w:vMerge w:val="restart"/>
            <w:vAlign w:val="center"/>
          </w:tcPr>
          <w:p w14:paraId="0A34D75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Programi prevodioci</w:t>
            </w:r>
          </w:p>
          <w:p w14:paraId="28368FE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Kompajleri i interpreteri</w:t>
            </w:r>
          </w:p>
          <w:p w14:paraId="503A921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Programski editori</w:t>
            </w:r>
          </w:p>
          <w:p w14:paraId="1AA58EFC" w14:textId="72025C28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CASE alati</w:t>
            </w:r>
          </w:p>
        </w:tc>
        <w:tc>
          <w:tcPr>
            <w:tcW w:w="3151" w:type="dxa"/>
            <w:vAlign w:val="center"/>
          </w:tcPr>
          <w:p w14:paraId="5C6B2167" w14:textId="6F49FAAA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Petrušić 172/18</w:t>
            </w:r>
          </w:p>
        </w:tc>
      </w:tr>
      <w:tr w:rsidR="005959E8" w:rsidRPr="00202DA7" w14:paraId="7F0657D7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EC9B6D8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B7863DF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49C2EF6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6C2821C" w14:textId="27022DD2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Maša Durković 169/18</w:t>
            </w:r>
          </w:p>
        </w:tc>
      </w:tr>
      <w:tr w:rsidR="005959E8" w:rsidRPr="00202DA7" w14:paraId="39B12D8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164D3FC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4252E36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16A81EB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E06E5F9" w14:textId="1A7DC7BE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Jovana Maraš 168/18</w:t>
            </w:r>
          </w:p>
        </w:tc>
      </w:tr>
      <w:tr w:rsidR="005959E8" w:rsidRPr="00202DA7" w14:paraId="13327A7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D2BF34C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A219C59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677F831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379655C" w14:textId="5E47FD5E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Branko Šukić 204/17</w:t>
            </w:r>
          </w:p>
        </w:tc>
      </w:tr>
      <w:tr w:rsidR="005959E8" w:rsidRPr="00202DA7" w14:paraId="23BC2C8F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2915E22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DD50096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F846A36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5EB6CDD" w14:textId="5E153215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Bogosav Božović 199/18</w:t>
            </w:r>
          </w:p>
        </w:tc>
      </w:tr>
      <w:tr w:rsidR="005959E8" w:rsidRPr="00202DA7" w14:paraId="11CBF084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5BBD754D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36D3A9F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0E4A0136" w14:textId="006EBB09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1A22398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 istorijski razvoj</w:t>
            </w:r>
          </w:p>
          <w:p w14:paraId="2E0639AD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Računske mašine, programabilni uređaji, bušene kartice</w:t>
            </w:r>
          </w:p>
          <w:p w14:paraId="3FDF73D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Elektronski računari, digitalni računari</w:t>
            </w:r>
          </w:p>
          <w:p w14:paraId="7A6B0E2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5 generacija računara</w:t>
            </w:r>
          </w:p>
          <w:p w14:paraId="481D4038" w14:textId="780C2B8A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Umrežavanje po generacijama</w:t>
            </w:r>
          </w:p>
        </w:tc>
        <w:tc>
          <w:tcPr>
            <w:tcW w:w="3151" w:type="dxa"/>
            <w:vAlign w:val="center"/>
          </w:tcPr>
          <w:p w14:paraId="253588C0" w14:textId="394434FB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Miloš Osmajić 178/18</w:t>
            </w:r>
          </w:p>
        </w:tc>
      </w:tr>
      <w:tr w:rsidR="005959E8" w:rsidRPr="00202DA7" w14:paraId="116B60B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7D6A55C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092971B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2BBDB18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BD12453" w14:textId="1069C298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Marko Ćalić 176/18</w:t>
            </w:r>
          </w:p>
        </w:tc>
      </w:tr>
      <w:tr w:rsidR="005959E8" w:rsidRPr="00202DA7" w14:paraId="65CDE9C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F69264A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5FEEC35E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5C9C8DC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92B865A" w14:textId="14B7067C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Zorana Šćepanović 139/18</w:t>
            </w:r>
          </w:p>
        </w:tc>
      </w:tr>
      <w:tr w:rsidR="005959E8" w:rsidRPr="00202DA7" w14:paraId="4FED763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78E9B9D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4F4967A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63D81E3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0ACCAD1" w14:textId="779E31D6" w:rsidR="005959E8" w:rsidRPr="00202DA7" w:rsidRDefault="00202DA7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Sonja Sjekloca 231/18</w:t>
            </w:r>
          </w:p>
        </w:tc>
      </w:tr>
      <w:tr w:rsidR="005959E8" w:rsidRPr="00202DA7" w14:paraId="222E12E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3DDD27B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FE0AE18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983C0C2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E86BDD9" w14:textId="7CA65954" w:rsidR="005959E8" w:rsidRPr="00202DA7" w:rsidRDefault="00612C9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eastAsia="Times New Roman" w:hAnsi="Arial" w:cs="Arial"/>
                <w:color w:val="212121"/>
                <w:lang w:val="en-GB" w:eastAsia="en-GB"/>
              </w:rPr>
              <w:t>Jel</w:t>
            </w:r>
            <w:r>
              <w:rPr>
                <w:rFonts w:ascii="Arial" w:eastAsia="Times New Roman" w:hAnsi="Arial" w:cs="Arial"/>
                <w:color w:val="212121"/>
                <w:lang w:val="en-GB" w:eastAsia="en-GB"/>
              </w:rPr>
              <w:t>ić</w:t>
            </w:r>
            <w:r w:rsidRPr="00202DA7">
              <w:rPr>
                <w:rFonts w:ascii="Arial" w:eastAsia="Times New Roman" w:hAnsi="Arial" w:cs="Arial"/>
                <w:color w:val="212121"/>
                <w:lang w:val="en-GB" w:eastAsia="en-GB"/>
              </w:rPr>
              <w:t xml:space="preserve"> Petar 144/18</w:t>
            </w:r>
          </w:p>
        </w:tc>
      </w:tr>
      <w:tr w:rsidR="005959E8" w:rsidRPr="00202DA7" w14:paraId="29FE6D90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CD30146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309F082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45E4CC2C" w14:textId="1F5C7376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1062057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Hardver-mikrokompjuteri (PC računari)</w:t>
            </w:r>
          </w:p>
          <w:p w14:paraId="1B7744B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Istorijski razvoj PC računara</w:t>
            </w:r>
          </w:p>
          <w:p w14:paraId="4993448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Mikrokompjuteri kao radne stanice: PC Net i NC</w:t>
            </w:r>
          </w:p>
          <w:p w14:paraId="31B9673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Informacioni uređaji</w:t>
            </w:r>
          </w:p>
          <w:p w14:paraId="757983A1" w14:textId="30B92682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Mikrokompjuteri kao mrežni serveri</w:t>
            </w:r>
          </w:p>
        </w:tc>
        <w:tc>
          <w:tcPr>
            <w:tcW w:w="3151" w:type="dxa"/>
            <w:vAlign w:val="center"/>
          </w:tcPr>
          <w:p w14:paraId="51BBBAE9" w14:textId="39B2E75F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Marina Bulatov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146/18</w:t>
            </w:r>
          </w:p>
        </w:tc>
      </w:tr>
      <w:tr w:rsidR="005959E8" w:rsidRPr="00202DA7" w14:paraId="64A5950F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0BDFCE3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39B668F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BBA4A79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4C7EB95" w14:textId="347408A7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Ana Bulatov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145/18</w:t>
            </w:r>
          </w:p>
        </w:tc>
      </w:tr>
      <w:tr w:rsidR="005959E8" w:rsidRPr="00202DA7" w14:paraId="71D9D07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F5449CC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F9FFFC9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8249257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E0F0905" w14:textId="669B269D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Sara Mirot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154/18</w:t>
            </w:r>
          </w:p>
        </w:tc>
      </w:tr>
      <w:tr w:rsidR="005959E8" w:rsidRPr="00202DA7" w14:paraId="518F616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C205D25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0A23986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A857E6E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E501702" w14:textId="5691CA5C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 Klis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166/18</w:t>
            </w:r>
          </w:p>
        </w:tc>
      </w:tr>
      <w:tr w:rsidR="005959E8" w:rsidRPr="00202DA7" w14:paraId="508D456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49940D5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658E1A1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AD4A473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AB583C6" w14:textId="197F3CA4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Na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 Pejov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167/18</w:t>
            </w:r>
          </w:p>
        </w:tc>
      </w:tr>
      <w:tr w:rsidR="005959E8" w:rsidRPr="00202DA7" w14:paraId="7575316C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E404263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8C638BE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023FBCFD" w14:textId="44B9B8D9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6E8BDAD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Hardver-midrange i mainframe račnarski sistemi</w:t>
            </w:r>
          </w:p>
          <w:p w14:paraId="0656CBC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Paralelno procesiranje - višeprocesorski računari</w:t>
            </w:r>
          </w:p>
          <w:p w14:paraId="6241F479" w14:textId="4AD3BC19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Superkompjuteri</w:t>
            </w:r>
          </w:p>
        </w:tc>
        <w:tc>
          <w:tcPr>
            <w:tcW w:w="3151" w:type="dxa"/>
            <w:vAlign w:val="center"/>
          </w:tcPr>
          <w:p w14:paraId="174CB980" w14:textId="1F02DE46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Maša Bakrač 35/18</w:t>
            </w:r>
          </w:p>
        </w:tc>
      </w:tr>
      <w:tr w:rsidR="005959E8" w:rsidRPr="00202DA7" w14:paraId="07DC64A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BF5F8D7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6582CA5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FB575EE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F7A09F1" w14:textId="0110E182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Maja Kadić 37/18</w:t>
            </w:r>
          </w:p>
        </w:tc>
      </w:tr>
      <w:tr w:rsidR="005959E8" w:rsidRPr="00202DA7" w14:paraId="2F16864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D0D348E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EA5EAAC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E28C670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D519D91" w14:textId="6867DAE5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Andreja Đurđevac 28/18</w:t>
            </w:r>
          </w:p>
        </w:tc>
      </w:tr>
      <w:tr w:rsidR="005959E8" w:rsidRPr="00202DA7" w14:paraId="78DBB34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E2A8AB8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1187369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2105051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6E63712" w14:textId="5F52122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Marjanović 29/18</w:t>
            </w:r>
          </w:p>
        </w:tc>
      </w:tr>
      <w:tr w:rsidR="005959E8" w:rsidRPr="00202DA7" w14:paraId="60F3D48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F79DA34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0B4B8E9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0268914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1659436" w14:textId="3AF27190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Dragana Janković 59/18</w:t>
            </w:r>
          </w:p>
        </w:tc>
      </w:tr>
      <w:tr w:rsidR="005959E8" w:rsidRPr="00202DA7" w14:paraId="18D797ED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019F947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5EAD3ECD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2F7D0E6F" w14:textId="374F2D98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61E8E076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 arhitektura računara i brzina procesiranja</w:t>
            </w:r>
          </w:p>
          <w:p w14:paraId="3DF7FA1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Centralna procesorska jedinica</w:t>
            </w:r>
          </w:p>
          <w:p w14:paraId="6D421B6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Keš memorije, registri, magistrale podataka</w:t>
            </w:r>
          </w:p>
          <w:p w14:paraId="6B9F72B1" w14:textId="1C22DAA0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Clock speed</w:t>
            </w:r>
          </w:p>
        </w:tc>
        <w:tc>
          <w:tcPr>
            <w:tcW w:w="3151" w:type="dxa"/>
            <w:vAlign w:val="center"/>
          </w:tcPr>
          <w:p w14:paraId="5EFFDD3F" w14:textId="5079CE7D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Fjolla Katana 164/18</w:t>
            </w:r>
          </w:p>
        </w:tc>
      </w:tr>
      <w:tr w:rsidR="005959E8" w:rsidRPr="00202DA7" w14:paraId="2636F30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1EC1101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85505C9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0CBF996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C32DC36" w14:textId="55A86E87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Aurora Caushi 163/18</w:t>
            </w:r>
          </w:p>
        </w:tc>
      </w:tr>
      <w:tr w:rsidR="005959E8" w:rsidRPr="00202DA7" w14:paraId="365A2B6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5167DEF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AE9EF3F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B8C3149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C4B787D" w14:textId="11583619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Albana Hoxhiq 165/18</w:t>
            </w:r>
          </w:p>
        </w:tc>
      </w:tr>
      <w:tr w:rsidR="005959E8" w:rsidRPr="00202DA7" w14:paraId="5796509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C3EE528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3E9FCDB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29648C8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A72F7B8" w14:textId="57A9339B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Tarik Zejnelag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47/18</w:t>
            </w:r>
          </w:p>
        </w:tc>
      </w:tr>
      <w:tr w:rsidR="005959E8" w:rsidRPr="00202DA7" w14:paraId="0A8FE8F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C9EAFA2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EC4C094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4D1CC8BA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44D750A" w14:textId="31983BC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Davor Glusac 46/18</w:t>
            </w:r>
          </w:p>
        </w:tc>
      </w:tr>
      <w:tr w:rsidR="005959E8" w:rsidRPr="00202DA7" w14:paraId="0874B04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0008EBB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394E201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50705B19" w14:textId="31AF2CA3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0556510A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Hardver-mikrokompjuteri (PC računari)</w:t>
            </w:r>
          </w:p>
          <w:p w14:paraId="5B6F8EF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Istorijski razvoj PC računara</w:t>
            </w:r>
          </w:p>
          <w:p w14:paraId="61CD516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Mikrokompjuteri kao radne stanice: PC Net i NC</w:t>
            </w:r>
          </w:p>
          <w:p w14:paraId="1CB86AC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Informacioni uređaji</w:t>
            </w:r>
          </w:p>
          <w:p w14:paraId="0163ACA5" w14:textId="69E635E1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Mikrokompjuteri kao mrežni serveri</w:t>
            </w:r>
          </w:p>
        </w:tc>
        <w:tc>
          <w:tcPr>
            <w:tcW w:w="3151" w:type="dxa"/>
            <w:vAlign w:val="center"/>
          </w:tcPr>
          <w:p w14:paraId="67E2F242" w14:textId="3345DB4F" w:rsidR="005959E8" w:rsidRPr="00202DA7" w:rsidRDefault="00B92B4E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Šćepanović Georgije 232/18</w:t>
            </w:r>
          </w:p>
        </w:tc>
      </w:tr>
      <w:tr w:rsidR="005959E8" w:rsidRPr="00202DA7" w14:paraId="5731774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F9BAB72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20D26D5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D977AF2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75446EB" w14:textId="23F8D9CD" w:rsidR="005959E8" w:rsidRPr="00202DA7" w:rsidRDefault="00B92B4E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Simović Milica 149/18</w:t>
            </w:r>
          </w:p>
        </w:tc>
      </w:tr>
      <w:tr w:rsidR="005959E8" w:rsidRPr="00202DA7" w14:paraId="21F6ADEB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FB95A00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24BE73DD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96FB22A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D12B6AC" w14:textId="1BCD0F2B" w:rsidR="005959E8" w:rsidRPr="00202DA7" w:rsidRDefault="00B92B4E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Osmani Edis 33/18</w:t>
            </w:r>
          </w:p>
        </w:tc>
      </w:tr>
      <w:tr w:rsidR="005959E8" w:rsidRPr="00202DA7" w14:paraId="0280BF35" w14:textId="77777777" w:rsidTr="002B54EB">
        <w:trPr>
          <w:trHeight w:val="633"/>
        </w:trPr>
        <w:tc>
          <w:tcPr>
            <w:tcW w:w="920" w:type="dxa"/>
            <w:vMerge/>
            <w:vAlign w:val="center"/>
          </w:tcPr>
          <w:p w14:paraId="0F7AC426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3C3ACFC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4D02ED1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1A0D7BA" w14:textId="145ADD99" w:rsidR="005959E8" w:rsidRPr="00202DA7" w:rsidRDefault="00B92B4E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Musić Anastasija 151/18</w:t>
            </w:r>
          </w:p>
        </w:tc>
      </w:tr>
      <w:tr w:rsidR="005959E8" w:rsidRPr="00202DA7" w14:paraId="0860BC20" w14:textId="77777777" w:rsidTr="002B54EB">
        <w:trPr>
          <w:trHeight w:val="552"/>
        </w:trPr>
        <w:tc>
          <w:tcPr>
            <w:tcW w:w="920" w:type="dxa"/>
            <w:vMerge/>
            <w:vAlign w:val="center"/>
          </w:tcPr>
          <w:p w14:paraId="2034166B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94CC943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1D1D745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A3C5A4B" w14:textId="1C481503" w:rsidR="005959E8" w:rsidRPr="00202DA7" w:rsidRDefault="00B92B4E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Babić Nikola 128/18</w:t>
            </w:r>
          </w:p>
        </w:tc>
      </w:tr>
      <w:tr w:rsidR="002D63CD" w:rsidRPr="00202DA7" w14:paraId="1C4B1C0E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392EB45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8502ED3" w14:textId="4142C0C3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065872B0" w14:textId="7D67C5A6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0A347B65" w14:textId="3588BC4B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 - ulazne jedinice</w:t>
            </w:r>
          </w:p>
        </w:tc>
        <w:tc>
          <w:tcPr>
            <w:tcW w:w="3151" w:type="dxa"/>
            <w:vAlign w:val="center"/>
          </w:tcPr>
          <w:p w14:paraId="1A6E80AD" w14:textId="45859D98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Šćekić Aleksandra 185/18</w:t>
            </w:r>
          </w:p>
        </w:tc>
      </w:tr>
      <w:tr w:rsidR="002D63CD" w:rsidRPr="00202DA7" w14:paraId="274AF02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8800933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2EDA146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150D9A9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5BB236D" w14:textId="7F31AAC5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Bojović Bobana 198/18</w:t>
            </w:r>
          </w:p>
        </w:tc>
      </w:tr>
      <w:tr w:rsidR="002D63CD" w:rsidRPr="00202DA7" w14:paraId="1B559816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0ECD7A0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918D079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8026009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E2B39CF" w14:textId="0DEE51D4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Bubanja Nemanja 240/18</w:t>
            </w:r>
          </w:p>
        </w:tc>
      </w:tr>
      <w:tr w:rsidR="002D63CD" w:rsidRPr="00202DA7" w14:paraId="72AB773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DB84E52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2A180D2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8D7DABE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BEF9ECA" w14:textId="6F51FB27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Joksimović Jakša 227/18</w:t>
            </w:r>
          </w:p>
        </w:tc>
      </w:tr>
      <w:tr w:rsidR="002D63CD" w:rsidRPr="00202DA7" w14:paraId="2253977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7092590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4F2E225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4DAA7AB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35F191E" w14:textId="38160518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Šekularac Bogoljub 236/18</w:t>
            </w:r>
          </w:p>
        </w:tc>
      </w:tr>
      <w:tr w:rsidR="002D63CD" w:rsidRPr="00202DA7" w14:paraId="58572846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39DB7775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319EEA6" w14:textId="7A0E13DE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3382A6EF" w14:textId="74E5530F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364AFA16" w14:textId="08D4A0CE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 - izlazne jedinice</w:t>
            </w:r>
          </w:p>
        </w:tc>
        <w:tc>
          <w:tcPr>
            <w:tcW w:w="3151" w:type="dxa"/>
            <w:vAlign w:val="center"/>
          </w:tcPr>
          <w:p w14:paraId="756900F8" w14:textId="1C8EFF06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Milica 197/18</w:t>
            </w:r>
          </w:p>
        </w:tc>
      </w:tr>
      <w:tr w:rsidR="002D63CD" w:rsidRPr="00202DA7" w14:paraId="11FFBEC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2B0DAC6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5C5B37F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C83F99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E0BB3DC" w14:textId="35AE8FAD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Pekov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Marijana 212/18</w:t>
            </w:r>
          </w:p>
        </w:tc>
      </w:tr>
      <w:tr w:rsidR="002D63CD" w:rsidRPr="00202DA7" w14:paraId="1F54250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B460F64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9C92CEB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5CD190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846CDDC" w14:textId="6D992542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Bulaj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Angelina 213/18</w:t>
            </w:r>
          </w:p>
        </w:tc>
      </w:tr>
      <w:tr w:rsidR="002D63CD" w:rsidRPr="00202DA7" w14:paraId="7DC9109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A1C2DB0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611BE16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1B6234B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374AACC" w14:textId="0D9E1BFC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Kojov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Svetlana 222/18</w:t>
            </w:r>
          </w:p>
        </w:tc>
      </w:tr>
      <w:tr w:rsidR="002D63CD" w:rsidRPr="00202DA7" w14:paraId="1FED7FA6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58DC7A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B30E287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D6F29DD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CA5CE71" w14:textId="0C5B2C1F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Aleksandar 225/18</w:t>
            </w:r>
          </w:p>
        </w:tc>
      </w:tr>
      <w:tr w:rsidR="002D63CD" w:rsidRPr="00202DA7" w14:paraId="616C8218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546B86D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CB050DA" w14:textId="3D7EAF15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351E257C" w14:textId="331A6BFA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51E56C7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 memorijske tehnologije</w:t>
            </w:r>
          </w:p>
          <w:p w14:paraId="697EFD9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Primarna-operativna memorija: RAM, ROM, PROM, EPROM</w:t>
            </w:r>
          </w:p>
          <w:p w14:paraId="47D2E34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Sekundarna memorija: sekvencijalni i direktni pristup podacima</w:t>
            </w:r>
          </w:p>
          <w:p w14:paraId="0065930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Magnetne i optičke memorije</w:t>
            </w:r>
          </w:p>
          <w:p w14:paraId="6090D17F" w14:textId="53C54509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Flash memorije</w:t>
            </w:r>
          </w:p>
        </w:tc>
        <w:tc>
          <w:tcPr>
            <w:tcW w:w="3151" w:type="dxa"/>
            <w:vAlign w:val="center"/>
          </w:tcPr>
          <w:p w14:paraId="2EC1F1F8" w14:textId="26E5B9A0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Lačević Dženita 58/16</w:t>
            </w:r>
          </w:p>
        </w:tc>
      </w:tr>
      <w:tr w:rsidR="002D63CD" w:rsidRPr="00202DA7" w14:paraId="7BA7E6C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AC7CC1B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DEDE52C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A7DC01F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54037C2" w14:textId="4B850A19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Smolovi</w:t>
            </w:r>
            <w:r w:rsidRPr="00202DA7">
              <w:rPr>
                <w:rFonts w:ascii="Arial" w:hAnsi="Arial" w:cs="Arial"/>
                <w:color w:val="212121"/>
                <w:bdr w:val="none" w:sz="0" w:space="0" w:color="auto" w:frame="1"/>
                <w:shd w:val="clear" w:color="auto" w:fill="FFFFFF"/>
              </w:rPr>
              <w:t>ć Janko 221/18</w:t>
            </w:r>
          </w:p>
        </w:tc>
      </w:tr>
      <w:tr w:rsidR="002D63CD" w:rsidRPr="00202DA7" w14:paraId="66817CB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34DC100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8F21351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9DBB6B5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CFD2502" w14:textId="3E16BC48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Šimun Radovan 183/18</w:t>
            </w:r>
          </w:p>
        </w:tc>
      </w:tr>
      <w:tr w:rsidR="002D63CD" w:rsidRPr="00202DA7" w14:paraId="053031B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09B55A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23185DE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0E950D8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1CF34FB" w14:textId="1FBF5DFE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Osmanović Alina Melisa 194/18</w:t>
            </w:r>
          </w:p>
        </w:tc>
      </w:tr>
      <w:tr w:rsidR="002D63CD" w:rsidRPr="00202DA7" w14:paraId="3594D59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4F0EE1D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9EB9FD4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F5F5D48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88A881F" w14:textId="585BA211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Useinov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Alma 192/18</w:t>
            </w:r>
          </w:p>
        </w:tc>
      </w:tr>
      <w:tr w:rsidR="002D63CD" w:rsidRPr="00202DA7" w14:paraId="521FD7F8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9D20062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7AD12D1" w14:textId="30D772BE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786567DF" w14:textId="63C4917B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5F8EDC7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Hardver-midrange i mainframe račnarski sistemi</w:t>
            </w:r>
          </w:p>
          <w:p w14:paraId="06ACD4E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Paralelno procesiranje - višeprocesorski računari</w:t>
            </w:r>
          </w:p>
          <w:p w14:paraId="654EBFA9" w14:textId="2F70EF5F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Superkompjuteri</w:t>
            </w:r>
          </w:p>
        </w:tc>
        <w:tc>
          <w:tcPr>
            <w:tcW w:w="3151" w:type="dxa"/>
            <w:vAlign w:val="center"/>
          </w:tcPr>
          <w:p w14:paraId="191B9495" w14:textId="1C591C17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Dulović Sara 182/18</w:t>
            </w:r>
          </w:p>
        </w:tc>
      </w:tr>
      <w:tr w:rsidR="002D63CD" w:rsidRPr="00202DA7" w14:paraId="2694671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AAD15A5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D241888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CCDFF15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5BFB521" w14:textId="2FB4F9A0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Radović Kristina 210/18</w:t>
            </w:r>
          </w:p>
        </w:tc>
      </w:tr>
      <w:tr w:rsidR="002D63CD" w:rsidRPr="00202DA7" w14:paraId="2F124C6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642B3DF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7FB2A6E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997B58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C1C91CD" w14:textId="07CA43AC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Lučić Sonja 228/18</w:t>
            </w:r>
          </w:p>
        </w:tc>
      </w:tr>
      <w:tr w:rsidR="002D63CD" w:rsidRPr="00202DA7" w14:paraId="2E09EE9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C0ABB1A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2B8B58D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319CBA6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FA668A8" w14:textId="6BFC6D4E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Pavićević Ivana 223/18</w:t>
            </w:r>
          </w:p>
        </w:tc>
      </w:tr>
      <w:tr w:rsidR="002D63CD" w:rsidRPr="00202DA7" w14:paraId="0BE6CAE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E11FBFA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2FC94B7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4EE203BA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FB5C8D7" w14:textId="06F5F4E6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Dragićević Iva 230/18</w:t>
            </w:r>
          </w:p>
        </w:tc>
      </w:tr>
      <w:tr w:rsidR="002D63CD" w:rsidRPr="00202DA7" w14:paraId="1146E2E7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3001ED5C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06F6F2A" w14:textId="0D3FCF0B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54FBB12C" w14:textId="1E0866CA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30EB7A3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Hardver- arhitektura računara i brzina procesiranja</w:t>
            </w:r>
          </w:p>
          <w:p w14:paraId="54BD974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Centralna procesorska jedinica</w:t>
            </w:r>
          </w:p>
          <w:p w14:paraId="086086B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Keš memorije, registri, magistrale podataka</w:t>
            </w:r>
          </w:p>
          <w:p w14:paraId="56C8BB27" w14:textId="7A1BBAE4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Clock speed</w:t>
            </w:r>
          </w:p>
        </w:tc>
        <w:tc>
          <w:tcPr>
            <w:tcW w:w="3151" w:type="dxa"/>
            <w:vAlign w:val="center"/>
          </w:tcPr>
          <w:p w14:paraId="6DC09CA9" w14:textId="1F6F32F1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Anja Mirot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200/18</w:t>
            </w:r>
          </w:p>
        </w:tc>
      </w:tr>
      <w:tr w:rsidR="002D63CD" w:rsidRPr="00202DA7" w14:paraId="41CAD87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77B73C9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615C4E2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C2EC3EF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91F5348" w14:textId="37C214C8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Željka Vukadinović 214/18</w:t>
            </w:r>
          </w:p>
        </w:tc>
      </w:tr>
      <w:tr w:rsidR="002D63CD" w:rsidRPr="00202DA7" w14:paraId="5A07099B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DDFD31B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2EB28648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1D638F9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2546080" w14:textId="71CA8BAE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Brajan Džoganović 226/18</w:t>
            </w:r>
          </w:p>
        </w:tc>
      </w:tr>
      <w:tr w:rsidR="002D63CD" w:rsidRPr="00202DA7" w14:paraId="5BDEFC0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B0869DB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CD1DBA2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49E3D754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4C8868F" w14:textId="06FBC7B0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Željko Ivanović 161/18</w:t>
            </w:r>
          </w:p>
        </w:tc>
      </w:tr>
      <w:tr w:rsidR="002D63CD" w:rsidRPr="00202DA7" w14:paraId="79B98A3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476AD53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7E3FF67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0C9D95F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AA5123E" w14:textId="54353198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Ksenija Sekul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218/18</w:t>
            </w:r>
          </w:p>
        </w:tc>
      </w:tr>
      <w:tr w:rsidR="002D63CD" w:rsidRPr="00202DA7" w14:paraId="39FAB433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5DF975CA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08EDD8F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4628BD98" w14:textId="23D68CD2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7CF93F8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Mreže - trendovi, prednosti primjene, Internet</w:t>
            </w:r>
          </w:p>
          <w:p w14:paraId="0107D3E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Istorijski razvoj Interneta</w:t>
            </w:r>
          </w:p>
          <w:p w14:paraId="2457EF26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Internet tehnologije TCP/IP, HTML, Web Browseri</w:t>
            </w:r>
          </w:p>
          <w:p w14:paraId="5C7E562D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Popularne primjene interneta: Web sajt, Hiperlink, URL, e mail</w:t>
            </w:r>
          </w:p>
          <w:p w14:paraId="23FE49AF" w14:textId="75BCEBBA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Poslovne primjene Interneta</w:t>
            </w:r>
          </w:p>
        </w:tc>
        <w:tc>
          <w:tcPr>
            <w:tcW w:w="3151" w:type="dxa"/>
            <w:vAlign w:val="center"/>
          </w:tcPr>
          <w:p w14:paraId="6D5D93C4" w14:textId="35860837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Marina Pupov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124/18</w:t>
            </w:r>
          </w:p>
        </w:tc>
      </w:tr>
      <w:tr w:rsidR="002D63CD" w:rsidRPr="00202DA7" w14:paraId="3DD88105" w14:textId="77777777" w:rsidTr="002B54EB">
        <w:trPr>
          <w:trHeight w:val="475"/>
        </w:trPr>
        <w:tc>
          <w:tcPr>
            <w:tcW w:w="920" w:type="dxa"/>
            <w:vMerge/>
            <w:vAlign w:val="center"/>
          </w:tcPr>
          <w:p w14:paraId="61DFD4E1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2F69919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95C3A5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237B2F0" w14:textId="0172FA5C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Jovana Tos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122/18</w:t>
            </w:r>
          </w:p>
        </w:tc>
      </w:tr>
      <w:tr w:rsidR="002D63CD" w:rsidRPr="00202DA7" w14:paraId="1ED5E714" w14:textId="77777777" w:rsidTr="002B54EB">
        <w:trPr>
          <w:trHeight w:val="553"/>
        </w:trPr>
        <w:tc>
          <w:tcPr>
            <w:tcW w:w="920" w:type="dxa"/>
            <w:vMerge/>
            <w:vAlign w:val="center"/>
          </w:tcPr>
          <w:p w14:paraId="35DA82DF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ADB67A0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E232AF5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633DDEE" w14:textId="6C4E3366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Stefan Cvijov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148/18</w:t>
            </w:r>
          </w:p>
        </w:tc>
      </w:tr>
      <w:tr w:rsidR="002D63CD" w:rsidRPr="00202DA7" w14:paraId="4CCF791B" w14:textId="77777777" w:rsidTr="002B54EB">
        <w:trPr>
          <w:trHeight w:val="561"/>
        </w:trPr>
        <w:tc>
          <w:tcPr>
            <w:tcW w:w="920" w:type="dxa"/>
            <w:vMerge/>
            <w:vAlign w:val="center"/>
          </w:tcPr>
          <w:p w14:paraId="0F0EA829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055E1B8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9C12BDB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2BC4C7F" w14:textId="7983D292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Katarina Sim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101/18</w:t>
            </w:r>
          </w:p>
        </w:tc>
      </w:tr>
      <w:tr w:rsidR="002D63CD" w:rsidRPr="00202DA7" w14:paraId="11EC3089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E65D9E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4652545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753A44E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ED30ED0" w14:textId="091704B6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Jelena Roganov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239/18</w:t>
            </w:r>
          </w:p>
        </w:tc>
      </w:tr>
      <w:tr w:rsidR="002D63CD" w:rsidRPr="00202DA7" w14:paraId="60B8AAF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D0EAB9F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6DAC0EA" w14:textId="78E50DE8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19.12.2018.</w:t>
            </w:r>
          </w:p>
          <w:p w14:paraId="7187A21C" w14:textId="1FC508BC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06537146" w14:textId="4A2D44CC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5B5330E" w14:textId="53747DF8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71183C9" w14:textId="35F9970D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324B02E" w14:textId="77777777" w:rsidR="002D63CD" w:rsidRPr="00D41340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637098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Mreže - intranet i extranet</w:t>
            </w:r>
          </w:p>
          <w:p w14:paraId="08755BC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TCP/IP protokol, HTML</w:t>
            </w:r>
          </w:p>
          <w:p w14:paraId="194DE18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Osigurani internet linkovi</w:t>
            </w:r>
          </w:p>
          <w:p w14:paraId="312795CB" w14:textId="5BD25096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Intranet portali</w:t>
            </w:r>
          </w:p>
        </w:tc>
        <w:tc>
          <w:tcPr>
            <w:tcW w:w="3151" w:type="dxa"/>
            <w:vAlign w:val="center"/>
          </w:tcPr>
          <w:p w14:paraId="56AA5CD8" w14:textId="4763C96E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Mirjana Bijelović 102/16</w:t>
            </w:r>
          </w:p>
        </w:tc>
      </w:tr>
      <w:tr w:rsidR="002D63CD" w:rsidRPr="00202DA7" w14:paraId="693558D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78410DD" w14:textId="7B62FE5C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087B22C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0CB0B31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8791C09" w14:textId="1A0A9F41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Nađa Vlahović 90/16</w:t>
            </w:r>
          </w:p>
        </w:tc>
      </w:tr>
      <w:tr w:rsidR="002D63CD" w:rsidRPr="00202DA7" w14:paraId="75179DC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E9D11B5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2ABD270B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58FA61E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2E48D8F" w14:textId="18297882" w:rsidR="002D63CD" w:rsidRPr="00202DA7" w:rsidRDefault="009D30D2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Ferid Lič</w:t>
            </w:r>
            <w:r w:rsidR="00C01680" w:rsidRPr="00202DA7">
              <w:rPr>
                <w:rFonts w:ascii="Arial" w:hAnsi="Arial" w:cs="Arial"/>
                <w:color w:val="212121"/>
                <w:shd w:val="clear" w:color="auto" w:fill="FFFFFF"/>
              </w:rPr>
              <w:t>ina 121/18</w:t>
            </w:r>
          </w:p>
        </w:tc>
      </w:tr>
      <w:tr w:rsidR="002D63CD" w:rsidRPr="00202DA7" w14:paraId="4FE1FD0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60D0502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C85E13C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71EADE4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F01B74F" w14:textId="0759F2BA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Ajlan Mahmutov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127/18</w:t>
            </w:r>
          </w:p>
        </w:tc>
      </w:tr>
      <w:tr w:rsidR="002D63CD" w:rsidRPr="00202DA7" w14:paraId="6B734ED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BB40F1E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5B4C020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23B5760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993F037" w14:textId="2D76E1FB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Zarić Daliborka 195/18</w:t>
            </w:r>
          </w:p>
        </w:tc>
      </w:tr>
      <w:tr w:rsidR="002D63CD" w:rsidRPr="00202DA7" w14:paraId="381C3BA0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41A548CE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EFE5AA7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19.12.2018.</w:t>
            </w:r>
          </w:p>
          <w:p w14:paraId="3EE897FA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7CE6DC7A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37910ED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Mreže- tipovi mreža: WAN. LAN, VPN</w:t>
            </w:r>
          </w:p>
          <w:p w14:paraId="52F3B96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Klijent /Server mreže</w:t>
            </w:r>
          </w:p>
          <w:p w14:paraId="6B1BA59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IP mreže</w:t>
            </w:r>
          </w:p>
          <w:p w14:paraId="3FA525C3" w14:textId="1EAB71A9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Peer-to-Peer mreže</w:t>
            </w:r>
          </w:p>
        </w:tc>
        <w:tc>
          <w:tcPr>
            <w:tcW w:w="3151" w:type="dxa"/>
            <w:vAlign w:val="center"/>
          </w:tcPr>
          <w:p w14:paraId="3DA683D4" w14:textId="63198F7D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Bojan Medojević 141/18</w:t>
            </w:r>
          </w:p>
        </w:tc>
      </w:tr>
      <w:tr w:rsidR="002D63CD" w:rsidRPr="00202DA7" w14:paraId="03A2C48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E283A46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58505E67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E42807E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8482AE6" w14:textId="3F5C757B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Pavle Rabrenović 125/18</w:t>
            </w:r>
          </w:p>
        </w:tc>
      </w:tr>
      <w:tr w:rsidR="002D63CD" w:rsidRPr="00202DA7" w14:paraId="7F6EDF8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65B069A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D191052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593F37B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17F0796C" w14:textId="4B52EF82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Željka Popović 235/18</w:t>
            </w:r>
          </w:p>
        </w:tc>
      </w:tr>
      <w:tr w:rsidR="002D63CD" w:rsidRPr="00202DA7" w14:paraId="7AA27EC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B81255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4824D68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5E0373F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55B422A9" w14:textId="27BB15D1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Darija Bulatović 126/18</w:t>
            </w:r>
          </w:p>
        </w:tc>
      </w:tr>
      <w:tr w:rsidR="002D63CD" w:rsidRPr="00202DA7" w14:paraId="7614165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6E60915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1F7496B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6C838BC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A3533E1" w14:textId="4B94B06F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Dara Bojović 135/18</w:t>
            </w:r>
          </w:p>
        </w:tc>
      </w:tr>
      <w:tr w:rsidR="00202DA7" w:rsidRPr="00202DA7" w14:paraId="5F5CDF97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BA91F4D" w14:textId="77777777" w:rsidR="00202DA7" w:rsidRPr="00202DA7" w:rsidRDefault="00202DA7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C1B2D74" w14:textId="3F149EFC" w:rsidR="00D41340" w:rsidRDefault="002F6853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D41340">
              <w:rPr>
                <w:rFonts w:ascii="Arial" w:hAnsi="Arial" w:cs="Arial"/>
                <w:lang w:val="en-US"/>
              </w:rPr>
              <w:t>.12.2018.</w:t>
            </w:r>
          </w:p>
          <w:p w14:paraId="39ABC0F7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2222D32C" w14:textId="77777777" w:rsidR="00202DA7" w:rsidRPr="00202DA7" w:rsidRDefault="00202DA7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6105843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Mreže - trendovi, prednosti primjene, Internet</w:t>
            </w:r>
          </w:p>
          <w:p w14:paraId="2BAE156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Istorijski razvoj Interneta</w:t>
            </w:r>
          </w:p>
          <w:p w14:paraId="5078386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Internet tehnologije TCP/IP, HTML, Web Browseri</w:t>
            </w:r>
          </w:p>
          <w:p w14:paraId="2F18D0C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Popularne primjene interneta: Web sajt, Hiperlink, URL, e mail</w:t>
            </w:r>
          </w:p>
          <w:p w14:paraId="2D0BFEC0" w14:textId="660DA0A7" w:rsidR="00202DA7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Poslovne primjene Interneta</w:t>
            </w:r>
          </w:p>
        </w:tc>
        <w:tc>
          <w:tcPr>
            <w:tcW w:w="3151" w:type="dxa"/>
            <w:vAlign w:val="center"/>
          </w:tcPr>
          <w:p w14:paraId="4038D554" w14:textId="25F9C7AE" w:rsidR="00202DA7" w:rsidRPr="00202DA7" w:rsidRDefault="009D30D2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Kalič</w:t>
            </w:r>
            <w:r w:rsidR="00202DA7" w:rsidRPr="00202DA7">
              <w:rPr>
                <w:rFonts w:ascii="Arial" w:hAnsi="Arial" w:cs="Arial"/>
                <w:color w:val="212121"/>
                <w:shd w:val="clear" w:color="auto" w:fill="FFFFFF"/>
              </w:rPr>
              <w:t>anin Ognjen 179/18</w:t>
            </w:r>
          </w:p>
        </w:tc>
      </w:tr>
      <w:tr w:rsidR="00202DA7" w:rsidRPr="00202DA7" w14:paraId="72C8428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8FA892A" w14:textId="77777777" w:rsidR="00202DA7" w:rsidRPr="00202DA7" w:rsidRDefault="00202DA7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E6CB38D" w14:textId="77777777" w:rsidR="00202DA7" w:rsidRPr="00202DA7" w:rsidRDefault="00202DA7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B30F0E6" w14:textId="77777777" w:rsidR="00202DA7" w:rsidRPr="00202DA7" w:rsidRDefault="00202DA7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1F96AF1A" w14:textId="3A79A070" w:rsidR="00202DA7" w:rsidRPr="00202DA7" w:rsidRDefault="00202DA7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Simov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Stefan 130/18</w:t>
            </w:r>
          </w:p>
        </w:tc>
      </w:tr>
      <w:tr w:rsidR="00202DA7" w:rsidRPr="00202DA7" w14:paraId="4FF8DC3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7ADE75B" w14:textId="77777777" w:rsidR="00202DA7" w:rsidRPr="00202DA7" w:rsidRDefault="00202DA7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5913027" w14:textId="77777777" w:rsidR="00202DA7" w:rsidRPr="00202DA7" w:rsidRDefault="00202DA7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DF11473" w14:textId="77777777" w:rsidR="00202DA7" w:rsidRPr="00202DA7" w:rsidRDefault="00202DA7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4AA2FCE" w14:textId="3AB73657" w:rsidR="00202DA7" w:rsidRPr="00202DA7" w:rsidRDefault="007B3F1A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="00202DA7" w:rsidRPr="00202DA7">
              <w:rPr>
                <w:rFonts w:ascii="Arial" w:hAnsi="Arial" w:cs="Arial"/>
                <w:color w:val="212121"/>
                <w:shd w:val="clear" w:color="auto" w:fill="FFFFFF"/>
              </w:rPr>
              <w:t>uris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202DA7"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Milorad 136/18</w:t>
            </w:r>
          </w:p>
        </w:tc>
      </w:tr>
      <w:tr w:rsidR="00202DA7" w:rsidRPr="00202DA7" w14:paraId="7921527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925C0F1" w14:textId="77777777" w:rsidR="00202DA7" w:rsidRPr="00202DA7" w:rsidRDefault="00202DA7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8679A8B" w14:textId="77777777" w:rsidR="00202DA7" w:rsidRPr="00202DA7" w:rsidRDefault="00202DA7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9A09ACB" w14:textId="77777777" w:rsidR="00202DA7" w:rsidRPr="00202DA7" w:rsidRDefault="00202DA7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15F1E7C" w14:textId="3ED8DD58" w:rsidR="00202DA7" w:rsidRPr="00202DA7" w:rsidRDefault="00202DA7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Backov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Pavle 134/18</w:t>
            </w:r>
          </w:p>
        </w:tc>
      </w:tr>
      <w:tr w:rsidR="00202DA7" w:rsidRPr="00202DA7" w14:paraId="440FE23A" w14:textId="77777777" w:rsidTr="001603F7">
        <w:trPr>
          <w:trHeight w:val="499"/>
        </w:trPr>
        <w:tc>
          <w:tcPr>
            <w:tcW w:w="920" w:type="dxa"/>
            <w:vMerge/>
            <w:vAlign w:val="center"/>
          </w:tcPr>
          <w:p w14:paraId="0E665E47" w14:textId="77777777" w:rsidR="00202DA7" w:rsidRPr="00202DA7" w:rsidRDefault="00202DA7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83B8D9B" w14:textId="77777777" w:rsidR="00202DA7" w:rsidRPr="00202DA7" w:rsidRDefault="00202DA7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FB4358B" w14:textId="77777777" w:rsidR="00202DA7" w:rsidRPr="00202DA7" w:rsidRDefault="00202DA7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F770536" w14:textId="08253FC9" w:rsidR="00202DA7" w:rsidRPr="00202DA7" w:rsidRDefault="00202DA7" w:rsidP="001603F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Aleksandar 177/18</w:t>
            </w:r>
          </w:p>
        </w:tc>
      </w:tr>
      <w:tr w:rsidR="002B54EB" w:rsidRPr="00202DA7" w14:paraId="3D6F3500" w14:textId="77777777" w:rsidTr="001603F7">
        <w:trPr>
          <w:trHeight w:val="432"/>
        </w:trPr>
        <w:tc>
          <w:tcPr>
            <w:tcW w:w="920" w:type="dxa"/>
            <w:vMerge w:val="restart"/>
            <w:vAlign w:val="center"/>
          </w:tcPr>
          <w:p w14:paraId="67C48765" w14:textId="77777777" w:rsidR="002B54EB" w:rsidRPr="00202DA7" w:rsidRDefault="002B54EB" w:rsidP="002B54E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98B10D1" w14:textId="227CBC58" w:rsidR="002B54EB" w:rsidRDefault="002F6853" w:rsidP="002B54E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2B54EB">
              <w:rPr>
                <w:rFonts w:ascii="Arial" w:hAnsi="Arial" w:cs="Arial"/>
                <w:lang w:val="en-US"/>
              </w:rPr>
              <w:t>.12.2018.</w:t>
            </w:r>
          </w:p>
          <w:p w14:paraId="67112E0A" w14:textId="77777777" w:rsid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1920294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1DB3A2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Mreže - trendovi, prednosti primjene, Internet</w:t>
            </w:r>
          </w:p>
          <w:p w14:paraId="5252524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Istorijski razvoj Interneta</w:t>
            </w:r>
          </w:p>
          <w:p w14:paraId="3B2AD6B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Internet tehnologije TCP/IP, HTML, Web Browseri</w:t>
            </w:r>
          </w:p>
          <w:p w14:paraId="757C1D6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Popularne primjene interneta: Web sajt, Hiperlink, URL, e mail</w:t>
            </w:r>
          </w:p>
          <w:p w14:paraId="35818423" w14:textId="77777777" w:rsidR="002B54E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Poslovne primjene Interneta</w:t>
            </w:r>
          </w:p>
        </w:tc>
        <w:tc>
          <w:tcPr>
            <w:tcW w:w="3151" w:type="dxa"/>
            <w:vAlign w:val="center"/>
          </w:tcPr>
          <w:p w14:paraId="44B70CB4" w14:textId="400A323D" w:rsidR="002B54EB" w:rsidRPr="001603F7" w:rsidRDefault="002B54EB" w:rsidP="001603F7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Jovana Leković 21/18</w:t>
            </w:r>
          </w:p>
        </w:tc>
      </w:tr>
      <w:tr w:rsidR="002B54EB" w:rsidRPr="00202DA7" w14:paraId="1C62F635" w14:textId="77777777" w:rsidTr="001603F7">
        <w:trPr>
          <w:trHeight w:val="432"/>
        </w:trPr>
        <w:tc>
          <w:tcPr>
            <w:tcW w:w="920" w:type="dxa"/>
            <w:vMerge/>
          </w:tcPr>
          <w:p w14:paraId="6E511225" w14:textId="77777777" w:rsidR="002B54EB" w:rsidRPr="00202DA7" w:rsidRDefault="002B54EB" w:rsidP="0057123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</w:tcPr>
          <w:p w14:paraId="37320AC8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15D45F85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0F612206" w14:textId="2AF1D964" w:rsidR="002B54EB" w:rsidRPr="001603F7" w:rsidRDefault="002B54EB" w:rsidP="001603F7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Milica Ristić 81/18</w:t>
            </w:r>
          </w:p>
        </w:tc>
      </w:tr>
      <w:tr w:rsidR="002B54EB" w:rsidRPr="00202DA7" w14:paraId="31ABCA5B" w14:textId="77777777" w:rsidTr="001603F7">
        <w:trPr>
          <w:trHeight w:val="432"/>
        </w:trPr>
        <w:tc>
          <w:tcPr>
            <w:tcW w:w="920" w:type="dxa"/>
            <w:vMerge/>
          </w:tcPr>
          <w:p w14:paraId="1B8C014F" w14:textId="77777777" w:rsidR="002B54EB" w:rsidRPr="00202DA7" w:rsidRDefault="002B54EB" w:rsidP="0057123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</w:tcPr>
          <w:p w14:paraId="651AF410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5611E4C6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07826D67" w14:textId="0D254CF4" w:rsidR="002B54EB" w:rsidRPr="001603F7" w:rsidRDefault="002B54EB" w:rsidP="001603F7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Jelena Matijević 16/18</w:t>
            </w:r>
          </w:p>
        </w:tc>
      </w:tr>
      <w:tr w:rsidR="002B54EB" w:rsidRPr="00202DA7" w14:paraId="671664D2" w14:textId="77777777" w:rsidTr="001603F7">
        <w:trPr>
          <w:trHeight w:val="432"/>
        </w:trPr>
        <w:tc>
          <w:tcPr>
            <w:tcW w:w="920" w:type="dxa"/>
            <w:vMerge/>
          </w:tcPr>
          <w:p w14:paraId="267ED8E8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14:paraId="6B53F992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F9A4636" w14:textId="77777777" w:rsidR="002B54EB" w:rsidRPr="00202DA7" w:rsidRDefault="002B54EB" w:rsidP="00571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35F3" w14:textId="62D354BF" w:rsidR="002B54EB" w:rsidRPr="001603F7" w:rsidRDefault="002B54EB" w:rsidP="001603F7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Željko Tomičić 112/18</w:t>
            </w:r>
          </w:p>
        </w:tc>
      </w:tr>
      <w:tr w:rsidR="002B54EB" w:rsidRPr="00202DA7" w14:paraId="0B30951B" w14:textId="77777777" w:rsidTr="001603F7">
        <w:trPr>
          <w:trHeight w:val="555"/>
        </w:trPr>
        <w:tc>
          <w:tcPr>
            <w:tcW w:w="920" w:type="dxa"/>
            <w:vMerge/>
          </w:tcPr>
          <w:p w14:paraId="6126B94F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14:paraId="259FF08E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3DC3DCC" w14:textId="77777777" w:rsidR="002B54EB" w:rsidRPr="00202DA7" w:rsidRDefault="002B54EB" w:rsidP="00571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33B7627" w14:textId="433B68E4" w:rsidR="002B54EB" w:rsidRPr="001603F7" w:rsidRDefault="002B54EB" w:rsidP="001603F7">
            <w:pPr>
              <w:pStyle w:val="ListParagraph"/>
              <w:ind w:left="0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Andrija Piper 78/18</w:t>
            </w:r>
          </w:p>
        </w:tc>
      </w:tr>
      <w:tr w:rsidR="002B54EB" w:rsidRPr="00202DA7" w14:paraId="2FCE918B" w14:textId="77777777" w:rsidTr="001603F7">
        <w:trPr>
          <w:trHeight w:val="460"/>
        </w:trPr>
        <w:tc>
          <w:tcPr>
            <w:tcW w:w="920" w:type="dxa"/>
            <w:vMerge/>
          </w:tcPr>
          <w:p w14:paraId="14C84ADD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14:paraId="62ECB1F6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2D74149E" w14:textId="77777777" w:rsidR="002B54EB" w:rsidRPr="00202DA7" w:rsidRDefault="002B54EB" w:rsidP="00571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5947BA9A" w14:textId="402D2900" w:rsidR="002B54EB" w:rsidRPr="002B54EB" w:rsidRDefault="002B54EB" w:rsidP="001603F7">
            <w:pPr>
              <w:pStyle w:val="ListParagraph"/>
              <w:ind w:left="0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Dino Hadrović 110/18</w:t>
            </w:r>
          </w:p>
        </w:tc>
      </w:tr>
    </w:tbl>
    <w:p w14:paraId="38AF80E4" w14:textId="77777777" w:rsidR="009E5DF1" w:rsidRDefault="009E5DF1" w:rsidP="0053297B">
      <w:pPr>
        <w:pStyle w:val="ListParagraph"/>
        <w:rPr>
          <w:rFonts w:ascii="Arial" w:hAnsi="Arial" w:cs="Arial"/>
        </w:rPr>
      </w:pPr>
    </w:p>
    <w:p w14:paraId="525B69D3" w14:textId="77777777" w:rsidR="00612C98" w:rsidRDefault="00612C98" w:rsidP="0053297B">
      <w:pPr>
        <w:pStyle w:val="ListParagraph"/>
        <w:rPr>
          <w:rFonts w:ascii="Arial" w:hAnsi="Arial" w:cs="Arial"/>
        </w:rPr>
      </w:pPr>
    </w:p>
    <w:p w14:paraId="4437F2F8" w14:textId="77777777" w:rsidR="00612C98" w:rsidRPr="00DA0F5D" w:rsidRDefault="00612C98" w:rsidP="00612C98">
      <w:pPr>
        <w:pStyle w:val="ListParagraph"/>
        <w:ind w:left="426" w:hanging="426"/>
        <w:rPr>
          <w:rFonts w:ascii="Arial" w:hAnsi="Arial" w:cs="Arial"/>
          <w:b/>
        </w:rPr>
      </w:pPr>
      <w:r w:rsidRPr="00DA0F5D">
        <w:rPr>
          <w:rFonts w:ascii="Arial" w:hAnsi="Arial" w:cs="Arial"/>
          <w:b/>
        </w:rPr>
        <w:t>Napomene:</w:t>
      </w:r>
    </w:p>
    <w:p w14:paraId="552832B3" w14:textId="77777777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Grupe na raspolaganju imaju po 25 minuta na raspolaganju za prezentaciju. </w:t>
      </w:r>
    </w:p>
    <w:p w14:paraId="17F7B0AD" w14:textId="022DF118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Svi članovi grupe moraju prezentovati.</w:t>
      </w:r>
    </w:p>
    <w:p w14:paraId="3786E70F" w14:textId="7E5BCA22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Prezentacije dostaviti predmetnom saradniku na mail </w:t>
      </w:r>
      <w:hyperlink r:id="rId8" w:history="1">
        <w:r w:rsidRPr="008058A5">
          <w:rPr>
            <w:rStyle w:val="Hyperlink"/>
            <w:rFonts w:ascii="Arial" w:hAnsi="Arial" w:cs="Arial"/>
          </w:rPr>
          <w:t>suncica.rogic</w:t>
        </w:r>
        <w:r w:rsidRPr="008058A5">
          <w:rPr>
            <w:rStyle w:val="Hyperlink"/>
            <w:rFonts w:ascii="Arial" w:hAnsi="Arial" w:cs="Arial"/>
            <w:lang w:val="en-GB"/>
          </w:rPr>
          <w:t>@hotmail.com</w:t>
        </w:r>
      </w:hyperlink>
      <w:r>
        <w:rPr>
          <w:rFonts w:ascii="Arial" w:hAnsi="Arial" w:cs="Arial"/>
          <w:lang w:val="en-GB"/>
        </w:rPr>
        <w:t xml:space="preserve"> najmanje 2 dana prije termina prezentacije.</w:t>
      </w:r>
    </w:p>
    <w:p w14:paraId="22667F94" w14:textId="559CAA76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lang w:val="en-GB"/>
        </w:rPr>
        <w:t>Za prezentaciju mogu</w:t>
      </w:r>
      <w:r>
        <w:rPr>
          <w:rFonts w:ascii="Arial" w:hAnsi="Arial" w:cs="Arial"/>
        </w:rPr>
        <w:t>će je ostvariti do 10 bodova.</w:t>
      </w:r>
    </w:p>
    <w:p w14:paraId="753158A8" w14:textId="39CE9DC6" w:rsidR="002B54EB" w:rsidRDefault="002B54EB" w:rsidP="002B54EB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2B54EB">
        <w:rPr>
          <w:rFonts w:ascii="Arial" w:hAnsi="Arial" w:cs="Arial"/>
        </w:rPr>
        <w:t>Kao osnovnu literaturu treba koristiti udžbenik koji je preporučen za ovaj predmet.</w:t>
      </w:r>
    </w:p>
    <w:p w14:paraId="78A85EF3" w14:textId="3382F09A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Poželjno je koristiti i druge izvore sa Interneta, zanimljivosti, ankete i slično.</w:t>
      </w:r>
    </w:p>
    <w:p w14:paraId="48C298C4" w14:textId="6C80E8DA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Grupe čije izlaganje bude nerazumljivo, nekreativno i nezanimljivo neće ostvariti bodove. Prezentirati se mora svojim riječima bez čitanja teksta sa papira!</w:t>
      </w:r>
    </w:p>
    <w:p w14:paraId="15839088" w14:textId="3818F396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Poželjan je istraživački i kreativni rad!</w:t>
      </w:r>
    </w:p>
    <w:p w14:paraId="01DA9735" w14:textId="05BA58C1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Zadate pod-teme grupa raspoređuje članovima po želji.</w:t>
      </w:r>
    </w:p>
    <w:sectPr w:rsidR="002B54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6B69B" w14:textId="77777777" w:rsidR="00EC3875" w:rsidRDefault="00EC3875" w:rsidP="009946C2">
      <w:pPr>
        <w:spacing w:after="0" w:line="240" w:lineRule="auto"/>
      </w:pPr>
      <w:r>
        <w:separator/>
      </w:r>
    </w:p>
  </w:endnote>
  <w:endnote w:type="continuationSeparator" w:id="0">
    <w:p w14:paraId="5BB87DB7" w14:textId="77777777" w:rsidR="00EC3875" w:rsidRDefault="00EC3875" w:rsidP="0099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1399" w14:textId="77777777" w:rsidR="00EC3875" w:rsidRDefault="00EC3875" w:rsidP="009946C2">
      <w:pPr>
        <w:spacing w:after="0" w:line="240" w:lineRule="auto"/>
      </w:pPr>
      <w:r>
        <w:separator/>
      </w:r>
    </w:p>
  </w:footnote>
  <w:footnote w:type="continuationSeparator" w:id="0">
    <w:p w14:paraId="5585A6B3" w14:textId="77777777" w:rsidR="00EC3875" w:rsidRDefault="00EC3875" w:rsidP="0099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95B5C" w14:textId="77777777" w:rsidR="009946C2" w:rsidRPr="00202DA7" w:rsidRDefault="009946C2" w:rsidP="009946C2">
    <w:pPr>
      <w:jc w:val="center"/>
      <w:rPr>
        <w:rFonts w:ascii="Arial" w:hAnsi="Arial" w:cs="Arial"/>
        <w:b/>
        <w:color w:val="1F497D" w:themeColor="text2"/>
      </w:rPr>
    </w:pPr>
    <w:r w:rsidRPr="00202DA7">
      <w:rPr>
        <w:rFonts w:ascii="Arial" w:hAnsi="Arial" w:cs="Arial"/>
        <w:b/>
        <w:color w:val="1F497D" w:themeColor="text2"/>
        <w:lang w:val="en-US"/>
      </w:rPr>
      <w:t>Poslovna informatika</w:t>
    </w:r>
  </w:p>
  <w:p w14:paraId="3656B36E" w14:textId="13C2B0C4" w:rsidR="009946C2" w:rsidRDefault="009946C2" w:rsidP="009946C2">
    <w:pPr>
      <w:pStyle w:val="Header"/>
      <w:jc w:val="center"/>
      <w:rPr>
        <w:rFonts w:ascii="Arial" w:hAnsi="Arial" w:cs="Arial"/>
        <w:b/>
        <w:color w:val="1F497D" w:themeColor="text2"/>
        <w:lang w:val="en-US"/>
      </w:rPr>
    </w:pPr>
    <w:r w:rsidRPr="00202DA7">
      <w:rPr>
        <w:rFonts w:ascii="Arial" w:hAnsi="Arial" w:cs="Arial"/>
        <w:b/>
        <w:color w:val="1F497D" w:themeColor="text2"/>
        <w:lang w:val="en-US"/>
      </w:rPr>
      <w:t>Grupe i termini za prezentacije seminarskih radova (G21 i G22)</w:t>
    </w:r>
  </w:p>
  <w:p w14:paraId="4A822E2B" w14:textId="77777777" w:rsidR="009946C2" w:rsidRDefault="009946C2" w:rsidP="009946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D28"/>
    <w:multiLevelType w:val="hybridMultilevel"/>
    <w:tmpl w:val="4E14DB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BBE"/>
    <w:multiLevelType w:val="hybridMultilevel"/>
    <w:tmpl w:val="643498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B49"/>
    <w:multiLevelType w:val="hybridMultilevel"/>
    <w:tmpl w:val="F5BAA9C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845F9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74EA"/>
    <w:multiLevelType w:val="hybridMultilevel"/>
    <w:tmpl w:val="46B635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255F4"/>
    <w:multiLevelType w:val="hybridMultilevel"/>
    <w:tmpl w:val="643498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03D35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76DA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94CC9"/>
    <w:multiLevelType w:val="hybridMultilevel"/>
    <w:tmpl w:val="ED5218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00067"/>
    <w:multiLevelType w:val="hybridMultilevel"/>
    <w:tmpl w:val="2B803372"/>
    <w:lvl w:ilvl="0" w:tplc="CD8879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E3234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A1291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B54A8"/>
    <w:multiLevelType w:val="hybridMultilevel"/>
    <w:tmpl w:val="066247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52DE2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F6225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01113"/>
    <w:multiLevelType w:val="hybridMultilevel"/>
    <w:tmpl w:val="7DBC046A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33593"/>
    <w:multiLevelType w:val="hybridMultilevel"/>
    <w:tmpl w:val="04188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52644B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202BA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17"/>
  </w:num>
  <w:num w:numId="12">
    <w:abstractNumId w:val="11"/>
  </w:num>
  <w:num w:numId="13">
    <w:abstractNumId w:val="14"/>
  </w:num>
  <w:num w:numId="14">
    <w:abstractNumId w:val="18"/>
  </w:num>
  <w:num w:numId="15">
    <w:abstractNumId w:val="7"/>
  </w:num>
  <w:num w:numId="16">
    <w:abstractNumId w:val="13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0B"/>
    <w:rsid w:val="000303C6"/>
    <w:rsid w:val="00033416"/>
    <w:rsid w:val="000B5032"/>
    <w:rsid w:val="001603F7"/>
    <w:rsid w:val="001D0977"/>
    <w:rsid w:val="00202DA7"/>
    <w:rsid w:val="002200F2"/>
    <w:rsid w:val="00244132"/>
    <w:rsid w:val="0025700B"/>
    <w:rsid w:val="002723A6"/>
    <w:rsid w:val="002B54EB"/>
    <w:rsid w:val="002D63CD"/>
    <w:rsid w:val="002F6853"/>
    <w:rsid w:val="00322E21"/>
    <w:rsid w:val="00363E4C"/>
    <w:rsid w:val="004050D6"/>
    <w:rsid w:val="004834B9"/>
    <w:rsid w:val="0053297B"/>
    <w:rsid w:val="00564597"/>
    <w:rsid w:val="005959E8"/>
    <w:rsid w:val="00612C98"/>
    <w:rsid w:val="007B3F1A"/>
    <w:rsid w:val="007C2FF1"/>
    <w:rsid w:val="009755BA"/>
    <w:rsid w:val="009946C2"/>
    <w:rsid w:val="009D30D2"/>
    <w:rsid w:val="009E5DF1"/>
    <w:rsid w:val="00B92B4E"/>
    <w:rsid w:val="00C01680"/>
    <w:rsid w:val="00C412DB"/>
    <w:rsid w:val="00C90E04"/>
    <w:rsid w:val="00D41340"/>
    <w:rsid w:val="00DA0F5D"/>
    <w:rsid w:val="00EC19F4"/>
    <w:rsid w:val="00EC3875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E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C2"/>
  </w:style>
  <w:style w:type="paragraph" w:styleId="Footer">
    <w:name w:val="footer"/>
    <w:basedOn w:val="Normal"/>
    <w:link w:val="FooterChar"/>
    <w:uiPriority w:val="99"/>
    <w:unhideWhenUsed/>
    <w:rsid w:val="0099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C2"/>
  </w:style>
  <w:style w:type="character" w:styleId="Hyperlink">
    <w:name w:val="Hyperlink"/>
    <w:basedOn w:val="DefaultParagraphFont"/>
    <w:uiPriority w:val="99"/>
    <w:unhideWhenUsed/>
    <w:rsid w:val="00612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C2"/>
  </w:style>
  <w:style w:type="paragraph" w:styleId="Footer">
    <w:name w:val="footer"/>
    <w:basedOn w:val="Normal"/>
    <w:link w:val="FooterChar"/>
    <w:uiPriority w:val="99"/>
    <w:unhideWhenUsed/>
    <w:rsid w:val="0099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C2"/>
  </w:style>
  <w:style w:type="character" w:styleId="Hyperlink">
    <w:name w:val="Hyperlink"/>
    <w:basedOn w:val="DefaultParagraphFont"/>
    <w:uiPriority w:val="99"/>
    <w:unhideWhenUsed/>
    <w:rsid w:val="00612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rogic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</cp:lastModifiedBy>
  <cp:revision>2</cp:revision>
  <dcterms:created xsi:type="dcterms:W3CDTF">2018-10-30T18:21:00Z</dcterms:created>
  <dcterms:modified xsi:type="dcterms:W3CDTF">2018-10-30T18:21:00Z</dcterms:modified>
</cp:coreProperties>
</file>