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CB" w:rsidRPr="003A2850" w:rsidRDefault="003A2850">
      <w:r>
        <w:rPr>
          <w:lang w:val="sr-Latn-RS"/>
        </w:rPr>
        <w:t>Studenti koji  izlaze na ispit iz Histologije potrebno je da potvrde izlazak na ispit na mail emilijan</w:t>
      </w:r>
      <w:r>
        <w:t>@ucg.ac.me</w:t>
      </w:r>
      <w:bookmarkStart w:id="0" w:name="_GoBack"/>
      <w:bookmarkEnd w:id="0"/>
    </w:p>
    <w:sectPr w:rsidR="00F85CCB" w:rsidRPr="003A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50"/>
    <w:rsid w:val="003A2850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2020-08-28T22:46:00Z</dcterms:created>
  <dcterms:modified xsi:type="dcterms:W3CDTF">2020-08-28T22:50:00Z</dcterms:modified>
</cp:coreProperties>
</file>