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8729" w14:textId="26716F4E" w:rsidR="00373BE1" w:rsidRDefault="009470C3">
      <w:pPr>
        <w:rPr>
          <w:lang w:val="sr-Latn-ME"/>
        </w:rPr>
      </w:pPr>
      <w:r>
        <w:rPr>
          <w:lang w:val="sr-Latn-ME"/>
        </w:rPr>
        <w:t>Rezultati Opšta i nacionalna istorija prava 31.08.2022.g.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193"/>
        <w:gridCol w:w="1016"/>
        <w:gridCol w:w="1601"/>
        <w:gridCol w:w="1373"/>
        <w:gridCol w:w="1231"/>
      </w:tblGrid>
      <w:tr w:rsidR="00764ECE" w14:paraId="7607C68D" w14:textId="103802FF" w:rsidTr="008929D4">
        <w:tc>
          <w:tcPr>
            <w:tcW w:w="1387" w:type="dxa"/>
          </w:tcPr>
          <w:p w14:paraId="1B4094E7" w14:textId="1D22A28B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Broj indexa</w:t>
            </w:r>
          </w:p>
        </w:tc>
        <w:tc>
          <w:tcPr>
            <w:tcW w:w="1193" w:type="dxa"/>
          </w:tcPr>
          <w:p w14:paraId="0F0D9BDF" w14:textId="176A97E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1016" w:type="dxa"/>
          </w:tcPr>
          <w:p w14:paraId="17C8070E" w14:textId="6F545F0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zavrsni</w:t>
            </w:r>
          </w:p>
        </w:tc>
        <w:tc>
          <w:tcPr>
            <w:tcW w:w="1601" w:type="dxa"/>
          </w:tcPr>
          <w:p w14:paraId="04470775" w14:textId="04531F6D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Kolokvijum 31.08.</w:t>
            </w:r>
          </w:p>
        </w:tc>
        <w:tc>
          <w:tcPr>
            <w:tcW w:w="1373" w:type="dxa"/>
          </w:tcPr>
          <w:p w14:paraId="260A3E3E" w14:textId="69463ADD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Završni</w:t>
            </w:r>
          </w:p>
          <w:p w14:paraId="33F5C15C" w14:textId="508BD9DC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31.08.</w:t>
            </w:r>
          </w:p>
        </w:tc>
        <w:tc>
          <w:tcPr>
            <w:tcW w:w="1231" w:type="dxa"/>
          </w:tcPr>
          <w:p w14:paraId="4FD7BB1D" w14:textId="6CA88EA7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Predlog ocjene</w:t>
            </w:r>
          </w:p>
        </w:tc>
      </w:tr>
      <w:tr w:rsidR="00764ECE" w14:paraId="668FDBD6" w14:textId="7205466A" w:rsidTr="008929D4">
        <w:tc>
          <w:tcPr>
            <w:tcW w:w="1387" w:type="dxa"/>
          </w:tcPr>
          <w:p w14:paraId="0C31790F" w14:textId="654FB0F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181/21</w:t>
            </w:r>
          </w:p>
        </w:tc>
        <w:tc>
          <w:tcPr>
            <w:tcW w:w="1193" w:type="dxa"/>
          </w:tcPr>
          <w:p w14:paraId="70640CC6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016" w:type="dxa"/>
          </w:tcPr>
          <w:p w14:paraId="434CDCE1" w14:textId="3E0F6A0B" w:rsidR="00764ECE" w:rsidRDefault="00764ECE">
            <w:pPr>
              <w:rPr>
                <w:lang w:val="sr-Latn-ME"/>
              </w:rPr>
            </w:pPr>
          </w:p>
        </w:tc>
        <w:tc>
          <w:tcPr>
            <w:tcW w:w="1601" w:type="dxa"/>
          </w:tcPr>
          <w:p w14:paraId="07BFE063" w14:textId="5EC8400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  <w:tc>
          <w:tcPr>
            <w:tcW w:w="1373" w:type="dxa"/>
          </w:tcPr>
          <w:p w14:paraId="670FDCA0" w14:textId="789867A6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231" w:type="dxa"/>
          </w:tcPr>
          <w:p w14:paraId="4F6B3BBB" w14:textId="4BB4018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64/D</w:t>
            </w:r>
          </w:p>
        </w:tc>
      </w:tr>
      <w:tr w:rsidR="00764ECE" w14:paraId="3AC1D671" w14:textId="5FDF4C13" w:rsidTr="008929D4">
        <w:tc>
          <w:tcPr>
            <w:tcW w:w="1387" w:type="dxa"/>
          </w:tcPr>
          <w:p w14:paraId="2ADA2737" w14:textId="307906AC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165/20</w:t>
            </w:r>
          </w:p>
        </w:tc>
        <w:tc>
          <w:tcPr>
            <w:tcW w:w="1193" w:type="dxa"/>
          </w:tcPr>
          <w:p w14:paraId="5A875FEF" w14:textId="33EC64B3" w:rsidR="00764ECE" w:rsidRDefault="00764ECE">
            <w:pPr>
              <w:rPr>
                <w:lang w:val="sr-Latn-ME"/>
              </w:rPr>
            </w:pPr>
          </w:p>
        </w:tc>
        <w:tc>
          <w:tcPr>
            <w:tcW w:w="1016" w:type="dxa"/>
          </w:tcPr>
          <w:p w14:paraId="1C084315" w14:textId="3E63A64D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601" w:type="dxa"/>
          </w:tcPr>
          <w:p w14:paraId="5F42303F" w14:textId="76C26E24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  <w:tc>
          <w:tcPr>
            <w:tcW w:w="1373" w:type="dxa"/>
          </w:tcPr>
          <w:p w14:paraId="0941C226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14765843" w14:textId="7FBA97D7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62/D</w:t>
            </w:r>
          </w:p>
        </w:tc>
      </w:tr>
      <w:tr w:rsidR="00764ECE" w14:paraId="274ABB48" w14:textId="1B24B046" w:rsidTr="008929D4">
        <w:tc>
          <w:tcPr>
            <w:tcW w:w="1387" w:type="dxa"/>
          </w:tcPr>
          <w:p w14:paraId="502C9DE8" w14:textId="4BDFB244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204/21</w:t>
            </w:r>
          </w:p>
        </w:tc>
        <w:tc>
          <w:tcPr>
            <w:tcW w:w="1193" w:type="dxa"/>
          </w:tcPr>
          <w:p w14:paraId="1C31BC49" w14:textId="621FAE7C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016" w:type="dxa"/>
          </w:tcPr>
          <w:p w14:paraId="63A8C5B8" w14:textId="5FFB8D5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601" w:type="dxa"/>
          </w:tcPr>
          <w:p w14:paraId="13DEB522" w14:textId="0402349B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373" w:type="dxa"/>
          </w:tcPr>
          <w:p w14:paraId="61D79A63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698B2E2A" w14:textId="39F616B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28/F</w:t>
            </w:r>
          </w:p>
        </w:tc>
      </w:tr>
      <w:tr w:rsidR="00764ECE" w14:paraId="6E6BC77A" w14:textId="1B76FF11" w:rsidTr="008929D4">
        <w:tc>
          <w:tcPr>
            <w:tcW w:w="1387" w:type="dxa"/>
          </w:tcPr>
          <w:p w14:paraId="0533C51E" w14:textId="21108172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207/21</w:t>
            </w:r>
          </w:p>
        </w:tc>
        <w:tc>
          <w:tcPr>
            <w:tcW w:w="1193" w:type="dxa"/>
          </w:tcPr>
          <w:p w14:paraId="1518ACB3" w14:textId="37A84A97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21+s (7)</w:t>
            </w:r>
          </w:p>
        </w:tc>
        <w:tc>
          <w:tcPr>
            <w:tcW w:w="1016" w:type="dxa"/>
          </w:tcPr>
          <w:p w14:paraId="4FF1104B" w14:textId="7B1054A0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601" w:type="dxa"/>
          </w:tcPr>
          <w:p w14:paraId="45D4A2F1" w14:textId="5CB6128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1373" w:type="dxa"/>
          </w:tcPr>
          <w:p w14:paraId="097BD374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3F23E1AE" w14:textId="07C3C464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51/E</w:t>
            </w:r>
          </w:p>
        </w:tc>
      </w:tr>
      <w:tr w:rsidR="00764ECE" w14:paraId="1681CAE8" w14:textId="5E959405" w:rsidTr="008929D4">
        <w:tc>
          <w:tcPr>
            <w:tcW w:w="1387" w:type="dxa"/>
          </w:tcPr>
          <w:p w14:paraId="21E242FE" w14:textId="24E9059C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190/21</w:t>
            </w:r>
          </w:p>
        </w:tc>
        <w:tc>
          <w:tcPr>
            <w:tcW w:w="1193" w:type="dxa"/>
          </w:tcPr>
          <w:p w14:paraId="70DD8A7E" w14:textId="6AABDDE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016" w:type="dxa"/>
          </w:tcPr>
          <w:p w14:paraId="34080063" w14:textId="6DFA4B6A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601" w:type="dxa"/>
          </w:tcPr>
          <w:p w14:paraId="6998B8A9" w14:textId="6E0AEBE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1373" w:type="dxa"/>
          </w:tcPr>
          <w:p w14:paraId="22F11A11" w14:textId="2F14CC8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231" w:type="dxa"/>
          </w:tcPr>
          <w:p w14:paraId="2B5C6C6B" w14:textId="34094068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60/D</w:t>
            </w:r>
          </w:p>
        </w:tc>
      </w:tr>
      <w:tr w:rsidR="00764ECE" w14:paraId="25A1FEFB" w14:textId="13B80E3B" w:rsidTr="008929D4">
        <w:tc>
          <w:tcPr>
            <w:tcW w:w="1387" w:type="dxa"/>
          </w:tcPr>
          <w:p w14:paraId="6CA29795" w14:textId="23C5C5E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142/20</w:t>
            </w:r>
          </w:p>
        </w:tc>
        <w:tc>
          <w:tcPr>
            <w:tcW w:w="1193" w:type="dxa"/>
          </w:tcPr>
          <w:p w14:paraId="4FC1D074" w14:textId="436D82D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016" w:type="dxa"/>
          </w:tcPr>
          <w:p w14:paraId="5328BBBF" w14:textId="5B425258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601" w:type="dxa"/>
          </w:tcPr>
          <w:p w14:paraId="320972F5" w14:textId="3203B44D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373" w:type="dxa"/>
          </w:tcPr>
          <w:p w14:paraId="2F8BEA23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17069A3E" w14:textId="34D9A4D2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33/F</w:t>
            </w:r>
          </w:p>
        </w:tc>
      </w:tr>
      <w:tr w:rsidR="00764ECE" w14:paraId="1682869A" w14:textId="735807D3" w:rsidTr="008929D4">
        <w:tc>
          <w:tcPr>
            <w:tcW w:w="1387" w:type="dxa"/>
          </w:tcPr>
          <w:p w14:paraId="4C889C10" w14:textId="72708507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150/21</w:t>
            </w:r>
          </w:p>
        </w:tc>
        <w:tc>
          <w:tcPr>
            <w:tcW w:w="1193" w:type="dxa"/>
          </w:tcPr>
          <w:p w14:paraId="56647C99" w14:textId="1533C9D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016" w:type="dxa"/>
          </w:tcPr>
          <w:p w14:paraId="064566CB" w14:textId="0953EC5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601" w:type="dxa"/>
          </w:tcPr>
          <w:p w14:paraId="0AD6E791" w14:textId="5CB77D0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1373" w:type="dxa"/>
          </w:tcPr>
          <w:p w14:paraId="717E54A7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1331188D" w14:textId="777930CA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50/E</w:t>
            </w:r>
          </w:p>
        </w:tc>
      </w:tr>
      <w:tr w:rsidR="00764ECE" w14:paraId="30DD6F04" w14:textId="5D87861A" w:rsidTr="008929D4">
        <w:tc>
          <w:tcPr>
            <w:tcW w:w="1387" w:type="dxa"/>
          </w:tcPr>
          <w:p w14:paraId="41E7FC83" w14:textId="2DDDA81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199/21</w:t>
            </w:r>
          </w:p>
        </w:tc>
        <w:tc>
          <w:tcPr>
            <w:tcW w:w="1193" w:type="dxa"/>
          </w:tcPr>
          <w:p w14:paraId="50709863" w14:textId="7DDAFFC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016" w:type="dxa"/>
          </w:tcPr>
          <w:p w14:paraId="23DCAD1B" w14:textId="208ED67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1601" w:type="dxa"/>
          </w:tcPr>
          <w:p w14:paraId="5128EF73" w14:textId="2F85320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44</w:t>
            </w:r>
          </w:p>
        </w:tc>
        <w:tc>
          <w:tcPr>
            <w:tcW w:w="1373" w:type="dxa"/>
          </w:tcPr>
          <w:p w14:paraId="2A76F68E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33308C15" w14:textId="1C27772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73/C</w:t>
            </w:r>
          </w:p>
        </w:tc>
      </w:tr>
      <w:tr w:rsidR="00764ECE" w14:paraId="3C43EBD2" w14:textId="687AC609" w:rsidTr="008929D4">
        <w:tc>
          <w:tcPr>
            <w:tcW w:w="1387" w:type="dxa"/>
          </w:tcPr>
          <w:p w14:paraId="01155623" w14:textId="2A9B6CA2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157/21</w:t>
            </w:r>
          </w:p>
        </w:tc>
        <w:tc>
          <w:tcPr>
            <w:tcW w:w="1193" w:type="dxa"/>
          </w:tcPr>
          <w:p w14:paraId="4163550B" w14:textId="3093733D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016" w:type="dxa"/>
          </w:tcPr>
          <w:p w14:paraId="142AB2B2" w14:textId="7F25E84D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601" w:type="dxa"/>
          </w:tcPr>
          <w:p w14:paraId="5F61B25C" w14:textId="63E99CA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1373" w:type="dxa"/>
          </w:tcPr>
          <w:p w14:paraId="42045BD6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490C4141" w14:textId="1667FBE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41/F</w:t>
            </w:r>
          </w:p>
        </w:tc>
      </w:tr>
      <w:tr w:rsidR="00764ECE" w14:paraId="6BE6F495" w14:textId="7630295C" w:rsidTr="008929D4">
        <w:tc>
          <w:tcPr>
            <w:tcW w:w="1387" w:type="dxa"/>
          </w:tcPr>
          <w:p w14:paraId="6B4A698B" w14:textId="3A560BFA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159/21</w:t>
            </w:r>
          </w:p>
        </w:tc>
        <w:tc>
          <w:tcPr>
            <w:tcW w:w="1193" w:type="dxa"/>
          </w:tcPr>
          <w:p w14:paraId="2BD65CC3" w14:textId="1AE4C797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16+6(s)</w:t>
            </w:r>
          </w:p>
        </w:tc>
        <w:tc>
          <w:tcPr>
            <w:tcW w:w="1016" w:type="dxa"/>
          </w:tcPr>
          <w:p w14:paraId="782B68C9" w14:textId="362B4C6F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1601" w:type="dxa"/>
          </w:tcPr>
          <w:p w14:paraId="7BCA8896" w14:textId="451600D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1373" w:type="dxa"/>
          </w:tcPr>
          <w:p w14:paraId="23E6E4DF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30AFAAF4" w14:textId="40FCD59F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52/E</w:t>
            </w:r>
          </w:p>
        </w:tc>
      </w:tr>
      <w:tr w:rsidR="00764ECE" w14:paraId="4C8EF39E" w14:textId="5E3E2848" w:rsidTr="008929D4">
        <w:tc>
          <w:tcPr>
            <w:tcW w:w="1387" w:type="dxa"/>
          </w:tcPr>
          <w:p w14:paraId="36FA71D6" w14:textId="164561E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87/21</w:t>
            </w:r>
          </w:p>
        </w:tc>
        <w:tc>
          <w:tcPr>
            <w:tcW w:w="1193" w:type="dxa"/>
          </w:tcPr>
          <w:p w14:paraId="0994E80B" w14:textId="54CD764C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16+7 (s)</w:t>
            </w:r>
          </w:p>
        </w:tc>
        <w:tc>
          <w:tcPr>
            <w:tcW w:w="1016" w:type="dxa"/>
          </w:tcPr>
          <w:p w14:paraId="5A3CB53C" w14:textId="5C44529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1601" w:type="dxa"/>
          </w:tcPr>
          <w:p w14:paraId="021E5C0C" w14:textId="345FCCB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  <w:tc>
          <w:tcPr>
            <w:tcW w:w="1373" w:type="dxa"/>
          </w:tcPr>
          <w:p w14:paraId="61BDE1DE" w14:textId="2018AAE3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119C439A" w14:textId="6E2F5870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70/C</w:t>
            </w:r>
          </w:p>
        </w:tc>
      </w:tr>
      <w:tr w:rsidR="00764ECE" w14:paraId="02BBB8F5" w14:textId="32DA1E92" w:rsidTr="008929D4">
        <w:tc>
          <w:tcPr>
            <w:tcW w:w="1387" w:type="dxa"/>
          </w:tcPr>
          <w:p w14:paraId="7434990B" w14:textId="7FCEFCD4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165/21</w:t>
            </w:r>
          </w:p>
        </w:tc>
        <w:tc>
          <w:tcPr>
            <w:tcW w:w="1193" w:type="dxa"/>
          </w:tcPr>
          <w:p w14:paraId="1B958976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016" w:type="dxa"/>
          </w:tcPr>
          <w:p w14:paraId="676BC9D3" w14:textId="30969316" w:rsidR="00764ECE" w:rsidRDefault="00764ECE">
            <w:pPr>
              <w:rPr>
                <w:lang w:val="sr-Latn-ME"/>
              </w:rPr>
            </w:pPr>
          </w:p>
        </w:tc>
        <w:tc>
          <w:tcPr>
            <w:tcW w:w="1601" w:type="dxa"/>
          </w:tcPr>
          <w:p w14:paraId="565FD8DC" w14:textId="6601A034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373" w:type="dxa"/>
          </w:tcPr>
          <w:p w14:paraId="360F444B" w14:textId="0B03610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231" w:type="dxa"/>
          </w:tcPr>
          <w:p w14:paraId="74D3A6A5" w14:textId="2E6249A4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23/F</w:t>
            </w:r>
          </w:p>
        </w:tc>
      </w:tr>
      <w:tr w:rsidR="00764ECE" w14:paraId="28AFBA2B" w14:textId="76ACFF73" w:rsidTr="008929D4">
        <w:tc>
          <w:tcPr>
            <w:tcW w:w="1387" w:type="dxa"/>
          </w:tcPr>
          <w:p w14:paraId="6D26EEB3" w14:textId="54F0AAAC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88/21</w:t>
            </w:r>
          </w:p>
        </w:tc>
        <w:tc>
          <w:tcPr>
            <w:tcW w:w="1193" w:type="dxa"/>
          </w:tcPr>
          <w:p w14:paraId="40C3C408" w14:textId="5D466A7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016" w:type="dxa"/>
          </w:tcPr>
          <w:p w14:paraId="52E93343" w14:textId="45CABAAF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601" w:type="dxa"/>
          </w:tcPr>
          <w:p w14:paraId="6268CDBC" w14:textId="2D2A82D0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373" w:type="dxa"/>
          </w:tcPr>
          <w:p w14:paraId="69A98DBF" w14:textId="08F842B6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231" w:type="dxa"/>
          </w:tcPr>
          <w:p w14:paraId="65D0D430" w14:textId="583E195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33/F</w:t>
            </w:r>
          </w:p>
        </w:tc>
      </w:tr>
      <w:tr w:rsidR="00764ECE" w14:paraId="40DED3ED" w14:textId="1769278E" w:rsidTr="008929D4">
        <w:tc>
          <w:tcPr>
            <w:tcW w:w="1387" w:type="dxa"/>
          </w:tcPr>
          <w:p w14:paraId="3DC743AC" w14:textId="2CA0671B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192/21</w:t>
            </w:r>
          </w:p>
        </w:tc>
        <w:tc>
          <w:tcPr>
            <w:tcW w:w="1193" w:type="dxa"/>
          </w:tcPr>
          <w:p w14:paraId="23F01FFD" w14:textId="67339A1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23+7</w:t>
            </w:r>
          </w:p>
        </w:tc>
        <w:tc>
          <w:tcPr>
            <w:tcW w:w="1016" w:type="dxa"/>
          </w:tcPr>
          <w:p w14:paraId="2B105D76" w14:textId="72BFEF0F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601" w:type="dxa"/>
          </w:tcPr>
          <w:p w14:paraId="4CC973F9" w14:textId="5760790A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373" w:type="dxa"/>
          </w:tcPr>
          <w:p w14:paraId="6772F99C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381F3E90" w14:textId="6D11C846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50/E</w:t>
            </w:r>
          </w:p>
        </w:tc>
      </w:tr>
      <w:tr w:rsidR="00764ECE" w14:paraId="1065CC21" w14:textId="21AFFB32" w:rsidTr="008929D4">
        <w:tc>
          <w:tcPr>
            <w:tcW w:w="1387" w:type="dxa"/>
          </w:tcPr>
          <w:p w14:paraId="16B66537" w14:textId="2D670B9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195/21</w:t>
            </w:r>
          </w:p>
        </w:tc>
        <w:tc>
          <w:tcPr>
            <w:tcW w:w="1193" w:type="dxa"/>
          </w:tcPr>
          <w:p w14:paraId="23DE1219" w14:textId="668F7B00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016" w:type="dxa"/>
          </w:tcPr>
          <w:p w14:paraId="3FDB3903" w14:textId="4E07FF68" w:rsidR="00764ECE" w:rsidRDefault="00764ECE">
            <w:pPr>
              <w:rPr>
                <w:lang w:val="sr-Latn-ME"/>
              </w:rPr>
            </w:pPr>
          </w:p>
        </w:tc>
        <w:tc>
          <w:tcPr>
            <w:tcW w:w="1601" w:type="dxa"/>
          </w:tcPr>
          <w:p w14:paraId="66F58C49" w14:textId="2DDE2FC4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73" w:type="dxa"/>
          </w:tcPr>
          <w:p w14:paraId="7513B724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774481AE" w14:textId="37BFC517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17/F</w:t>
            </w:r>
          </w:p>
        </w:tc>
      </w:tr>
      <w:tr w:rsidR="00764ECE" w14:paraId="1F63C3FA" w14:textId="1A2FEC38" w:rsidTr="008929D4">
        <w:tc>
          <w:tcPr>
            <w:tcW w:w="1387" w:type="dxa"/>
          </w:tcPr>
          <w:p w14:paraId="054E8964" w14:textId="4CA8D9EB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185/21</w:t>
            </w:r>
          </w:p>
        </w:tc>
        <w:tc>
          <w:tcPr>
            <w:tcW w:w="1193" w:type="dxa"/>
          </w:tcPr>
          <w:p w14:paraId="6EA4A97A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016" w:type="dxa"/>
          </w:tcPr>
          <w:p w14:paraId="697F5048" w14:textId="19691057" w:rsidR="00764ECE" w:rsidRDefault="00764ECE">
            <w:pPr>
              <w:rPr>
                <w:lang w:val="sr-Latn-ME"/>
              </w:rPr>
            </w:pPr>
          </w:p>
        </w:tc>
        <w:tc>
          <w:tcPr>
            <w:tcW w:w="1601" w:type="dxa"/>
          </w:tcPr>
          <w:p w14:paraId="6D05B460" w14:textId="5826F484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373" w:type="dxa"/>
          </w:tcPr>
          <w:p w14:paraId="0EE5C283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3B85EB7F" w14:textId="77777777" w:rsidR="00764ECE" w:rsidRDefault="00764ECE">
            <w:pPr>
              <w:rPr>
                <w:lang w:val="sr-Latn-ME"/>
              </w:rPr>
            </w:pPr>
          </w:p>
        </w:tc>
      </w:tr>
      <w:tr w:rsidR="00764ECE" w14:paraId="405BA5B4" w14:textId="1BA84819" w:rsidTr="008929D4">
        <w:tc>
          <w:tcPr>
            <w:tcW w:w="1387" w:type="dxa"/>
          </w:tcPr>
          <w:p w14:paraId="368FFDAB" w14:textId="08CB7E7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200/21</w:t>
            </w:r>
          </w:p>
        </w:tc>
        <w:tc>
          <w:tcPr>
            <w:tcW w:w="1193" w:type="dxa"/>
          </w:tcPr>
          <w:p w14:paraId="1F199800" w14:textId="6960EE7B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1016" w:type="dxa"/>
          </w:tcPr>
          <w:p w14:paraId="794020F3" w14:textId="3E069F49" w:rsidR="00764ECE" w:rsidRDefault="00764ECE">
            <w:pPr>
              <w:rPr>
                <w:lang w:val="sr-Latn-ME"/>
              </w:rPr>
            </w:pPr>
          </w:p>
        </w:tc>
        <w:tc>
          <w:tcPr>
            <w:tcW w:w="1601" w:type="dxa"/>
          </w:tcPr>
          <w:p w14:paraId="13F00073" w14:textId="464B7997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794DFFCF" w14:textId="05D920D1" w:rsidR="00764ECE" w:rsidRDefault="00AF17FC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1231" w:type="dxa"/>
          </w:tcPr>
          <w:p w14:paraId="21E29C35" w14:textId="33C1C3C4" w:rsidR="00764ECE" w:rsidRDefault="00AF17FC">
            <w:pPr>
              <w:rPr>
                <w:lang w:val="sr-Latn-ME"/>
              </w:rPr>
            </w:pPr>
            <w:r>
              <w:rPr>
                <w:lang w:val="sr-Latn-ME"/>
              </w:rPr>
              <w:t>50/E</w:t>
            </w:r>
          </w:p>
        </w:tc>
      </w:tr>
      <w:tr w:rsidR="00764ECE" w14:paraId="410EB117" w14:textId="0D8F6EC7" w:rsidTr="008929D4">
        <w:tc>
          <w:tcPr>
            <w:tcW w:w="1387" w:type="dxa"/>
          </w:tcPr>
          <w:p w14:paraId="4FEADB62" w14:textId="282A003A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132/21</w:t>
            </w:r>
          </w:p>
        </w:tc>
        <w:tc>
          <w:tcPr>
            <w:tcW w:w="1193" w:type="dxa"/>
          </w:tcPr>
          <w:p w14:paraId="0CF43296" w14:textId="5559A8D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1016" w:type="dxa"/>
          </w:tcPr>
          <w:p w14:paraId="3D26BE17" w14:textId="2DFAB86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601" w:type="dxa"/>
          </w:tcPr>
          <w:p w14:paraId="10F42AF6" w14:textId="2C3D0CF4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0220D818" w14:textId="3BAFBB1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1231" w:type="dxa"/>
          </w:tcPr>
          <w:p w14:paraId="529993BF" w14:textId="22291EA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54/E</w:t>
            </w:r>
          </w:p>
        </w:tc>
      </w:tr>
      <w:tr w:rsidR="00764ECE" w14:paraId="34801156" w14:textId="68C5DCDA" w:rsidTr="008929D4">
        <w:tc>
          <w:tcPr>
            <w:tcW w:w="1387" w:type="dxa"/>
          </w:tcPr>
          <w:p w14:paraId="4DE57F6B" w14:textId="3C8F7FC7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189/21</w:t>
            </w:r>
          </w:p>
        </w:tc>
        <w:tc>
          <w:tcPr>
            <w:tcW w:w="1193" w:type="dxa"/>
          </w:tcPr>
          <w:p w14:paraId="72C83134" w14:textId="0E0A3D2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19+7</w:t>
            </w:r>
          </w:p>
        </w:tc>
        <w:tc>
          <w:tcPr>
            <w:tcW w:w="1016" w:type="dxa"/>
          </w:tcPr>
          <w:p w14:paraId="37C5DEB2" w14:textId="3C68477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601" w:type="dxa"/>
          </w:tcPr>
          <w:p w14:paraId="16C70D0F" w14:textId="12573CD8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6D4CC074" w14:textId="78BEC78D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1231" w:type="dxa"/>
          </w:tcPr>
          <w:p w14:paraId="09B68891" w14:textId="37D38999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45/F</w:t>
            </w:r>
          </w:p>
        </w:tc>
      </w:tr>
      <w:tr w:rsidR="00764ECE" w14:paraId="0D0169BA" w14:textId="3AA1CF55" w:rsidTr="008929D4">
        <w:tc>
          <w:tcPr>
            <w:tcW w:w="1387" w:type="dxa"/>
          </w:tcPr>
          <w:p w14:paraId="59164C68" w14:textId="01C9D60A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123/21</w:t>
            </w:r>
          </w:p>
        </w:tc>
        <w:tc>
          <w:tcPr>
            <w:tcW w:w="1193" w:type="dxa"/>
          </w:tcPr>
          <w:p w14:paraId="7E7B2C29" w14:textId="220BCB30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21+7</w:t>
            </w:r>
          </w:p>
        </w:tc>
        <w:tc>
          <w:tcPr>
            <w:tcW w:w="1016" w:type="dxa"/>
          </w:tcPr>
          <w:p w14:paraId="55599CCA" w14:textId="4CD2DD9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601" w:type="dxa"/>
          </w:tcPr>
          <w:p w14:paraId="4CE37E27" w14:textId="3CFD1D4B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4E6B7F59" w14:textId="30DB0C20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231" w:type="dxa"/>
          </w:tcPr>
          <w:p w14:paraId="6C9BD39B" w14:textId="49B44356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50/E</w:t>
            </w:r>
          </w:p>
        </w:tc>
      </w:tr>
      <w:tr w:rsidR="00764ECE" w14:paraId="06F5D546" w14:textId="3111D872" w:rsidTr="008929D4">
        <w:tc>
          <w:tcPr>
            <w:tcW w:w="1387" w:type="dxa"/>
          </w:tcPr>
          <w:p w14:paraId="01A45D9E" w14:textId="1F6B9CC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209/21</w:t>
            </w:r>
          </w:p>
        </w:tc>
        <w:tc>
          <w:tcPr>
            <w:tcW w:w="1193" w:type="dxa"/>
          </w:tcPr>
          <w:p w14:paraId="58E5C2B9" w14:textId="3738702B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016" w:type="dxa"/>
          </w:tcPr>
          <w:p w14:paraId="6EB348F5" w14:textId="6470AD78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601" w:type="dxa"/>
          </w:tcPr>
          <w:p w14:paraId="64EAD612" w14:textId="69E0C35A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2023580E" w14:textId="18EC7DBC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231" w:type="dxa"/>
          </w:tcPr>
          <w:p w14:paraId="14A96010" w14:textId="4FBE97C0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45/F</w:t>
            </w:r>
          </w:p>
        </w:tc>
      </w:tr>
      <w:tr w:rsidR="00764ECE" w14:paraId="5F81FBCA" w14:textId="40D706B3" w:rsidTr="008929D4">
        <w:tc>
          <w:tcPr>
            <w:tcW w:w="1387" w:type="dxa"/>
          </w:tcPr>
          <w:p w14:paraId="48166B24" w14:textId="03FFA77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170/21</w:t>
            </w:r>
          </w:p>
        </w:tc>
        <w:tc>
          <w:tcPr>
            <w:tcW w:w="1193" w:type="dxa"/>
          </w:tcPr>
          <w:p w14:paraId="2CF4CC3A" w14:textId="6E1CF4E6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18+7</w:t>
            </w:r>
          </w:p>
        </w:tc>
        <w:tc>
          <w:tcPr>
            <w:tcW w:w="1016" w:type="dxa"/>
          </w:tcPr>
          <w:p w14:paraId="5803D66C" w14:textId="63D5A28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601" w:type="dxa"/>
          </w:tcPr>
          <w:p w14:paraId="1FFCC4CC" w14:textId="6F02C31B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3F168F3D" w14:textId="02F77B40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231" w:type="dxa"/>
          </w:tcPr>
          <w:p w14:paraId="1428E669" w14:textId="1B9D4F38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41/F</w:t>
            </w:r>
          </w:p>
        </w:tc>
      </w:tr>
      <w:tr w:rsidR="00764ECE" w14:paraId="27075734" w14:textId="001BF469" w:rsidTr="008929D4">
        <w:tc>
          <w:tcPr>
            <w:tcW w:w="1387" w:type="dxa"/>
          </w:tcPr>
          <w:p w14:paraId="12111F58" w14:textId="1C9E50D4" w:rsidR="00764ECE" w:rsidRDefault="00764ECE">
            <w:pPr>
              <w:rPr>
                <w:lang w:val="sr-Latn-ME"/>
              </w:rPr>
            </w:pPr>
            <w:r w:rsidRPr="00B850B8">
              <w:rPr>
                <w:color w:val="FF0000"/>
                <w:highlight w:val="yellow"/>
                <w:lang w:val="sr-Latn-ME"/>
              </w:rPr>
              <w:t>20/20</w:t>
            </w:r>
          </w:p>
        </w:tc>
        <w:tc>
          <w:tcPr>
            <w:tcW w:w="1193" w:type="dxa"/>
          </w:tcPr>
          <w:p w14:paraId="5C0A9B73" w14:textId="5A8AD89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1016" w:type="dxa"/>
          </w:tcPr>
          <w:p w14:paraId="5F856378" w14:textId="25DA8213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601" w:type="dxa"/>
          </w:tcPr>
          <w:p w14:paraId="410FC3A1" w14:textId="2645D191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14D0BDA0" w14:textId="46FD11E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231" w:type="dxa"/>
          </w:tcPr>
          <w:p w14:paraId="4B7BFE57" w14:textId="5F510C02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35/F</w:t>
            </w:r>
          </w:p>
        </w:tc>
      </w:tr>
      <w:tr w:rsidR="00764ECE" w14:paraId="3353F260" w14:textId="6ED93129" w:rsidTr="008929D4">
        <w:tc>
          <w:tcPr>
            <w:tcW w:w="1387" w:type="dxa"/>
          </w:tcPr>
          <w:p w14:paraId="1FD0F03B" w14:textId="1D48EFFC" w:rsidR="00764ECE" w:rsidRPr="00B850B8" w:rsidRDefault="00764ECE">
            <w:pPr>
              <w:rPr>
                <w:color w:val="FF0000"/>
                <w:highlight w:val="yellow"/>
                <w:lang w:val="sr-Latn-ME"/>
              </w:rPr>
            </w:pPr>
            <w:r>
              <w:rPr>
                <w:color w:val="FF0000"/>
                <w:highlight w:val="yellow"/>
                <w:lang w:val="sr-Latn-ME"/>
              </w:rPr>
              <w:t>139/21</w:t>
            </w:r>
          </w:p>
        </w:tc>
        <w:tc>
          <w:tcPr>
            <w:tcW w:w="1193" w:type="dxa"/>
          </w:tcPr>
          <w:p w14:paraId="2D93494D" w14:textId="3F74B69A" w:rsidR="00764ECE" w:rsidRDefault="00AF17F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016" w:type="dxa"/>
          </w:tcPr>
          <w:p w14:paraId="5F75D35B" w14:textId="1DFA7CD2" w:rsidR="00764ECE" w:rsidRDefault="00764ECE">
            <w:pPr>
              <w:rPr>
                <w:lang w:val="sr-Latn-ME"/>
              </w:rPr>
            </w:pPr>
          </w:p>
        </w:tc>
        <w:tc>
          <w:tcPr>
            <w:tcW w:w="1601" w:type="dxa"/>
          </w:tcPr>
          <w:p w14:paraId="72F474B5" w14:textId="1B45CA7D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272E392B" w14:textId="611CC608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231" w:type="dxa"/>
          </w:tcPr>
          <w:p w14:paraId="1D3FED27" w14:textId="5BFEB730" w:rsidR="00764ECE" w:rsidRDefault="00AF17FC">
            <w:pPr>
              <w:rPr>
                <w:lang w:val="sr-Latn-ME"/>
              </w:rPr>
            </w:pPr>
            <w:r>
              <w:rPr>
                <w:lang w:val="sr-Latn-ME"/>
              </w:rPr>
              <w:t>50/E</w:t>
            </w:r>
          </w:p>
        </w:tc>
      </w:tr>
      <w:tr w:rsidR="00764ECE" w14:paraId="63A64D3E" w14:textId="3879C35D" w:rsidTr="008929D4">
        <w:tc>
          <w:tcPr>
            <w:tcW w:w="1387" w:type="dxa"/>
          </w:tcPr>
          <w:p w14:paraId="727F60BC" w14:textId="69895A52" w:rsidR="00764ECE" w:rsidRDefault="00764ECE">
            <w:pPr>
              <w:rPr>
                <w:color w:val="FF0000"/>
                <w:highlight w:val="yellow"/>
                <w:lang w:val="sr-Latn-ME"/>
              </w:rPr>
            </w:pPr>
            <w:r>
              <w:rPr>
                <w:color w:val="FF0000"/>
                <w:highlight w:val="yellow"/>
                <w:lang w:val="sr-Latn-ME"/>
              </w:rPr>
              <w:t>83/20</w:t>
            </w:r>
          </w:p>
        </w:tc>
        <w:tc>
          <w:tcPr>
            <w:tcW w:w="1193" w:type="dxa"/>
          </w:tcPr>
          <w:p w14:paraId="0A2FD42F" w14:textId="7B7D51A7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016" w:type="dxa"/>
          </w:tcPr>
          <w:p w14:paraId="43FDCC7F" w14:textId="04E63CC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601" w:type="dxa"/>
          </w:tcPr>
          <w:p w14:paraId="22773F2B" w14:textId="463A41DE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53BF0EC4" w14:textId="301FA2BB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231" w:type="dxa"/>
          </w:tcPr>
          <w:p w14:paraId="3248AA97" w14:textId="780B1C1A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32/F</w:t>
            </w:r>
          </w:p>
        </w:tc>
      </w:tr>
      <w:tr w:rsidR="00764ECE" w14:paraId="4AF9E89B" w14:textId="28C53A99" w:rsidTr="008929D4">
        <w:tc>
          <w:tcPr>
            <w:tcW w:w="1387" w:type="dxa"/>
          </w:tcPr>
          <w:p w14:paraId="443429B3" w14:textId="01ABBACE" w:rsidR="00764ECE" w:rsidRDefault="00764ECE">
            <w:pPr>
              <w:rPr>
                <w:color w:val="FF0000"/>
                <w:highlight w:val="yellow"/>
                <w:lang w:val="sr-Latn-ME"/>
              </w:rPr>
            </w:pPr>
            <w:r>
              <w:rPr>
                <w:color w:val="FF0000"/>
                <w:highlight w:val="yellow"/>
                <w:lang w:val="sr-Latn-ME"/>
              </w:rPr>
              <w:t>34/21</w:t>
            </w:r>
          </w:p>
        </w:tc>
        <w:tc>
          <w:tcPr>
            <w:tcW w:w="1193" w:type="dxa"/>
          </w:tcPr>
          <w:p w14:paraId="5A798E0F" w14:textId="46E60A81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1016" w:type="dxa"/>
          </w:tcPr>
          <w:p w14:paraId="272AF033" w14:textId="67EBC1E0" w:rsidR="00764ECE" w:rsidRDefault="00764ECE">
            <w:pPr>
              <w:rPr>
                <w:lang w:val="sr-Latn-ME"/>
              </w:rPr>
            </w:pPr>
          </w:p>
        </w:tc>
        <w:tc>
          <w:tcPr>
            <w:tcW w:w="1601" w:type="dxa"/>
          </w:tcPr>
          <w:p w14:paraId="036F96C8" w14:textId="7A9AFEB9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6AF81992" w14:textId="651DAD25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231" w:type="dxa"/>
          </w:tcPr>
          <w:p w14:paraId="3165CDF5" w14:textId="5DB9517E" w:rsidR="00764ECE" w:rsidRDefault="00764ECE">
            <w:pPr>
              <w:rPr>
                <w:lang w:val="sr-Latn-ME"/>
              </w:rPr>
            </w:pPr>
            <w:r>
              <w:rPr>
                <w:lang w:val="sr-Latn-ME"/>
              </w:rPr>
              <w:t>58/E</w:t>
            </w:r>
          </w:p>
        </w:tc>
      </w:tr>
      <w:tr w:rsidR="00764ECE" w14:paraId="3CECE58F" w14:textId="299B09B2" w:rsidTr="008929D4">
        <w:tc>
          <w:tcPr>
            <w:tcW w:w="1387" w:type="dxa"/>
          </w:tcPr>
          <w:p w14:paraId="4587D031" w14:textId="77777777" w:rsidR="00764ECE" w:rsidRDefault="00764ECE">
            <w:pPr>
              <w:rPr>
                <w:color w:val="FF0000"/>
                <w:highlight w:val="yellow"/>
                <w:lang w:val="sr-Latn-ME"/>
              </w:rPr>
            </w:pPr>
          </w:p>
        </w:tc>
        <w:tc>
          <w:tcPr>
            <w:tcW w:w="1193" w:type="dxa"/>
          </w:tcPr>
          <w:p w14:paraId="664E5E87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016" w:type="dxa"/>
          </w:tcPr>
          <w:p w14:paraId="7FA8A382" w14:textId="044BAD92" w:rsidR="00764ECE" w:rsidRDefault="00764ECE">
            <w:pPr>
              <w:rPr>
                <w:lang w:val="sr-Latn-ME"/>
              </w:rPr>
            </w:pPr>
          </w:p>
        </w:tc>
        <w:tc>
          <w:tcPr>
            <w:tcW w:w="1601" w:type="dxa"/>
          </w:tcPr>
          <w:p w14:paraId="7C276B6E" w14:textId="354DAB12" w:rsidR="00764ECE" w:rsidRDefault="00764ECE">
            <w:pPr>
              <w:rPr>
                <w:lang w:val="sr-Latn-ME"/>
              </w:rPr>
            </w:pPr>
          </w:p>
        </w:tc>
        <w:tc>
          <w:tcPr>
            <w:tcW w:w="1373" w:type="dxa"/>
          </w:tcPr>
          <w:p w14:paraId="0F514C68" w14:textId="77777777" w:rsidR="00764ECE" w:rsidRDefault="00764ECE">
            <w:pPr>
              <w:rPr>
                <w:lang w:val="sr-Latn-ME"/>
              </w:rPr>
            </w:pPr>
          </w:p>
        </w:tc>
        <w:tc>
          <w:tcPr>
            <w:tcW w:w="1231" w:type="dxa"/>
          </w:tcPr>
          <w:p w14:paraId="3BCFB566" w14:textId="77777777" w:rsidR="00764ECE" w:rsidRDefault="00764ECE">
            <w:pPr>
              <w:rPr>
                <w:lang w:val="sr-Latn-ME"/>
              </w:rPr>
            </w:pPr>
          </w:p>
        </w:tc>
      </w:tr>
    </w:tbl>
    <w:p w14:paraId="68C7C6EB" w14:textId="77777777" w:rsidR="009470C3" w:rsidRPr="009470C3" w:rsidRDefault="009470C3">
      <w:pPr>
        <w:rPr>
          <w:lang w:val="sr-Latn-ME"/>
        </w:rPr>
      </w:pPr>
    </w:p>
    <w:sectPr w:rsidR="009470C3" w:rsidRPr="0094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3B"/>
    <w:rsid w:val="00007025"/>
    <w:rsid w:val="00156C24"/>
    <w:rsid w:val="00352C10"/>
    <w:rsid w:val="00373BE1"/>
    <w:rsid w:val="003D5E54"/>
    <w:rsid w:val="00480375"/>
    <w:rsid w:val="0070423B"/>
    <w:rsid w:val="00764ECE"/>
    <w:rsid w:val="007B6571"/>
    <w:rsid w:val="00867FB3"/>
    <w:rsid w:val="008929D4"/>
    <w:rsid w:val="009470C3"/>
    <w:rsid w:val="00AF17FC"/>
    <w:rsid w:val="00B0560F"/>
    <w:rsid w:val="00B343F7"/>
    <w:rsid w:val="00B850B8"/>
    <w:rsid w:val="00C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1B5B"/>
  <w15:chartTrackingRefBased/>
  <w15:docId w15:val="{EEA498F2-BB74-479A-AE26-B7994DC0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Đoković</dc:creator>
  <cp:keywords/>
  <dc:description/>
  <cp:lastModifiedBy>Boško Đoković</cp:lastModifiedBy>
  <cp:revision>9</cp:revision>
  <dcterms:created xsi:type="dcterms:W3CDTF">2022-09-02T11:08:00Z</dcterms:created>
  <dcterms:modified xsi:type="dcterms:W3CDTF">2022-09-07T11:04:00Z</dcterms:modified>
</cp:coreProperties>
</file>