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3C" w:rsidRDefault="001A1B49" w:rsidP="00874B3C">
      <w:proofErr w:type="spellStart"/>
      <w:r>
        <w:t>Medijska</w:t>
      </w:r>
      <w:proofErr w:type="spellEnd"/>
      <w:r>
        <w:t xml:space="preserve"> </w:t>
      </w:r>
      <w:proofErr w:type="spellStart"/>
      <w:r>
        <w:t>pismenost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2020/21</w:t>
      </w:r>
    </w:p>
    <w:tbl>
      <w:tblPr>
        <w:tblW w:w="3973" w:type="dxa"/>
        <w:tblInd w:w="-5" w:type="dxa"/>
        <w:tblLook w:val="04A0" w:firstRow="1" w:lastRow="0" w:firstColumn="1" w:lastColumn="0" w:noHBand="0" w:noVBand="1"/>
      </w:tblPr>
      <w:tblGrid>
        <w:gridCol w:w="1072"/>
        <w:gridCol w:w="847"/>
        <w:gridCol w:w="847"/>
        <w:gridCol w:w="1207"/>
      </w:tblGrid>
      <w:tr w:rsidR="001A1B49" w:rsidRPr="001A1B49" w:rsidTr="0003762C">
        <w:trPr>
          <w:trHeight w:val="116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Broj</w:t>
            </w:r>
            <w:proofErr w:type="spellEnd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indeksa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bodovi</w:t>
            </w:r>
            <w:proofErr w:type="spellEnd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ispit</w:t>
            </w:r>
            <w:proofErr w:type="spellEnd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– </w:t>
            </w:r>
            <w:proofErr w:type="spellStart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prvi</w:t>
            </w:r>
            <w:proofErr w:type="spellEnd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dio</w:t>
            </w:r>
            <w:proofErr w:type="spellEnd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(max 15)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bodovi</w:t>
            </w:r>
            <w:proofErr w:type="spellEnd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ispit</w:t>
            </w:r>
            <w:proofErr w:type="spellEnd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– </w:t>
            </w:r>
            <w:proofErr w:type="spellStart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drugi</w:t>
            </w:r>
            <w:proofErr w:type="spellEnd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dio</w:t>
            </w:r>
            <w:proofErr w:type="spellEnd"/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(max 15)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BODOVI  SUMARNO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bookmarkStart w:id="0" w:name="_GoBack" w:colFirst="1" w:colLast="3"/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 xml:space="preserve">101/19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>14,5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29,5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 xml:space="preserve">102/19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103/19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10,5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104/19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 xml:space="preserve">105/19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 xml:space="preserve">111/19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sr-Latn-ME" w:eastAsia="en-GB"/>
              </w:rPr>
              <w:t>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17,5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112/19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19,5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113/19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23,5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115/19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25,5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116/19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14,5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117/19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03762C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03762C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03762C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120/19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129/19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135/19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10,5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18,5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136/19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139/19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127/18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129/18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125/18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03762C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03762C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03762C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133/18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140/18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03762C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03762C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03762C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144/18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12,5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149/18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6,5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151/18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17,5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154/18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1A1B49" w:rsidRPr="001A1B49" w:rsidTr="0003762C">
        <w:trPr>
          <w:trHeight w:val="29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1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eastAsia="en-GB"/>
              </w:rPr>
              <w:t>159/18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49" w:rsidRPr="001A1B49" w:rsidRDefault="001A1B49" w:rsidP="0003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A1B49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bookmarkEnd w:id="0"/>
    </w:tbl>
    <w:p w:rsidR="00A97780" w:rsidRDefault="0003762C"/>
    <w:sectPr w:rsidR="00A97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C"/>
    <w:rsid w:val="0003762C"/>
    <w:rsid w:val="0017228D"/>
    <w:rsid w:val="001A1B49"/>
    <w:rsid w:val="00725070"/>
    <w:rsid w:val="00874B3C"/>
    <w:rsid w:val="009742B4"/>
    <w:rsid w:val="00C16646"/>
    <w:rsid w:val="00E27AE6"/>
    <w:rsid w:val="00E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FA43"/>
  <w15:chartTrackingRefBased/>
  <w15:docId w15:val="{2709C3E0-AA5A-42EC-8000-71B16868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B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Tomanić-Trivundža, Ilija</dc:creator>
  <cp:keywords/>
  <dc:description/>
  <cp:lastModifiedBy>Windows User</cp:lastModifiedBy>
  <cp:revision>5</cp:revision>
  <dcterms:created xsi:type="dcterms:W3CDTF">2021-01-28T23:51:00Z</dcterms:created>
  <dcterms:modified xsi:type="dcterms:W3CDTF">2021-01-29T15:13:00Z</dcterms:modified>
</cp:coreProperties>
</file>