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07" w:rsidRP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 w:rsidR="003928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4F6CD3">
        <w:rPr>
          <w:rFonts w:ascii="Arial" w:hAnsi="Arial" w:cs="Arial"/>
          <w:sz w:val="24"/>
          <w:szCs w:val="24"/>
        </w:rPr>
        <w:t xml:space="preserve"> </w:t>
      </w:r>
      <w:r w:rsidR="00801C0B">
        <w:rPr>
          <w:rFonts w:ascii="Arial" w:hAnsi="Arial" w:cs="Arial"/>
          <w:sz w:val="24"/>
          <w:szCs w:val="24"/>
        </w:rPr>
        <w:t>I</w:t>
      </w:r>
      <w:r w:rsidRPr="004F6CD3">
        <w:rPr>
          <w:rFonts w:ascii="Arial" w:hAnsi="Arial" w:cs="Arial"/>
          <w:sz w:val="24"/>
          <w:szCs w:val="24"/>
        </w:rPr>
        <w:t xml:space="preserve">I KOLOKVIJUMA  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 xml:space="preserve">(Održan </w:t>
      </w:r>
      <w:r w:rsidR="00801C0B">
        <w:rPr>
          <w:rFonts w:ascii="Arial" w:hAnsi="Arial" w:cs="Arial"/>
          <w:sz w:val="24"/>
          <w:szCs w:val="24"/>
        </w:rPr>
        <w:t>29</w:t>
      </w:r>
      <w:r w:rsidRPr="004F6CD3">
        <w:rPr>
          <w:rFonts w:ascii="Arial" w:hAnsi="Arial" w:cs="Arial"/>
          <w:sz w:val="24"/>
          <w:szCs w:val="24"/>
        </w:rPr>
        <w:t>.11.2017)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Jovana Mirotić</w:t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  <w:t>18,</w:t>
      </w:r>
      <w:r w:rsidR="00801C0B">
        <w:rPr>
          <w:rFonts w:ascii="Arial" w:hAnsi="Arial" w:cs="Arial"/>
          <w:sz w:val="24"/>
          <w:szCs w:val="24"/>
        </w:rPr>
        <w:t>8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Bojana Knežević</w:t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Pr="004F6CD3">
        <w:rPr>
          <w:rFonts w:ascii="Arial" w:hAnsi="Arial" w:cs="Arial"/>
          <w:sz w:val="24"/>
          <w:szCs w:val="24"/>
        </w:rPr>
        <w:tab/>
      </w:r>
      <w:r w:rsidR="00801C0B">
        <w:rPr>
          <w:rFonts w:ascii="Arial" w:hAnsi="Arial" w:cs="Arial"/>
          <w:sz w:val="24"/>
          <w:szCs w:val="24"/>
        </w:rPr>
        <w:t>15,6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Petar Đurišić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12,2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Rutović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12,2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Cicmil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5,6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Dejana Jovović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5,2</w:t>
      </w:r>
    </w:p>
    <w:p w:rsidR="00801C0B" w:rsidRDefault="00801C0B" w:rsidP="00801C0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Mileta Dacić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2,5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Krstović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</w:t>
      </w:r>
    </w:p>
    <w:p w:rsidR="00801C0B" w:rsidRDefault="00801C0B" w:rsidP="00801C0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Davor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801C0B" w:rsidRDefault="00801C0B" w:rsidP="00801C0B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C0B" w:rsidRDefault="00801C0B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kolokvijum </w:t>
      </w:r>
    </w:p>
    <w:p w:rsidR="00801C0B" w:rsidRDefault="00801C0B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C0B" w:rsidRDefault="00801C0B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Miloš Bjelobrković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5,1</w:t>
      </w:r>
    </w:p>
    <w:p w:rsidR="00801C0B" w:rsidRDefault="00801C0B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01C0B" w:rsidRDefault="00801C0B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Podgorici, </w:t>
      </w:r>
      <w:r w:rsidR="00801C0B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>.1</w:t>
      </w:r>
      <w:r w:rsidR="00801C0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6CD3" w:rsidRPr="004F6CD3" w:rsidSect="00720DE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45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6CD3"/>
    <w:rsid w:val="00392885"/>
    <w:rsid w:val="004F6CD3"/>
    <w:rsid w:val="005E3208"/>
    <w:rsid w:val="00720DED"/>
    <w:rsid w:val="00801C0B"/>
    <w:rsid w:val="00E37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Win 7</cp:lastModifiedBy>
  <cp:revision>2</cp:revision>
  <dcterms:created xsi:type="dcterms:W3CDTF">2017-11-30T13:41:00Z</dcterms:created>
  <dcterms:modified xsi:type="dcterms:W3CDTF">2017-11-30T13:41:00Z</dcterms:modified>
</cp:coreProperties>
</file>